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2DE97" w14:textId="711A019E" w:rsidR="00236DE0" w:rsidRDefault="00236DE0" w:rsidP="00516116">
      <w:pPr>
        <w:jc w:val="both"/>
        <w:rPr>
          <w:rStyle w:val="Strong"/>
          <w:rFonts w:ascii="Myriad Pro" w:hAnsi="Myriad Pro" w:cs="Calibri"/>
          <w:b w:val="0"/>
          <w:iCs/>
          <w:sz w:val="22"/>
          <w:szCs w:val="22"/>
        </w:rPr>
      </w:pPr>
    </w:p>
    <w:p w14:paraId="4ED5A08B" w14:textId="41B62D23" w:rsidR="00E836DE" w:rsidRPr="00D52EB7" w:rsidRDefault="00E836DE" w:rsidP="00D52EB7">
      <w:pPr>
        <w:jc w:val="right"/>
        <w:rPr>
          <w:rFonts w:ascii="Myriad Pro" w:hAnsi="Myriad Pro" w:cs="Calibri"/>
          <w:bCs/>
          <w:iCs/>
          <w:sz w:val="22"/>
          <w:szCs w:val="22"/>
        </w:rPr>
      </w:pPr>
      <w:r>
        <w:rPr>
          <w:rFonts w:ascii="Myriad Pro" w:hAnsi="Myriad Pro" w:cs="Calibri"/>
          <w:b/>
          <w:iCs/>
          <w:sz w:val="22"/>
          <w:szCs w:val="22"/>
        </w:rPr>
        <w:t>Annex 1</w:t>
      </w:r>
    </w:p>
    <w:p w14:paraId="75015405" w14:textId="79557983" w:rsidR="00E836DE" w:rsidRDefault="00E836DE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  <w:r>
        <w:rPr>
          <w:rFonts w:ascii="Myriad Pro" w:hAnsi="Myriad Pro" w:cs="Calibri"/>
          <w:b/>
          <w:iCs/>
          <w:sz w:val="22"/>
          <w:szCs w:val="22"/>
        </w:rPr>
        <w:t>Technical Specifications</w:t>
      </w:r>
    </w:p>
    <w:p w14:paraId="5F239704" w14:textId="1687783B" w:rsidR="00236DE0" w:rsidRDefault="00236DE0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0AAB175F" w14:textId="15B1CE38" w:rsidR="00B316AC" w:rsidRDefault="00051F11" w:rsidP="009630B9">
      <w:pPr>
        <w:jc w:val="center"/>
        <w:rPr>
          <w:rFonts w:ascii="Myriad Pro" w:hAnsi="Myriad Pro" w:cs="Calibri"/>
          <w:b/>
          <w:iCs/>
          <w:sz w:val="22"/>
          <w:szCs w:val="22"/>
        </w:rPr>
      </w:pPr>
      <w:r>
        <w:rPr>
          <w:rFonts w:ascii="Myriad Pro" w:hAnsi="Myriad Pro" w:cs="Calibri"/>
          <w:b/>
          <w:iCs/>
          <w:sz w:val="22"/>
          <w:szCs w:val="22"/>
        </w:rPr>
        <w:t xml:space="preserve">Lot 1: </w:t>
      </w:r>
      <w:proofErr w:type="spellStart"/>
      <w:r w:rsidR="009630B9" w:rsidRPr="00CE0ED6">
        <w:rPr>
          <w:rFonts w:ascii="Myriad Pro" w:hAnsi="Myriad Pro" w:cs="Calibri"/>
          <w:b/>
          <w:iCs/>
          <w:sz w:val="22"/>
          <w:szCs w:val="22"/>
        </w:rPr>
        <w:t>Arhroscope</w:t>
      </w:r>
      <w:proofErr w:type="spellEnd"/>
      <w:r w:rsidR="009630B9">
        <w:rPr>
          <w:rFonts w:ascii="Myriad Pro" w:hAnsi="Myriad Pro" w:cs="Calibri"/>
          <w:b/>
          <w:iCs/>
          <w:sz w:val="22"/>
          <w:szCs w:val="22"/>
        </w:rPr>
        <w:t xml:space="preserve"> and Suction-irrigation unit/ same </w:t>
      </w:r>
      <w:r>
        <w:rPr>
          <w:rFonts w:ascii="Myriad Pro" w:hAnsi="Myriad Pro" w:cs="Calibri"/>
          <w:b/>
          <w:iCs/>
          <w:sz w:val="22"/>
          <w:szCs w:val="22"/>
        </w:rPr>
        <w:t>manufacturer</w:t>
      </w:r>
      <w:bookmarkStart w:id="0" w:name="_GoBack"/>
      <w:bookmarkEnd w:id="0"/>
      <w:r w:rsidR="009630B9">
        <w:rPr>
          <w:rFonts w:ascii="Myriad Pro" w:hAnsi="Myriad Pro" w:cs="Calibri"/>
          <w:b/>
          <w:iCs/>
          <w:sz w:val="22"/>
          <w:szCs w:val="22"/>
        </w:rPr>
        <w:t>/ compatible devices</w:t>
      </w:r>
    </w:p>
    <w:p w14:paraId="35B94839" w14:textId="06842821" w:rsidR="00087BDB" w:rsidRDefault="00087BDB" w:rsidP="009630B9">
      <w:pPr>
        <w:rPr>
          <w:rFonts w:ascii="Myriad Pro" w:hAnsi="Myriad Pro" w:cs="Calibri"/>
          <w:b/>
          <w:iCs/>
          <w:sz w:val="22"/>
          <w:szCs w:val="22"/>
        </w:rPr>
      </w:pPr>
    </w:p>
    <w:tbl>
      <w:tblPr>
        <w:tblW w:w="10350" w:type="dxa"/>
        <w:tblInd w:w="-5" w:type="dxa"/>
        <w:tblLook w:val="04A0" w:firstRow="1" w:lastRow="0" w:firstColumn="1" w:lastColumn="0" w:noHBand="0" w:noVBand="1"/>
      </w:tblPr>
      <w:tblGrid>
        <w:gridCol w:w="360"/>
        <w:gridCol w:w="579"/>
        <w:gridCol w:w="3565"/>
        <w:gridCol w:w="278"/>
        <w:gridCol w:w="567"/>
        <w:gridCol w:w="5001"/>
      </w:tblGrid>
      <w:tr w:rsidR="00CE0ED6" w:rsidRPr="00CE0ED6" w14:paraId="45DD33E8" w14:textId="77777777" w:rsidTr="00EA597A">
        <w:trPr>
          <w:trHeight w:val="492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61D0C2" w14:textId="5161BB0E" w:rsidR="00CE0ED6" w:rsidRPr="00B316AC" w:rsidRDefault="009630B9" w:rsidP="009630B9">
            <w:pPr>
              <w:tabs>
                <w:tab w:val="left" w:pos="1785"/>
              </w:tabs>
              <w:rPr>
                <w:rFonts w:ascii="Myriad Pro" w:hAnsi="Myriad Pro" w:cs="Calibri"/>
                <w:b/>
                <w:iCs/>
                <w:sz w:val="22"/>
                <w:szCs w:val="22"/>
              </w:rPr>
            </w:pPr>
            <w:r w:rsidRPr="00CE0ED6">
              <w:rPr>
                <w:rFonts w:ascii="Myriad Pro" w:hAnsi="Myriad Pro" w:cs="Calibri"/>
                <w:b/>
                <w:iCs/>
                <w:sz w:val="22"/>
                <w:szCs w:val="22"/>
              </w:rPr>
              <w:t>Arthroscope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83F6" w14:textId="7713B687" w:rsidR="00CE0ED6" w:rsidRPr="00B316AC" w:rsidRDefault="00CE0ED6" w:rsidP="00B316AC">
            <w:pPr>
              <w:rPr>
                <w:color w:val="000000"/>
                <w:sz w:val="22"/>
                <w:szCs w:val="22"/>
              </w:rPr>
            </w:pPr>
            <w:r w:rsidRPr="00374702">
              <w:rPr>
                <w:rFonts w:ascii="Myriad Pro" w:hAnsi="Myriad Pro" w:cs="Calibri"/>
                <w:b/>
                <w:iCs/>
                <w:sz w:val="22"/>
                <w:szCs w:val="22"/>
              </w:rPr>
              <w:t>Quantity: 1</w:t>
            </w:r>
          </w:p>
        </w:tc>
      </w:tr>
      <w:tr w:rsidR="00CE0ED6" w:rsidRPr="00CE0ED6" w14:paraId="6A104548" w14:textId="77777777" w:rsidTr="00EA597A">
        <w:trPr>
          <w:trHeight w:val="315"/>
        </w:trPr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D2651" w14:textId="77777777" w:rsidR="00CE0ED6" w:rsidRPr="00B316AC" w:rsidRDefault="00CE0ED6" w:rsidP="00B316AC">
            <w:pPr>
              <w:rPr>
                <w:sz w:val="22"/>
                <w:szCs w:val="22"/>
              </w:rPr>
            </w:pPr>
            <w:proofErr w:type="gramStart"/>
            <w:r w:rsidRPr="00B316AC">
              <w:rPr>
                <w:sz w:val="22"/>
                <w:szCs w:val="22"/>
              </w:rPr>
              <w:t>Purpose :</w:t>
            </w:r>
            <w:proofErr w:type="gramEnd"/>
          </w:p>
        </w:tc>
        <w:tc>
          <w:tcPr>
            <w:tcW w:w="94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9A825" w14:textId="7323D0F8" w:rsidR="00CE0ED6" w:rsidRPr="00CE0ED6" w:rsidRDefault="00CE0ED6" w:rsidP="00CE0ED6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 Equipment for minimally invasive for joints surgeries.</w:t>
            </w:r>
          </w:p>
          <w:p w14:paraId="697C8BE8" w14:textId="72F61BEA" w:rsidR="00CE0ED6" w:rsidRPr="00B316AC" w:rsidRDefault="00CE0ED6" w:rsidP="00B316AC">
            <w:pPr>
              <w:rPr>
                <w:sz w:val="22"/>
                <w:szCs w:val="22"/>
              </w:rPr>
            </w:pPr>
          </w:p>
        </w:tc>
      </w:tr>
      <w:tr w:rsidR="00CE0ED6" w:rsidRPr="00CE0ED6" w14:paraId="0A03EB0B" w14:textId="77777777" w:rsidTr="00EA597A">
        <w:trPr>
          <w:trHeight w:val="315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172A" w14:textId="57E42FA1" w:rsidR="00CE0ED6" w:rsidRPr="00CE0ED6" w:rsidRDefault="00CE0ED6" w:rsidP="00CE0ED6">
            <w:pPr>
              <w:rPr>
                <w:b/>
                <w:bCs/>
                <w:sz w:val="22"/>
                <w:szCs w:val="22"/>
              </w:rPr>
            </w:pPr>
            <w:r w:rsidRPr="00B316AC">
              <w:rPr>
                <w:b/>
                <w:bCs/>
                <w:sz w:val="22"/>
                <w:szCs w:val="22"/>
              </w:rPr>
              <w:t>1. COMPOSITION</w:t>
            </w:r>
          </w:p>
          <w:p w14:paraId="52D9D66D" w14:textId="269F3CFE" w:rsidR="00CE0ED6" w:rsidRPr="00B316AC" w:rsidRDefault="00CE0ED6" w:rsidP="00B316AC">
            <w:pPr>
              <w:rPr>
                <w:sz w:val="22"/>
                <w:szCs w:val="22"/>
              </w:rPr>
            </w:pPr>
          </w:p>
        </w:tc>
      </w:tr>
      <w:tr w:rsidR="00EA597A" w:rsidRPr="00CE0ED6" w14:paraId="289859CC" w14:textId="77777777" w:rsidTr="00EA597A">
        <w:trPr>
          <w:trHeight w:val="315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3365" w14:textId="57DB15C7" w:rsidR="00EA597A" w:rsidRPr="00B316AC" w:rsidRDefault="00EA597A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1-1</w:t>
            </w:r>
            <w:r>
              <w:rPr>
                <w:sz w:val="22"/>
                <w:szCs w:val="22"/>
              </w:rPr>
              <w:t xml:space="preserve"> </w:t>
            </w:r>
            <w:r w:rsidRPr="00B316AC">
              <w:rPr>
                <w:sz w:val="22"/>
                <w:szCs w:val="22"/>
              </w:rPr>
              <w:t>Composition</w:t>
            </w:r>
          </w:p>
        </w:tc>
      </w:tr>
      <w:tr w:rsidR="00CE0ED6" w:rsidRPr="00CE0ED6" w14:paraId="77184A7E" w14:textId="77777777" w:rsidTr="00EA597A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9B21C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2D58F" w14:textId="349BE98E" w:rsidR="00B316AC" w:rsidRPr="00B316AC" w:rsidRDefault="00B316AC" w:rsidP="00CE0ED6">
            <w:pPr>
              <w:ind w:right="-148"/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(1)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78C50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Telescope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ED033" w14:textId="77777777" w:rsidR="00B316AC" w:rsidRPr="00B316AC" w:rsidRDefault="00B316AC" w:rsidP="00B316AC">
            <w:pPr>
              <w:jc w:val="center"/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:</w:t>
            </w:r>
          </w:p>
        </w:tc>
        <w:tc>
          <w:tcPr>
            <w:tcW w:w="5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60706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1 unit</w:t>
            </w:r>
          </w:p>
        </w:tc>
      </w:tr>
      <w:tr w:rsidR="00CE0ED6" w:rsidRPr="00CE0ED6" w14:paraId="2C1B523A" w14:textId="77777777" w:rsidTr="00EA597A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EB164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83FA4" w14:textId="77777777" w:rsidR="00B316AC" w:rsidRPr="00B316AC" w:rsidRDefault="00B316AC" w:rsidP="00CE0ED6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(2)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E493A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Trocar with sheath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BF6F5" w14:textId="77777777" w:rsidR="00B316AC" w:rsidRPr="00B316AC" w:rsidRDefault="00B316AC" w:rsidP="00B316AC">
            <w:pPr>
              <w:jc w:val="center"/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:</w:t>
            </w:r>
          </w:p>
        </w:tc>
        <w:tc>
          <w:tcPr>
            <w:tcW w:w="5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FA62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1 pc</w:t>
            </w:r>
          </w:p>
        </w:tc>
      </w:tr>
      <w:tr w:rsidR="00CE0ED6" w:rsidRPr="00CE0ED6" w14:paraId="1F877349" w14:textId="77777777" w:rsidTr="00EA597A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E3FA2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BE50C" w14:textId="77777777" w:rsidR="00B316AC" w:rsidRPr="00B316AC" w:rsidRDefault="00B316AC" w:rsidP="00CE0ED6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(3)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EC3DE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Light source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CF291" w14:textId="77777777" w:rsidR="00B316AC" w:rsidRPr="00B316AC" w:rsidRDefault="00B316AC" w:rsidP="00B316AC">
            <w:pPr>
              <w:jc w:val="center"/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:</w:t>
            </w:r>
          </w:p>
        </w:tc>
        <w:tc>
          <w:tcPr>
            <w:tcW w:w="5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7320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1 units</w:t>
            </w:r>
          </w:p>
        </w:tc>
      </w:tr>
      <w:tr w:rsidR="00CE0ED6" w:rsidRPr="00CE0ED6" w14:paraId="36609DEC" w14:textId="77777777" w:rsidTr="00EA597A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E7723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D355D" w14:textId="466825D3" w:rsidR="00B316AC" w:rsidRPr="00B316AC" w:rsidRDefault="00B316AC" w:rsidP="00CE0ED6">
            <w:pPr>
              <w:ind w:right="106"/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(4)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4D460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Fiber optic light cable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44B6E" w14:textId="77777777" w:rsidR="00B316AC" w:rsidRPr="00B316AC" w:rsidRDefault="00B316AC" w:rsidP="00B316AC">
            <w:pPr>
              <w:jc w:val="center"/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:</w:t>
            </w:r>
          </w:p>
        </w:tc>
        <w:tc>
          <w:tcPr>
            <w:tcW w:w="5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E8BA9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2</w:t>
            </w:r>
            <w:r w:rsidRPr="00B316AC">
              <w:rPr>
                <w:color w:val="FF0000"/>
                <w:sz w:val="22"/>
                <w:szCs w:val="22"/>
              </w:rPr>
              <w:t xml:space="preserve"> </w:t>
            </w:r>
            <w:r w:rsidRPr="00B316AC">
              <w:rPr>
                <w:sz w:val="22"/>
                <w:szCs w:val="22"/>
              </w:rPr>
              <w:t>unit</w:t>
            </w:r>
          </w:p>
        </w:tc>
      </w:tr>
      <w:tr w:rsidR="00CE0ED6" w:rsidRPr="00CE0ED6" w14:paraId="7DE53C9A" w14:textId="77777777" w:rsidTr="00EA597A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7442C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F12DE" w14:textId="77777777" w:rsidR="00B316AC" w:rsidRPr="00B316AC" w:rsidRDefault="00B316AC" w:rsidP="00CE0ED6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(5)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3A20B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Video camera head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C6034" w14:textId="77777777" w:rsidR="00B316AC" w:rsidRPr="00B316AC" w:rsidRDefault="00B316AC" w:rsidP="00B316AC">
            <w:pPr>
              <w:jc w:val="center"/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:</w:t>
            </w:r>
          </w:p>
        </w:tc>
        <w:tc>
          <w:tcPr>
            <w:tcW w:w="5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8D6B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2 units</w:t>
            </w:r>
          </w:p>
        </w:tc>
      </w:tr>
      <w:tr w:rsidR="00CE0ED6" w:rsidRPr="00CE0ED6" w14:paraId="33477E02" w14:textId="77777777" w:rsidTr="00EA597A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2CE2A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C0297" w14:textId="77777777" w:rsidR="00B316AC" w:rsidRPr="00B316AC" w:rsidRDefault="00B316AC" w:rsidP="00CE0ED6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(6)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C32D3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Video camera control unit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68592" w14:textId="77777777" w:rsidR="00B316AC" w:rsidRPr="00B316AC" w:rsidRDefault="00B316AC" w:rsidP="00B316AC">
            <w:pPr>
              <w:jc w:val="center"/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:</w:t>
            </w:r>
          </w:p>
        </w:tc>
        <w:tc>
          <w:tcPr>
            <w:tcW w:w="5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FF5D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1 unit</w:t>
            </w:r>
          </w:p>
        </w:tc>
      </w:tr>
      <w:tr w:rsidR="00CE0ED6" w:rsidRPr="00CE0ED6" w14:paraId="66A97480" w14:textId="77777777" w:rsidTr="00EA597A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9E9DE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DCD00" w14:textId="77777777" w:rsidR="00B316AC" w:rsidRPr="00B316AC" w:rsidRDefault="00B316AC" w:rsidP="00CE0ED6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(7)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E73A9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HD Monitor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7DB36" w14:textId="77777777" w:rsidR="00B316AC" w:rsidRPr="00B316AC" w:rsidRDefault="00B316AC" w:rsidP="00B316AC">
            <w:pPr>
              <w:jc w:val="center"/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:</w:t>
            </w:r>
          </w:p>
        </w:tc>
        <w:tc>
          <w:tcPr>
            <w:tcW w:w="5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5EA9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1 unit</w:t>
            </w:r>
          </w:p>
        </w:tc>
      </w:tr>
      <w:tr w:rsidR="00CE0ED6" w:rsidRPr="00CE0ED6" w14:paraId="4C262DAF" w14:textId="77777777" w:rsidTr="00EA597A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73D0D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DDA6F" w14:textId="77777777" w:rsidR="00B316AC" w:rsidRPr="00B316AC" w:rsidRDefault="00B316AC" w:rsidP="00CE0ED6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(8)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1D5CD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 xml:space="preserve">Trolley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3EE84" w14:textId="77777777" w:rsidR="00B316AC" w:rsidRPr="00B316AC" w:rsidRDefault="00B316AC" w:rsidP="00B316AC">
            <w:pPr>
              <w:jc w:val="center"/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:</w:t>
            </w:r>
          </w:p>
        </w:tc>
        <w:tc>
          <w:tcPr>
            <w:tcW w:w="5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1E03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1 unit</w:t>
            </w:r>
          </w:p>
        </w:tc>
      </w:tr>
      <w:tr w:rsidR="00EA597A" w:rsidRPr="00CE0ED6" w14:paraId="78243B8C" w14:textId="77777777" w:rsidTr="00EA597A">
        <w:trPr>
          <w:trHeight w:val="315"/>
        </w:trPr>
        <w:tc>
          <w:tcPr>
            <w:tcW w:w="1035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26F5" w14:textId="7052153D" w:rsidR="00EA597A" w:rsidRPr="00B316AC" w:rsidRDefault="00EA597A" w:rsidP="00EA597A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1-2</w:t>
            </w:r>
            <w:r>
              <w:rPr>
                <w:sz w:val="22"/>
                <w:szCs w:val="22"/>
              </w:rPr>
              <w:t xml:space="preserve"> </w:t>
            </w:r>
            <w:r w:rsidRPr="00B316AC">
              <w:rPr>
                <w:sz w:val="22"/>
                <w:szCs w:val="22"/>
              </w:rPr>
              <w:t>Accessories</w:t>
            </w:r>
          </w:p>
        </w:tc>
      </w:tr>
      <w:tr w:rsidR="00EA597A" w:rsidRPr="00CE0ED6" w14:paraId="539F2630" w14:textId="77777777" w:rsidTr="00EA597A">
        <w:trPr>
          <w:trHeight w:val="630"/>
        </w:trPr>
        <w:tc>
          <w:tcPr>
            <w:tcW w:w="1035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AA0B" w14:textId="261DEDF0" w:rsidR="00EA597A" w:rsidRPr="00B316AC" w:rsidRDefault="00EA597A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 Any additional component or accessory which is required for adequate installation and operation should be included and described on your offered specification</w:t>
            </w:r>
          </w:p>
        </w:tc>
      </w:tr>
      <w:tr w:rsidR="00CE0ED6" w:rsidRPr="00CE0ED6" w14:paraId="26A75143" w14:textId="77777777" w:rsidTr="00EA597A">
        <w:trPr>
          <w:trHeight w:val="288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CE0C3" w14:textId="7788628D" w:rsidR="00CE0ED6" w:rsidRPr="00B316AC" w:rsidRDefault="00CE0ED6" w:rsidP="00B316AC">
            <w:pPr>
              <w:rPr>
                <w:sz w:val="22"/>
                <w:szCs w:val="22"/>
              </w:rPr>
            </w:pPr>
            <w:r w:rsidRPr="00B316AC">
              <w:rPr>
                <w:b/>
                <w:bCs/>
                <w:sz w:val="22"/>
                <w:szCs w:val="22"/>
              </w:rPr>
              <w:t>2. SPECIFICATIONS</w:t>
            </w:r>
          </w:p>
        </w:tc>
      </w:tr>
      <w:tr w:rsidR="00EA597A" w:rsidRPr="00CE0ED6" w14:paraId="2864BB37" w14:textId="77777777" w:rsidTr="00EA597A">
        <w:trPr>
          <w:trHeight w:val="312"/>
        </w:trPr>
        <w:tc>
          <w:tcPr>
            <w:tcW w:w="1035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E626A0" w14:textId="18C09B86" w:rsidR="00EA597A" w:rsidRPr="00B316AC" w:rsidRDefault="00EA597A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2-1</w:t>
            </w:r>
            <w:r>
              <w:rPr>
                <w:sz w:val="22"/>
                <w:szCs w:val="22"/>
              </w:rPr>
              <w:t xml:space="preserve"> </w:t>
            </w:r>
            <w:r w:rsidRPr="00B316AC">
              <w:rPr>
                <w:sz w:val="22"/>
                <w:szCs w:val="22"/>
              </w:rPr>
              <w:t>Telescope</w:t>
            </w:r>
          </w:p>
        </w:tc>
      </w:tr>
      <w:tr w:rsidR="00CE0ED6" w:rsidRPr="00CE0ED6" w14:paraId="60E37D6B" w14:textId="77777777" w:rsidTr="00EA597A">
        <w:trPr>
          <w:trHeight w:val="312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B6F06D2" w14:textId="77777777" w:rsidR="00B316AC" w:rsidRPr="00B316AC" w:rsidRDefault="00B316AC" w:rsidP="00B316AC">
            <w:pPr>
              <w:rPr>
                <w:b/>
                <w:bCs/>
                <w:sz w:val="22"/>
                <w:szCs w:val="22"/>
              </w:rPr>
            </w:pPr>
            <w:r w:rsidRPr="00B316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577F6" w14:textId="77777777" w:rsidR="00B316AC" w:rsidRPr="00B316AC" w:rsidRDefault="00B316AC" w:rsidP="00CE0ED6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(1)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7F1C2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Type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26DB4" w14:textId="77777777" w:rsidR="00B316AC" w:rsidRPr="00B316AC" w:rsidRDefault="00B316AC" w:rsidP="00B316AC">
            <w:pPr>
              <w:jc w:val="center"/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:</w:t>
            </w:r>
          </w:p>
        </w:tc>
        <w:tc>
          <w:tcPr>
            <w:tcW w:w="5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F75E25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Autoclavable</w:t>
            </w:r>
          </w:p>
        </w:tc>
      </w:tr>
      <w:tr w:rsidR="00CE0ED6" w:rsidRPr="00CE0ED6" w14:paraId="4D9F45B4" w14:textId="77777777" w:rsidTr="00EA597A">
        <w:trPr>
          <w:trHeight w:val="312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24F52C2" w14:textId="77777777" w:rsidR="00B316AC" w:rsidRPr="00B316AC" w:rsidRDefault="00B316AC" w:rsidP="00B316AC">
            <w:pPr>
              <w:rPr>
                <w:b/>
                <w:bCs/>
                <w:sz w:val="22"/>
                <w:szCs w:val="22"/>
              </w:rPr>
            </w:pPr>
            <w:r w:rsidRPr="00B316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68AA3" w14:textId="77777777" w:rsidR="00B316AC" w:rsidRPr="00B316AC" w:rsidRDefault="00B316AC" w:rsidP="00CE0ED6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(2)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13E7F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View direction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75937" w14:textId="77777777" w:rsidR="00B316AC" w:rsidRPr="00B316AC" w:rsidRDefault="00B316AC" w:rsidP="00B316AC">
            <w:pPr>
              <w:jc w:val="center"/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:</w:t>
            </w:r>
          </w:p>
        </w:tc>
        <w:tc>
          <w:tcPr>
            <w:tcW w:w="5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566CF8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30̊</w:t>
            </w:r>
          </w:p>
        </w:tc>
      </w:tr>
      <w:tr w:rsidR="00CE0ED6" w:rsidRPr="00CE0ED6" w14:paraId="5B53E2F5" w14:textId="77777777" w:rsidTr="00EA597A">
        <w:trPr>
          <w:trHeight w:val="312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241DB89" w14:textId="77777777" w:rsidR="00B316AC" w:rsidRPr="00B316AC" w:rsidRDefault="00B316AC" w:rsidP="00B316AC">
            <w:pPr>
              <w:rPr>
                <w:b/>
                <w:bCs/>
                <w:sz w:val="22"/>
                <w:szCs w:val="22"/>
              </w:rPr>
            </w:pPr>
            <w:r w:rsidRPr="00B316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00C1B" w14:textId="77777777" w:rsidR="00B316AC" w:rsidRPr="00B316AC" w:rsidRDefault="00B316AC" w:rsidP="00CE0ED6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(3)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D5308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Diameter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730F8" w14:textId="77777777" w:rsidR="00B316AC" w:rsidRPr="00B316AC" w:rsidRDefault="00B316AC" w:rsidP="00B316AC">
            <w:pPr>
              <w:jc w:val="center"/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:</w:t>
            </w:r>
          </w:p>
        </w:tc>
        <w:tc>
          <w:tcPr>
            <w:tcW w:w="5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7E9CD7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4 mm</w:t>
            </w:r>
          </w:p>
        </w:tc>
      </w:tr>
      <w:tr w:rsidR="00CE0ED6" w:rsidRPr="00CE0ED6" w14:paraId="72804415" w14:textId="77777777" w:rsidTr="00EA597A">
        <w:trPr>
          <w:trHeight w:val="312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C36BEC6" w14:textId="77777777" w:rsidR="00B316AC" w:rsidRPr="00B316AC" w:rsidRDefault="00B316AC" w:rsidP="00B316AC">
            <w:pPr>
              <w:rPr>
                <w:b/>
                <w:bCs/>
                <w:sz w:val="22"/>
                <w:szCs w:val="22"/>
              </w:rPr>
            </w:pPr>
            <w:r w:rsidRPr="00B316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18FBE" w14:textId="77777777" w:rsidR="00B316AC" w:rsidRPr="00B316AC" w:rsidRDefault="00B316AC" w:rsidP="00CE0ED6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(4)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42F62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Working length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AA7C2" w14:textId="77777777" w:rsidR="00B316AC" w:rsidRPr="00B316AC" w:rsidRDefault="00B316AC" w:rsidP="00B316AC">
            <w:pPr>
              <w:jc w:val="center"/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:</w:t>
            </w:r>
          </w:p>
        </w:tc>
        <w:tc>
          <w:tcPr>
            <w:tcW w:w="5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D27932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140-180 mm</w:t>
            </w:r>
          </w:p>
        </w:tc>
      </w:tr>
      <w:tr w:rsidR="00CE0ED6" w:rsidRPr="00CE0ED6" w14:paraId="366BE255" w14:textId="77777777" w:rsidTr="00EA597A">
        <w:trPr>
          <w:trHeight w:val="312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DC0E06D" w14:textId="77777777" w:rsidR="00B316AC" w:rsidRPr="00B316AC" w:rsidRDefault="00B316AC" w:rsidP="00B316AC">
            <w:pPr>
              <w:rPr>
                <w:b/>
                <w:bCs/>
                <w:sz w:val="22"/>
                <w:szCs w:val="22"/>
              </w:rPr>
            </w:pPr>
            <w:r w:rsidRPr="00B316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E86BF" w14:textId="77777777" w:rsidR="00B316AC" w:rsidRPr="00B316AC" w:rsidRDefault="00B316AC" w:rsidP="00CE0ED6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(5)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41C5C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 xml:space="preserve">Lighting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0E07E" w14:textId="77777777" w:rsidR="00B316AC" w:rsidRPr="00B316AC" w:rsidRDefault="00B316AC" w:rsidP="00B316AC">
            <w:pPr>
              <w:jc w:val="center"/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:</w:t>
            </w:r>
          </w:p>
        </w:tc>
        <w:tc>
          <w:tcPr>
            <w:tcW w:w="5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213145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Fiber optic transmission units</w:t>
            </w:r>
          </w:p>
        </w:tc>
      </w:tr>
      <w:tr w:rsidR="00EA597A" w:rsidRPr="00CE0ED6" w14:paraId="59A3C58D" w14:textId="77777777" w:rsidTr="00EA597A">
        <w:trPr>
          <w:trHeight w:val="312"/>
        </w:trPr>
        <w:tc>
          <w:tcPr>
            <w:tcW w:w="1035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5F1B37" w14:textId="529B63E9" w:rsidR="00EA597A" w:rsidRPr="00B316AC" w:rsidRDefault="00EA597A" w:rsidP="00EA597A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2-3</w:t>
            </w:r>
            <w:r>
              <w:rPr>
                <w:sz w:val="22"/>
                <w:szCs w:val="22"/>
              </w:rPr>
              <w:t xml:space="preserve"> </w:t>
            </w:r>
            <w:r w:rsidRPr="00B316AC">
              <w:rPr>
                <w:sz w:val="22"/>
                <w:szCs w:val="22"/>
              </w:rPr>
              <w:t>Trocar with sheath</w:t>
            </w:r>
          </w:p>
        </w:tc>
      </w:tr>
      <w:tr w:rsidR="00CE0ED6" w:rsidRPr="00CE0ED6" w14:paraId="66C849E0" w14:textId="77777777" w:rsidTr="00EA597A">
        <w:trPr>
          <w:trHeight w:val="312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ADE9161" w14:textId="77777777" w:rsidR="00B316AC" w:rsidRPr="00B316AC" w:rsidRDefault="00B316AC" w:rsidP="00B316AC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C2A4D" w14:textId="77777777" w:rsidR="00B316AC" w:rsidRPr="00B316AC" w:rsidRDefault="00B316AC" w:rsidP="00CE0ED6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(1)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FB3C1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Trocar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F962E" w14:textId="77777777" w:rsidR="00B316AC" w:rsidRPr="00B316AC" w:rsidRDefault="00B316AC" w:rsidP="00B316AC">
            <w:pPr>
              <w:jc w:val="center"/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:</w:t>
            </w:r>
          </w:p>
        </w:tc>
        <w:tc>
          <w:tcPr>
            <w:tcW w:w="5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413CDA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applicable for 2-1</w:t>
            </w:r>
          </w:p>
        </w:tc>
      </w:tr>
      <w:tr w:rsidR="00CE0ED6" w:rsidRPr="00CE0ED6" w14:paraId="0B0345B5" w14:textId="77777777" w:rsidTr="00EA597A">
        <w:trPr>
          <w:trHeight w:val="312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CC71442" w14:textId="77777777" w:rsidR="00B316AC" w:rsidRPr="00B316AC" w:rsidRDefault="00B316AC" w:rsidP="00B316AC">
            <w:pPr>
              <w:rPr>
                <w:b/>
                <w:bCs/>
                <w:sz w:val="22"/>
                <w:szCs w:val="22"/>
              </w:rPr>
            </w:pPr>
            <w:r w:rsidRPr="00B316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0E172" w14:textId="77777777" w:rsidR="00B316AC" w:rsidRPr="00B316AC" w:rsidRDefault="00B316AC" w:rsidP="00CE0ED6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(2)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5B877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Diameter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2965A" w14:textId="77777777" w:rsidR="00B316AC" w:rsidRPr="00B316AC" w:rsidRDefault="00B316AC" w:rsidP="00B316AC">
            <w:pPr>
              <w:jc w:val="center"/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:</w:t>
            </w:r>
          </w:p>
        </w:tc>
        <w:tc>
          <w:tcPr>
            <w:tcW w:w="5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FEF4D3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6.0 mm</w:t>
            </w:r>
          </w:p>
        </w:tc>
      </w:tr>
      <w:tr w:rsidR="00CE0ED6" w:rsidRPr="00CE0ED6" w14:paraId="32B84869" w14:textId="77777777" w:rsidTr="00EA597A">
        <w:trPr>
          <w:trHeight w:val="312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795D865" w14:textId="77777777" w:rsidR="00B316AC" w:rsidRPr="00B316AC" w:rsidRDefault="00B316AC" w:rsidP="00B316AC">
            <w:pPr>
              <w:rPr>
                <w:b/>
                <w:bCs/>
                <w:sz w:val="22"/>
                <w:szCs w:val="22"/>
              </w:rPr>
            </w:pPr>
            <w:r w:rsidRPr="00B316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B5189" w14:textId="77777777" w:rsidR="00B316AC" w:rsidRPr="00B316AC" w:rsidRDefault="00B316AC" w:rsidP="00CE0ED6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(3)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3F379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Working length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048B7" w14:textId="77777777" w:rsidR="00B316AC" w:rsidRPr="00B316AC" w:rsidRDefault="00B316AC" w:rsidP="00B316AC">
            <w:pPr>
              <w:jc w:val="center"/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:</w:t>
            </w:r>
          </w:p>
        </w:tc>
        <w:tc>
          <w:tcPr>
            <w:tcW w:w="5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227390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130 mm</w:t>
            </w:r>
          </w:p>
        </w:tc>
      </w:tr>
      <w:tr w:rsidR="00EA597A" w:rsidRPr="00CE0ED6" w14:paraId="08B02BD9" w14:textId="77777777" w:rsidTr="00EA597A">
        <w:trPr>
          <w:trHeight w:val="312"/>
        </w:trPr>
        <w:tc>
          <w:tcPr>
            <w:tcW w:w="1035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17D0C1" w14:textId="77C84F86" w:rsidR="00EA597A" w:rsidRPr="00B316AC" w:rsidRDefault="00EA597A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2-4</w:t>
            </w:r>
            <w:r>
              <w:rPr>
                <w:sz w:val="22"/>
                <w:szCs w:val="22"/>
              </w:rPr>
              <w:t xml:space="preserve"> </w:t>
            </w:r>
            <w:r w:rsidRPr="00B316AC">
              <w:rPr>
                <w:sz w:val="22"/>
                <w:szCs w:val="22"/>
              </w:rPr>
              <w:t>Light source</w:t>
            </w:r>
          </w:p>
        </w:tc>
      </w:tr>
      <w:tr w:rsidR="00CE0ED6" w:rsidRPr="00CE0ED6" w14:paraId="2F17D645" w14:textId="77777777" w:rsidTr="00EA597A">
        <w:trPr>
          <w:trHeight w:val="312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98ECBFE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4B6E7" w14:textId="77777777" w:rsidR="00B316AC" w:rsidRPr="00B316AC" w:rsidRDefault="00B316AC" w:rsidP="00CE0ED6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(1)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97769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Type of light source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6D987" w14:textId="77777777" w:rsidR="00B316AC" w:rsidRPr="00B316AC" w:rsidRDefault="00B316AC" w:rsidP="00B316AC">
            <w:pPr>
              <w:jc w:val="center"/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:</w:t>
            </w:r>
          </w:p>
        </w:tc>
        <w:tc>
          <w:tcPr>
            <w:tcW w:w="5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3D679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LED</w:t>
            </w:r>
          </w:p>
        </w:tc>
      </w:tr>
      <w:tr w:rsidR="00CE0ED6" w:rsidRPr="00CE0ED6" w14:paraId="55E327DC" w14:textId="77777777" w:rsidTr="00EA597A">
        <w:trPr>
          <w:trHeight w:val="312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083E7A3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A3880" w14:textId="77777777" w:rsidR="00B316AC" w:rsidRPr="00B316AC" w:rsidRDefault="00B316AC" w:rsidP="00CE0ED6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(2)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649A2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Light transmission method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3C277" w14:textId="77777777" w:rsidR="00B316AC" w:rsidRPr="00B316AC" w:rsidRDefault="00B316AC" w:rsidP="00B316AC">
            <w:pPr>
              <w:jc w:val="center"/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:</w:t>
            </w:r>
          </w:p>
        </w:tc>
        <w:tc>
          <w:tcPr>
            <w:tcW w:w="5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174F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Fiber optic cable</w:t>
            </w:r>
          </w:p>
        </w:tc>
      </w:tr>
      <w:tr w:rsidR="00EA597A" w:rsidRPr="00CE0ED6" w14:paraId="2559CAD1" w14:textId="77777777" w:rsidTr="00EA597A">
        <w:trPr>
          <w:trHeight w:val="384"/>
        </w:trPr>
        <w:tc>
          <w:tcPr>
            <w:tcW w:w="1035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1B4604" w14:textId="3FC2FADA" w:rsidR="00EA597A" w:rsidRPr="00B316AC" w:rsidRDefault="00EA597A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2-5</w:t>
            </w:r>
            <w:r>
              <w:rPr>
                <w:sz w:val="22"/>
                <w:szCs w:val="22"/>
              </w:rPr>
              <w:t xml:space="preserve"> </w:t>
            </w:r>
            <w:r w:rsidRPr="00B316AC">
              <w:rPr>
                <w:sz w:val="22"/>
                <w:szCs w:val="22"/>
              </w:rPr>
              <w:t>Fiber optic light cable</w:t>
            </w:r>
          </w:p>
        </w:tc>
      </w:tr>
      <w:tr w:rsidR="00CE0ED6" w:rsidRPr="00CE0ED6" w14:paraId="54621381" w14:textId="77777777" w:rsidTr="00EA597A">
        <w:trPr>
          <w:trHeight w:val="312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0C672B8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BB88F" w14:textId="77777777" w:rsidR="00B316AC" w:rsidRPr="00B316AC" w:rsidRDefault="00B316AC" w:rsidP="00CE0ED6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(1)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43D3D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Diameter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E12B1" w14:textId="77777777" w:rsidR="00B316AC" w:rsidRPr="00B316AC" w:rsidRDefault="00B316AC" w:rsidP="00B316AC">
            <w:pPr>
              <w:jc w:val="center"/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:</w:t>
            </w:r>
          </w:p>
        </w:tc>
        <w:tc>
          <w:tcPr>
            <w:tcW w:w="5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DFFFB8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3.5 mm or more</w:t>
            </w:r>
          </w:p>
        </w:tc>
      </w:tr>
      <w:tr w:rsidR="00CE0ED6" w:rsidRPr="00CE0ED6" w14:paraId="35320837" w14:textId="77777777" w:rsidTr="00EA597A">
        <w:trPr>
          <w:trHeight w:val="312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19317A6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F28B4" w14:textId="77777777" w:rsidR="00B316AC" w:rsidRPr="00B316AC" w:rsidRDefault="00B316AC" w:rsidP="00CE0ED6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(2)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93C5C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Length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D6D64" w14:textId="77777777" w:rsidR="00B316AC" w:rsidRPr="00B316AC" w:rsidRDefault="00B316AC" w:rsidP="00B316AC">
            <w:pPr>
              <w:jc w:val="center"/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:</w:t>
            </w:r>
          </w:p>
        </w:tc>
        <w:tc>
          <w:tcPr>
            <w:tcW w:w="5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FA5240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200 cm or more</w:t>
            </w:r>
          </w:p>
        </w:tc>
      </w:tr>
      <w:tr w:rsidR="00EA597A" w:rsidRPr="00CE0ED6" w14:paraId="627DB9A2" w14:textId="77777777" w:rsidTr="00EA597A">
        <w:trPr>
          <w:trHeight w:val="312"/>
        </w:trPr>
        <w:tc>
          <w:tcPr>
            <w:tcW w:w="1035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01F0C0" w14:textId="2D1E6CDF" w:rsidR="00EA597A" w:rsidRPr="00B316AC" w:rsidRDefault="00EA597A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2-6</w:t>
            </w:r>
            <w:r>
              <w:rPr>
                <w:sz w:val="22"/>
                <w:szCs w:val="22"/>
              </w:rPr>
              <w:t xml:space="preserve"> </w:t>
            </w:r>
            <w:r w:rsidRPr="00B316AC">
              <w:rPr>
                <w:sz w:val="22"/>
                <w:szCs w:val="22"/>
              </w:rPr>
              <w:t>Video camera head</w:t>
            </w:r>
          </w:p>
        </w:tc>
      </w:tr>
      <w:tr w:rsidR="00CE0ED6" w:rsidRPr="00CE0ED6" w14:paraId="517FD08D" w14:textId="77777777" w:rsidTr="00EA597A">
        <w:trPr>
          <w:trHeight w:val="312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C476B6C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0D378" w14:textId="77777777" w:rsidR="00B316AC" w:rsidRPr="00B316AC" w:rsidRDefault="00B316AC" w:rsidP="00CE0ED6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(1)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D7623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Resolution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A0ADB" w14:textId="77777777" w:rsidR="00B316AC" w:rsidRPr="00B316AC" w:rsidRDefault="00B316AC" w:rsidP="00B316AC">
            <w:pPr>
              <w:jc w:val="center"/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:</w:t>
            </w:r>
          </w:p>
        </w:tc>
        <w:tc>
          <w:tcPr>
            <w:tcW w:w="5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DF745D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1080p or higher</w:t>
            </w:r>
          </w:p>
        </w:tc>
      </w:tr>
      <w:tr w:rsidR="00CE0ED6" w:rsidRPr="00CE0ED6" w14:paraId="6DF24738" w14:textId="77777777" w:rsidTr="00EA597A">
        <w:trPr>
          <w:trHeight w:val="312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F7096FB" w14:textId="77777777" w:rsidR="00B316AC" w:rsidRPr="00B316AC" w:rsidRDefault="00B316AC" w:rsidP="00B316AC">
            <w:pPr>
              <w:rPr>
                <w:b/>
                <w:bCs/>
                <w:sz w:val="22"/>
                <w:szCs w:val="22"/>
              </w:rPr>
            </w:pPr>
            <w:r w:rsidRPr="00B316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CD8EE" w14:textId="77777777" w:rsidR="00B316AC" w:rsidRPr="00B316AC" w:rsidRDefault="00B316AC" w:rsidP="00CE0ED6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(2)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AC959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Type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B3F96" w14:textId="77777777" w:rsidR="00B316AC" w:rsidRPr="00B316AC" w:rsidRDefault="00B316AC" w:rsidP="00B316AC">
            <w:pPr>
              <w:jc w:val="center"/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:</w:t>
            </w:r>
          </w:p>
        </w:tc>
        <w:tc>
          <w:tcPr>
            <w:tcW w:w="5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9338AF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Autoclavable</w:t>
            </w:r>
          </w:p>
        </w:tc>
      </w:tr>
      <w:tr w:rsidR="00CE0ED6" w:rsidRPr="00CE0ED6" w14:paraId="32C2EEDF" w14:textId="77777777" w:rsidTr="00EA597A">
        <w:trPr>
          <w:trHeight w:val="312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2A331A6" w14:textId="77777777" w:rsidR="00B316AC" w:rsidRPr="00B316AC" w:rsidRDefault="00B316AC" w:rsidP="00B316AC">
            <w:pPr>
              <w:rPr>
                <w:b/>
                <w:bCs/>
                <w:sz w:val="22"/>
                <w:szCs w:val="22"/>
              </w:rPr>
            </w:pPr>
            <w:r w:rsidRPr="00B316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45BFC" w14:textId="77777777" w:rsidR="00B316AC" w:rsidRPr="00B316AC" w:rsidRDefault="00B316AC" w:rsidP="00CE0ED6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(3)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9B29C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Controls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5CFE7" w14:textId="77777777" w:rsidR="00B316AC" w:rsidRPr="00B316AC" w:rsidRDefault="00B316AC" w:rsidP="00B316AC">
            <w:pPr>
              <w:jc w:val="center"/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:</w:t>
            </w:r>
          </w:p>
        </w:tc>
        <w:tc>
          <w:tcPr>
            <w:tcW w:w="5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85CAD4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2 programable control buttons</w:t>
            </w:r>
          </w:p>
        </w:tc>
      </w:tr>
      <w:tr w:rsidR="00EA597A" w:rsidRPr="00CE0ED6" w14:paraId="272F38C4" w14:textId="77777777" w:rsidTr="00EA597A">
        <w:trPr>
          <w:trHeight w:val="300"/>
        </w:trPr>
        <w:tc>
          <w:tcPr>
            <w:tcW w:w="1035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4418" w14:textId="41E64FE6" w:rsidR="00EA597A" w:rsidRPr="00B316AC" w:rsidRDefault="00EA597A" w:rsidP="00EA597A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2-7</w:t>
            </w:r>
            <w:r>
              <w:rPr>
                <w:sz w:val="22"/>
                <w:szCs w:val="22"/>
              </w:rPr>
              <w:t xml:space="preserve"> </w:t>
            </w:r>
            <w:r w:rsidRPr="00B316AC">
              <w:rPr>
                <w:sz w:val="22"/>
                <w:szCs w:val="22"/>
              </w:rPr>
              <w:t>Video camera control unit</w:t>
            </w:r>
          </w:p>
        </w:tc>
      </w:tr>
      <w:tr w:rsidR="00CE0ED6" w:rsidRPr="00CE0ED6" w14:paraId="1FBF61BF" w14:textId="77777777" w:rsidTr="00EA597A">
        <w:trPr>
          <w:trHeight w:val="312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9A18E32" w14:textId="77777777" w:rsidR="00B316AC" w:rsidRPr="00B316AC" w:rsidRDefault="00B316AC" w:rsidP="00B316AC">
            <w:pPr>
              <w:rPr>
                <w:b/>
                <w:bCs/>
                <w:sz w:val="22"/>
                <w:szCs w:val="22"/>
              </w:rPr>
            </w:pPr>
            <w:r w:rsidRPr="00B316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8E996" w14:textId="77777777" w:rsidR="00B316AC" w:rsidRPr="00B316AC" w:rsidRDefault="00B316AC" w:rsidP="00CE0ED6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(1)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5D5AB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Resolution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2C11C" w14:textId="77777777" w:rsidR="00B316AC" w:rsidRPr="00B316AC" w:rsidRDefault="00B316AC" w:rsidP="00B316AC">
            <w:pPr>
              <w:jc w:val="center"/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:</w:t>
            </w:r>
          </w:p>
        </w:tc>
        <w:tc>
          <w:tcPr>
            <w:tcW w:w="5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972DA9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1080p or higher</w:t>
            </w:r>
          </w:p>
        </w:tc>
      </w:tr>
      <w:tr w:rsidR="00CE0ED6" w:rsidRPr="00CE0ED6" w14:paraId="44BA0C17" w14:textId="77777777" w:rsidTr="00EA597A">
        <w:trPr>
          <w:trHeight w:val="312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C159C74" w14:textId="77777777" w:rsidR="00B316AC" w:rsidRPr="00B316AC" w:rsidRDefault="00B316AC" w:rsidP="00B316AC">
            <w:pPr>
              <w:rPr>
                <w:b/>
                <w:bCs/>
                <w:sz w:val="22"/>
                <w:szCs w:val="22"/>
              </w:rPr>
            </w:pPr>
            <w:r w:rsidRPr="00B316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FD8BC" w14:textId="77777777" w:rsidR="00B316AC" w:rsidRPr="00B316AC" w:rsidRDefault="00B316AC" w:rsidP="00CE0ED6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(2)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A642C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Light source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1D333" w14:textId="77777777" w:rsidR="00B316AC" w:rsidRPr="00B316AC" w:rsidRDefault="00B316AC" w:rsidP="00B316AC">
            <w:pPr>
              <w:jc w:val="center"/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:</w:t>
            </w:r>
          </w:p>
        </w:tc>
        <w:tc>
          <w:tcPr>
            <w:tcW w:w="5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C01A33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 xml:space="preserve">LED </w:t>
            </w:r>
          </w:p>
        </w:tc>
      </w:tr>
      <w:tr w:rsidR="00CE0ED6" w:rsidRPr="00CE0ED6" w14:paraId="221B9A94" w14:textId="77777777" w:rsidTr="00EA597A">
        <w:trPr>
          <w:trHeight w:val="312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06EA7F9" w14:textId="77777777" w:rsidR="00B316AC" w:rsidRPr="00B316AC" w:rsidRDefault="00B316AC" w:rsidP="00B316AC">
            <w:pPr>
              <w:rPr>
                <w:b/>
                <w:bCs/>
                <w:sz w:val="22"/>
                <w:szCs w:val="22"/>
              </w:rPr>
            </w:pPr>
            <w:r w:rsidRPr="00B316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EB83A" w14:textId="77777777" w:rsidR="00B316AC" w:rsidRPr="00B316AC" w:rsidRDefault="00B316AC" w:rsidP="00CE0ED6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(3)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E4876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Adapters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EA3F8" w14:textId="77777777" w:rsidR="00B316AC" w:rsidRPr="00B316AC" w:rsidRDefault="00B316AC" w:rsidP="00B316AC">
            <w:pPr>
              <w:jc w:val="center"/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:</w:t>
            </w:r>
          </w:p>
        </w:tc>
        <w:tc>
          <w:tcPr>
            <w:tcW w:w="5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B53769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For 4 different types of lighting cables</w:t>
            </w:r>
          </w:p>
        </w:tc>
      </w:tr>
      <w:tr w:rsidR="00CE0ED6" w:rsidRPr="00CE0ED6" w14:paraId="5C034788" w14:textId="77777777" w:rsidTr="00EA597A">
        <w:trPr>
          <w:trHeight w:val="312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805D4BE" w14:textId="77777777" w:rsidR="00B316AC" w:rsidRPr="00B316AC" w:rsidRDefault="00B316AC" w:rsidP="00B316AC">
            <w:pPr>
              <w:rPr>
                <w:b/>
                <w:bCs/>
                <w:sz w:val="22"/>
                <w:szCs w:val="22"/>
              </w:rPr>
            </w:pPr>
            <w:r w:rsidRPr="00B316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F409C" w14:textId="77777777" w:rsidR="00B316AC" w:rsidRPr="00B316AC" w:rsidRDefault="00B316AC" w:rsidP="00CE0ED6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(4)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E745D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USB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30FDE" w14:textId="77777777" w:rsidR="00B316AC" w:rsidRPr="00B316AC" w:rsidRDefault="00B316AC" w:rsidP="00B316AC">
            <w:pPr>
              <w:jc w:val="center"/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:</w:t>
            </w:r>
          </w:p>
        </w:tc>
        <w:tc>
          <w:tcPr>
            <w:tcW w:w="5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6489B1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Equipped</w:t>
            </w:r>
          </w:p>
        </w:tc>
      </w:tr>
      <w:tr w:rsidR="00CE0ED6" w:rsidRPr="00CE0ED6" w14:paraId="7103F578" w14:textId="77777777" w:rsidTr="00EA597A">
        <w:trPr>
          <w:trHeight w:val="348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4DC0C8B" w14:textId="77777777" w:rsidR="00B316AC" w:rsidRPr="00B316AC" w:rsidRDefault="00B316AC" w:rsidP="00B316AC">
            <w:pPr>
              <w:rPr>
                <w:b/>
                <w:bCs/>
                <w:sz w:val="22"/>
                <w:szCs w:val="22"/>
              </w:rPr>
            </w:pPr>
            <w:r w:rsidRPr="00B316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9E5B3" w14:textId="77777777" w:rsidR="00B316AC" w:rsidRPr="00B316AC" w:rsidRDefault="00B316AC" w:rsidP="00CE0ED6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(5)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DB628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Fiber optic light transmission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1E3DE" w14:textId="77777777" w:rsidR="00B316AC" w:rsidRPr="00B316AC" w:rsidRDefault="00B316AC" w:rsidP="00B316AC">
            <w:pPr>
              <w:jc w:val="center"/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:</w:t>
            </w:r>
          </w:p>
        </w:tc>
        <w:tc>
          <w:tcPr>
            <w:tcW w:w="5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9F6C21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Equipped</w:t>
            </w:r>
          </w:p>
        </w:tc>
      </w:tr>
      <w:tr w:rsidR="00EA597A" w:rsidRPr="00CE0ED6" w14:paraId="1EC83D57" w14:textId="77777777" w:rsidTr="00EA597A">
        <w:trPr>
          <w:trHeight w:val="312"/>
        </w:trPr>
        <w:tc>
          <w:tcPr>
            <w:tcW w:w="1035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379E80" w14:textId="3110D203" w:rsidR="00EA597A" w:rsidRPr="00B316AC" w:rsidRDefault="00EA597A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lastRenderedPageBreak/>
              <w:t>2-8</w:t>
            </w:r>
            <w:r>
              <w:rPr>
                <w:sz w:val="22"/>
                <w:szCs w:val="22"/>
              </w:rPr>
              <w:t xml:space="preserve"> </w:t>
            </w:r>
            <w:r w:rsidRPr="00B316AC">
              <w:rPr>
                <w:sz w:val="22"/>
                <w:szCs w:val="22"/>
              </w:rPr>
              <w:t>HD Monitor</w:t>
            </w:r>
          </w:p>
        </w:tc>
      </w:tr>
      <w:tr w:rsidR="00CE0ED6" w:rsidRPr="00CE0ED6" w14:paraId="7DAD9628" w14:textId="77777777" w:rsidTr="00EA597A">
        <w:trPr>
          <w:trHeight w:val="312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2E5E5DC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FE5B0" w14:textId="77777777" w:rsidR="00B316AC" w:rsidRPr="00B316AC" w:rsidRDefault="00B316AC" w:rsidP="00CE0ED6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(1)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B76B2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Size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54868" w14:textId="77777777" w:rsidR="00B316AC" w:rsidRPr="00B316AC" w:rsidRDefault="00B316AC" w:rsidP="00B316AC">
            <w:pPr>
              <w:jc w:val="center"/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:</w:t>
            </w:r>
          </w:p>
        </w:tc>
        <w:tc>
          <w:tcPr>
            <w:tcW w:w="5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478B09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26" or more</w:t>
            </w:r>
          </w:p>
        </w:tc>
      </w:tr>
      <w:tr w:rsidR="00CE0ED6" w:rsidRPr="00CE0ED6" w14:paraId="1FE38309" w14:textId="77777777" w:rsidTr="00EA597A">
        <w:trPr>
          <w:trHeight w:val="312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7667E16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FC7B8" w14:textId="77777777" w:rsidR="00B316AC" w:rsidRPr="00B316AC" w:rsidRDefault="00B316AC" w:rsidP="00CE0ED6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(2)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D9A63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Resolution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898D0" w14:textId="77777777" w:rsidR="00B316AC" w:rsidRPr="00B316AC" w:rsidRDefault="00B316AC" w:rsidP="00B316AC">
            <w:pPr>
              <w:jc w:val="center"/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:</w:t>
            </w:r>
          </w:p>
        </w:tc>
        <w:tc>
          <w:tcPr>
            <w:tcW w:w="5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4B5407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1080p or more</w:t>
            </w:r>
          </w:p>
        </w:tc>
      </w:tr>
      <w:tr w:rsidR="00EA597A" w:rsidRPr="00CE0ED6" w14:paraId="0CD30FE3" w14:textId="77777777" w:rsidTr="00EA597A">
        <w:trPr>
          <w:trHeight w:val="312"/>
        </w:trPr>
        <w:tc>
          <w:tcPr>
            <w:tcW w:w="1035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9F0A" w14:textId="3F988D4A" w:rsidR="00EA597A" w:rsidRPr="00B316AC" w:rsidRDefault="00EA597A" w:rsidP="00EA597A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2-9</w:t>
            </w:r>
            <w:r>
              <w:rPr>
                <w:sz w:val="22"/>
                <w:szCs w:val="22"/>
              </w:rPr>
              <w:t xml:space="preserve"> </w:t>
            </w:r>
            <w:r w:rsidRPr="00B316AC">
              <w:rPr>
                <w:sz w:val="22"/>
                <w:szCs w:val="22"/>
              </w:rPr>
              <w:t xml:space="preserve">Trolley on castors </w:t>
            </w:r>
          </w:p>
        </w:tc>
      </w:tr>
      <w:tr w:rsidR="00CE0ED6" w:rsidRPr="00CE0ED6" w14:paraId="668F9211" w14:textId="77777777" w:rsidTr="00EA597A">
        <w:trPr>
          <w:trHeight w:val="90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815355C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CBF40" w14:textId="77777777" w:rsidR="00B316AC" w:rsidRPr="00B316AC" w:rsidRDefault="00B316AC" w:rsidP="00CE0ED6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(1)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1AFE5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Application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5E67E" w14:textId="77777777" w:rsidR="00B316AC" w:rsidRPr="00B316AC" w:rsidRDefault="00B316AC" w:rsidP="00B316AC">
            <w:pPr>
              <w:jc w:val="center"/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:</w:t>
            </w:r>
          </w:p>
        </w:tc>
        <w:tc>
          <w:tcPr>
            <w:tcW w:w="5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D8505B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For installation of  light source, video camera control unit, image management unit, LCD monitor, electrosurgical generator and irrigation pump or more</w:t>
            </w:r>
          </w:p>
        </w:tc>
      </w:tr>
      <w:tr w:rsidR="00CE0ED6" w:rsidRPr="00CE0ED6" w14:paraId="7A68755C" w14:textId="77777777" w:rsidTr="00EA597A">
        <w:trPr>
          <w:trHeight w:val="312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CE37C4E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485EB" w14:textId="77777777" w:rsidR="00B316AC" w:rsidRPr="00B316AC" w:rsidRDefault="00B316AC" w:rsidP="00CE0ED6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(2)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24A15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Integrated electrical sockets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0ECF0" w14:textId="77777777" w:rsidR="00B316AC" w:rsidRPr="00B316AC" w:rsidRDefault="00B316AC" w:rsidP="00B316AC">
            <w:pPr>
              <w:jc w:val="center"/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 xml:space="preserve">: </w:t>
            </w:r>
          </w:p>
        </w:tc>
        <w:tc>
          <w:tcPr>
            <w:tcW w:w="5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9E567A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Equipped</w:t>
            </w:r>
          </w:p>
        </w:tc>
      </w:tr>
      <w:tr w:rsidR="00CE0ED6" w:rsidRPr="00CE0ED6" w14:paraId="2603FF55" w14:textId="77777777" w:rsidTr="00EA597A">
        <w:trPr>
          <w:trHeight w:val="312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46B51F8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46132" w14:textId="77777777" w:rsidR="00B316AC" w:rsidRPr="00B316AC" w:rsidRDefault="00B316AC" w:rsidP="00CE0ED6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(3)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1ADA8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Mobile support for the power suction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FCE7D" w14:textId="77777777" w:rsidR="00B316AC" w:rsidRPr="00B316AC" w:rsidRDefault="00B316AC" w:rsidP="00B316AC">
            <w:pPr>
              <w:jc w:val="center"/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:</w:t>
            </w:r>
          </w:p>
        </w:tc>
        <w:tc>
          <w:tcPr>
            <w:tcW w:w="5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5DB0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Equipped</w:t>
            </w:r>
          </w:p>
        </w:tc>
      </w:tr>
      <w:tr w:rsidR="00CE0ED6" w:rsidRPr="00CE0ED6" w14:paraId="4A927315" w14:textId="77777777" w:rsidTr="00EA597A">
        <w:trPr>
          <w:trHeight w:val="312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26723EB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99F26" w14:textId="77777777" w:rsidR="00B316AC" w:rsidRPr="00B316AC" w:rsidRDefault="00B316AC" w:rsidP="00CE0ED6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(4)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B582A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Earth leakage monitor or similar current protection tool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20830" w14:textId="77777777" w:rsidR="00B316AC" w:rsidRPr="00B316AC" w:rsidRDefault="00B316AC" w:rsidP="00B316AC">
            <w:pPr>
              <w:jc w:val="center"/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 xml:space="preserve">: </w:t>
            </w:r>
          </w:p>
        </w:tc>
        <w:tc>
          <w:tcPr>
            <w:tcW w:w="5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1DD5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Equipped</w:t>
            </w:r>
          </w:p>
        </w:tc>
      </w:tr>
      <w:tr w:rsidR="00CE0ED6" w:rsidRPr="00CE0ED6" w14:paraId="71A81AC2" w14:textId="77777777" w:rsidTr="00EA597A">
        <w:trPr>
          <w:trHeight w:val="31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55CC76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1B0EB" w14:textId="77777777" w:rsidR="00B316AC" w:rsidRPr="00B316AC" w:rsidRDefault="00B316AC" w:rsidP="00CE0ED6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(5)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D107E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Antistatic castors with brakes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AEABE8" w14:textId="77777777" w:rsidR="00B316AC" w:rsidRPr="00B316AC" w:rsidRDefault="00B316AC" w:rsidP="00B316AC">
            <w:pPr>
              <w:jc w:val="center"/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:</w:t>
            </w:r>
          </w:p>
        </w:tc>
        <w:tc>
          <w:tcPr>
            <w:tcW w:w="5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5C01E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Equipped</w:t>
            </w:r>
          </w:p>
        </w:tc>
      </w:tr>
      <w:tr w:rsidR="00EA597A" w:rsidRPr="00CE0ED6" w14:paraId="515BFE1D" w14:textId="77777777" w:rsidTr="00EA597A">
        <w:trPr>
          <w:trHeight w:val="324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06BA" w14:textId="29016C47" w:rsidR="00EA597A" w:rsidRPr="00EA597A" w:rsidRDefault="00EA597A" w:rsidP="00CE0ED6">
            <w:pPr>
              <w:rPr>
                <w:b/>
                <w:bCs/>
                <w:sz w:val="22"/>
                <w:szCs w:val="22"/>
              </w:rPr>
            </w:pPr>
            <w:r w:rsidRPr="00B316AC">
              <w:rPr>
                <w:b/>
                <w:bCs/>
                <w:sz w:val="22"/>
                <w:szCs w:val="22"/>
              </w:rPr>
              <w:t>3.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316AC">
              <w:rPr>
                <w:b/>
                <w:bCs/>
                <w:sz w:val="22"/>
                <w:szCs w:val="22"/>
              </w:rPr>
              <w:t>QUALITY ASSURANCE REQUIREMENTS</w:t>
            </w:r>
          </w:p>
        </w:tc>
      </w:tr>
      <w:tr w:rsidR="00CE0ED6" w:rsidRPr="00CE0ED6" w14:paraId="6DBAE61C" w14:textId="77777777" w:rsidTr="00EA597A">
        <w:trPr>
          <w:trHeight w:val="32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071C8" w14:textId="77777777" w:rsidR="00B316AC" w:rsidRPr="00B316AC" w:rsidRDefault="00B316AC" w:rsidP="00B316AC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9D7ED" w14:textId="77777777" w:rsidR="00B316AC" w:rsidRPr="00B316AC" w:rsidRDefault="00B316AC" w:rsidP="00CE0ED6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(1)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D89DF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EC Certification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F03A1" w14:textId="77777777" w:rsidR="00B316AC" w:rsidRPr="00B316AC" w:rsidRDefault="00B316AC" w:rsidP="00B316AC">
            <w:pPr>
              <w:rPr>
                <w:sz w:val="22"/>
                <w:szCs w:val="22"/>
              </w:rPr>
            </w:pP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2C9A" w14:textId="77777777" w:rsidR="00B316AC" w:rsidRPr="00B316AC" w:rsidRDefault="00B316AC" w:rsidP="00B316AC">
            <w:pPr>
              <w:jc w:val="center"/>
              <w:rPr>
                <w:sz w:val="22"/>
                <w:szCs w:val="22"/>
              </w:rPr>
            </w:pPr>
          </w:p>
        </w:tc>
      </w:tr>
      <w:tr w:rsidR="00CE0ED6" w:rsidRPr="00CE0ED6" w14:paraId="5A1F1C8B" w14:textId="77777777" w:rsidTr="00EA597A">
        <w:trPr>
          <w:trHeight w:val="324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ABC07" w14:textId="77777777" w:rsidR="00B316AC" w:rsidRPr="00B316AC" w:rsidRDefault="00B316AC" w:rsidP="00B316AC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C3C20" w14:textId="77777777" w:rsidR="00B316AC" w:rsidRPr="00B316AC" w:rsidRDefault="00B316AC" w:rsidP="00CE0ED6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(2)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B5A75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Manufacturer ISO 13485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A3B9C" w14:textId="77777777" w:rsidR="00B316AC" w:rsidRPr="00B316AC" w:rsidRDefault="00B316AC" w:rsidP="00B316AC">
            <w:pPr>
              <w:rPr>
                <w:sz w:val="22"/>
                <w:szCs w:val="22"/>
              </w:rPr>
            </w:pPr>
          </w:p>
        </w:tc>
        <w:tc>
          <w:tcPr>
            <w:tcW w:w="5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81F3" w14:textId="77777777" w:rsidR="00B316AC" w:rsidRPr="00B316AC" w:rsidRDefault="00B316AC" w:rsidP="00B316AC">
            <w:pPr>
              <w:jc w:val="center"/>
              <w:rPr>
                <w:sz w:val="22"/>
                <w:szCs w:val="22"/>
              </w:rPr>
            </w:pPr>
          </w:p>
        </w:tc>
      </w:tr>
      <w:tr w:rsidR="00CE0ED6" w:rsidRPr="00CE0ED6" w14:paraId="0C69DAC2" w14:textId="77777777" w:rsidTr="00EA597A">
        <w:trPr>
          <w:trHeight w:val="324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6F575" w14:textId="77777777" w:rsidR="00CE0ED6" w:rsidRPr="00B316AC" w:rsidRDefault="00CE0ED6" w:rsidP="00B316AC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3781A" w14:textId="77777777" w:rsidR="00CE0ED6" w:rsidRPr="00B316AC" w:rsidRDefault="00CE0ED6" w:rsidP="00CE0ED6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(3)</w:t>
            </w:r>
          </w:p>
        </w:tc>
        <w:tc>
          <w:tcPr>
            <w:tcW w:w="94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5B47D" w14:textId="687C9327" w:rsidR="00CE0ED6" w:rsidRPr="00B316AC" w:rsidRDefault="00CE0ED6" w:rsidP="00CE0ED6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Declaration of conformity with guideline 93/42/EEC</w:t>
            </w:r>
          </w:p>
        </w:tc>
      </w:tr>
      <w:tr w:rsidR="00CE0ED6" w:rsidRPr="00CE0ED6" w14:paraId="4CF2E0A2" w14:textId="77777777" w:rsidTr="00EA597A">
        <w:trPr>
          <w:trHeight w:val="33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9F28E" w14:textId="77777777" w:rsidR="00B316AC" w:rsidRPr="00B316AC" w:rsidRDefault="00B316AC" w:rsidP="00B316AC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B26A0" w14:textId="77777777" w:rsidR="00B316AC" w:rsidRPr="00B316AC" w:rsidRDefault="00B316AC" w:rsidP="00CE0ED6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(4)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59754" w14:textId="77777777" w:rsidR="00B316AC" w:rsidRPr="00B316AC" w:rsidRDefault="00B316AC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Warranty at least 12 months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6B24C5" w14:textId="77777777" w:rsidR="00B316AC" w:rsidRPr="00B316AC" w:rsidRDefault="00B316AC" w:rsidP="00B316AC">
            <w:pPr>
              <w:rPr>
                <w:sz w:val="22"/>
                <w:szCs w:val="22"/>
              </w:rPr>
            </w:pPr>
          </w:p>
        </w:tc>
        <w:tc>
          <w:tcPr>
            <w:tcW w:w="5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5655" w14:textId="77777777" w:rsidR="00B316AC" w:rsidRPr="00B316AC" w:rsidRDefault="00B316AC" w:rsidP="00B316AC">
            <w:pPr>
              <w:jc w:val="center"/>
              <w:rPr>
                <w:sz w:val="22"/>
                <w:szCs w:val="22"/>
              </w:rPr>
            </w:pPr>
          </w:p>
        </w:tc>
      </w:tr>
      <w:tr w:rsidR="00EA597A" w:rsidRPr="00CE0ED6" w14:paraId="0C3FAF26" w14:textId="77777777" w:rsidTr="00EA597A">
        <w:trPr>
          <w:trHeight w:val="324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AA6DA" w14:textId="4BEBD973" w:rsidR="00EA597A" w:rsidRPr="00EA597A" w:rsidRDefault="00EA597A" w:rsidP="00CE0ED6">
            <w:pPr>
              <w:rPr>
                <w:b/>
                <w:bCs/>
                <w:sz w:val="22"/>
                <w:szCs w:val="22"/>
              </w:rPr>
            </w:pPr>
            <w:r w:rsidRPr="00B316AC">
              <w:rPr>
                <w:b/>
                <w:bCs/>
                <w:sz w:val="22"/>
                <w:szCs w:val="22"/>
              </w:rPr>
              <w:t>4.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316AC">
              <w:rPr>
                <w:b/>
                <w:bCs/>
                <w:sz w:val="22"/>
                <w:szCs w:val="22"/>
              </w:rPr>
              <w:t>SPARE PARTS</w:t>
            </w:r>
          </w:p>
        </w:tc>
      </w:tr>
      <w:tr w:rsidR="00EA597A" w:rsidRPr="00CE0ED6" w14:paraId="04FBE43B" w14:textId="77777777" w:rsidTr="00EA597A">
        <w:trPr>
          <w:trHeight w:val="312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06692" w14:textId="7D189DC5" w:rsidR="00EA597A" w:rsidRPr="00B316AC" w:rsidRDefault="00EA597A" w:rsidP="00B316AC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4-1</w:t>
            </w:r>
            <w:r>
              <w:rPr>
                <w:sz w:val="22"/>
                <w:szCs w:val="22"/>
              </w:rPr>
              <w:t xml:space="preserve"> </w:t>
            </w:r>
            <w:r w:rsidRPr="00B316AC">
              <w:rPr>
                <w:sz w:val="22"/>
                <w:szCs w:val="22"/>
              </w:rPr>
              <w:t>Not required</w:t>
            </w:r>
          </w:p>
        </w:tc>
      </w:tr>
      <w:tr w:rsidR="00EA597A" w:rsidRPr="00CE0ED6" w14:paraId="746EA3CB" w14:textId="77777777" w:rsidTr="00EA597A">
        <w:trPr>
          <w:trHeight w:val="312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B6E98" w14:textId="5FB91791" w:rsidR="00EA597A" w:rsidRPr="00EA597A" w:rsidRDefault="00EA597A" w:rsidP="00B316AC">
            <w:pPr>
              <w:rPr>
                <w:b/>
                <w:bCs/>
                <w:sz w:val="22"/>
                <w:szCs w:val="22"/>
              </w:rPr>
            </w:pPr>
            <w:r w:rsidRPr="00B316AC">
              <w:rPr>
                <w:b/>
                <w:bCs/>
                <w:sz w:val="22"/>
                <w:szCs w:val="22"/>
              </w:rPr>
              <w:t xml:space="preserve">5.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316AC">
              <w:rPr>
                <w:b/>
                <w:bCs/>
                <w:sz w:val="22"/>
                <w:szCs w:val="22"/>
              </w:rPr>
              <w:t>CONSUMABLES</w:t>
            </w:r>
          </w:p>
        </w:tc>
      </w:tr>
      <w:tr w:rsidR="00EA597A" w:rsidRPr="00CE0ED6" w14:paraId="4E8907A3" w14:textId="77777777" w:rsidTr="00EA597A">
        <w:trPr>
          <w:trHeight w:val="312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E92F9" w14:textId="6D61C0C5" w:rsidR="00EA597A" w:rsidRPr="00B316AC" w:rsidRDefault="00EA597A" w:rsidP="00EA597A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5-1</w:t>
            </w:r>
            <w:r>
              <w:rPr>
                <w:sz w:val="22"/>
                <w:szCs w:val="22"/>
              </w:rPr>
              <w:t xml:space="preserve"> </w:t>
            </w:r>
            <w:r w:rsidRPr="00B316AC">
              <w:rPr>
                <w:sz w:val="22"/>
                <w:szCs w:val="22"/>
              </w:rPr>
              <w:t>Not required</w:t>
            </w:r>
          </w:p>
        </w:tc>
      </w:tr>
      <w:tr w:rsidR="00EA597A" w:rsidRPr="00CE0ED6" w14:paraId="3A772CD7" w14:textId="77777777" w:rsidTr="00EA597A">
        <w:trPr>
          <w:trHeight w:val="312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183AE" w14:textId="2833082D" w:rsidR="00EA597A" w:rsidRPr="00CE0ED6" w:rsidRDefault="00EA597A" w:rsidP="00CE0ED6">
            <w:pPr>
              <w:rPr>
                <w:b/>
                <w:bCs/>
                <w:sz w:val="22"/>
                <w:szCs w:val="22"/>
              </w:rPr>
            </w:pPr>
            <w:r w:rsidRPr="00B316AC">
              <w:rPr>
                <w:b/>
                <w:bCs/>
                <w:sz w:val="22"/>
                <w:szCs w:val="22"/>
              </w:rPr>
              <w:t>6. NOTE</w:t>
            </w:r>
          </w:p>
          <w:p w14:paraId="042FD7D1" w14:textId="6DD197E3" w:rsidR="00EA597A" w:rsidRPr="00B316AC" w:rsidRDefault="00EA597A" w:rsidP="00B316AC">
            <w:pPr>
              <w:rPr>
                <w:sz w:val="22"/>
                <w:szCs w:val="22"/>
              </w:rPr>
            </w:pPr>
          </w:p>
        </w:tc>
      </w:tr>
      <w:tr w:rsidR="00CE0ED6" w:rsidRPr="00CE0ED6" w14:paraId="18C1FAD5" w14:textId="77777777" w:rsidTr="00EA597A">
        <w:trPr>
          <w:trHeight w:val="312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4ADB0A" w14:textId="4B920379" w:rsidR="00CE0ED6" w:rsidRPr="00B316AC" w:rsidRDefault="00CE0ED6" w:rsidP="00CE0ED6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 Equipment assembly, installation and commissioning on site at beneficiary location</w:t>
            </w:r>
          </w:p>
        </w:tc>
      </w:tr>
      <w:tr w:rsidR="00CE0ED6" w:rsidRPr="00CE0ED6" w14:paraId="34B5111A" w14:textId="77777777" w:rsidTr="00EA597A">
        <w:trPr>
          <w:trHeight w:val="312"/>
        </w:trPr>
        <w:tc>
          <w:tcPr>
            <w:tcW w:w="1035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B9E5E3" w14:textId="68F2D820" w:rsidR="00CE0ED6" w:rsidRPr="00B316AC" w:rsidRDefault="00CE0ED6" w:rsidP="00CE0ED6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 User’s manuals, preferable in Romanian or Russian language (optional English)</w:t>
            </w:r>
          </w:p>
        </w:tc>
      </w:tr>
      <w:tr w:rsidR="00CE0ED6" w:rsidRPr="00CE0ED6" w14:paraId="1ED2ADF9" w14:textId="77777777" w:rsidTr="00EA597A">
        <w:trPr>
          <w:trHeight w:val="312"/>
        </w:trPr>
        <w:tc>
          <w:tcPr>
            <w:tcW w:w="1035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22603D" w14:textId="67F39789" w:rsidR="00CE0ED6" w:rsidRPr="00B316AC" w:rsidRDefault="00CE0ED6" w:rsidP="00CE0ED6">
            <w:pPr>
              <w:rPr>
                <w:sz w:val="22"/>
                <w:szCs w:val="22"/>
              </w:rPr>
            </w:pPr>
            <w:r w:rsidRPr="00B316AC">
              <w:rPr>
                <w:sz w:val="22"/>
                <w:szCs w:val="22"/>
              </w:rPr>
              <w:t> Maintenance manual, preferable in Romanian or Russian language (optional English)</w:t>
            </w:r>
          </w:p>
        </w:tc>
      </w:tr>
      <w:tr w:rsidR="00EA597A" w:rsidRPr="00CE0ED6" w14:paraId="5A69EB53" w14:textId="77777777" w:rsidTr="00EA597A">
        <w:trPr>
          <w:trHeight w:val="312"/>
        </w:trPr>
        <w:tc>
          <w:tcPr>
            <w:tcW w:w="103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17B0A" w14:textId="726E1B57" w:rsidR="00EA597A" w:rsidRPr="009630B9" w:rsidRDefault="00EA597A" w:rsidP="00EA597A">
            <w:pPr>
              <w:rPr>
                <w:b/>
                <w:sz w:val="22"/>
                <w:szCs w:val="22"/>
              </w:rPr>
            </w:pPr>
            <w:r w:rsidRPr="009630B9">
              <w:rPr>
                <w:b/>
                <w:sz w:val="22"/>
                <w:szCs w:val="22"/>
              </w:rPr>
              <w:t xml:space="preserve"> Compatible with </w:t>
            </w:r>
            <w:r w:rsidR="009630B9" w:rsidRPr="009630B9">
              <w:rPr>
                <w:b/>
                <w:sz w:val="22"/>
                <w:szCs w:val="22"/>
              </w:rPr>
              <w:t>suction-irrigation unit (same manufacturer)</w:t>
            </w:r>
          </w:p>
        </w:tc>
      </w:tr>
    </w:tbl>
    <w:p w14:paraId="50B99903" w14:textId="7B2FE5AC" w:rsidR="00087BDB" w:rsidRDefault="00087BDB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778AF2AA" w14:textId="288C5547" w:rsidR="00087BDB" w:rsidRDefault="00087BDB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2AB03F77" w14:textId="467F7453" w:rsidR="00087BDB" w:rsidRDefault="00087BDB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229E618E" w14:textId="3111506A" w:rsidR="00087BDB" w:rsidRDefault="00087BDB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0046C575" w14:textId="3611CFE7" w:rsidR="00087BDB" w:rsidRDefault="00087BDB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6461A5D0" w14:textId="1122FD13" w:rsidR="00087BDB" w:rsidRDefault="00087BDB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06537395" w14:textId="4A85DF03" w:rsidR="00087BDB" w:rsidRDefault="00087BDB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0CC965A9" w14:textId="254DC9A1" w:rsidR="00087BDB" w:rsidRDefault="00087BDB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343CF909" w14:textId="222A960E" w:rsidR="00087BDB" w:rsidRDefault="00087BDB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56CB4B03" w14:textId="50098735" w:rsidR="00087BDB" w:rsidRDefault="00087BDB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1894E348" w14:textId="22E011A2" w:rsidR="00087BDB" w:rsidRDefault="00087BDB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09112A7A" w14:textId="72974DC1" w:rsidR="00087BDB" w:rsidRDefault="00087BDB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318ED13C" w14:textId="4EFDC8D5" w:rsidR="00087BDB" w:rsidRDefault="00087BDB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790E6BA4" w14:textId="394471BB" w:rsidR="00087BDB" w:rsidRDefault="00087BDB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11CBF637" w14:textId="58B1694E" w:rsidR="00087BDB" w:rsidRDefault="00087BDB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2921C08F" w14:textId="0EE50505" w:rsidR="00087BDB" w:rsidRDefault="00087BDB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02FE46D8" w14:textId="6FF07E85" w:rsidR="00087BDB" w:rsidRDefault="00087BDB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78329B0B" w14:textId="4872E6F6" w:rsidR="00087BDB" w:rsidRDefault="00087BDB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7B134FD8" w14:textId="2EEB0190" w:rsidR="00087BDB" w:rsidRDefault="00087BDB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08A7C0F7" w14:textId="26A27A6E" w:rsidR="00087BDB" w:rsidRDefault="00087BDB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423F985D" w14:textId="1CC50FCA" w:rsidR="00087BDB" w:rsidRDefault="00087BDB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4EFB705B" w14:textId="1F1220D6" w:rsidR="00087BDB" w:rsidRDefault="00087BDB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15827A0D" w14:textId="49910310" w:rsidR="00087BDB" w:rsidRDefault="00087BDB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5B2F5B72" w14:textId="42D40E10" w:rsidR="00087BDB" w:rsidRDefault="00087BDB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5C2C59FF" w14:textId="2C8571D7" w:rsidR="00087BDB" w:rsidRDefault="00087BDB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166D15A8" w14:textId="71E48B9F" w:rsidR="00087BDB" w:rsidRDefault="00087BDB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67CD3870" w14:textId="46FB0D42" w:rsidR="00087BDB" w:rsidRDefault="00087BDB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0E1187EF" w14:textId="2C294552" w:rsidR="00087BDB" w:rsidRDefault="00087BDB" w:rsidP="009630B9">
      <w:pPr>
        <w:rPr>
          <w:rFonts w:ascii="Myriad Pro" w:hAnsi="Myriad Pro" w:cs="Calibri"/>
          <w:b/>
          <w:iCs/>
          <w:sz w:val="22"/>
          <w:szCs w:val="22"/>
        </w:rPr>
      </w:pPr>
    </w:p>
    <w:tbl>
      <w:tblPr>
        <w:tblW w:w="10260" w:type="dxa"/>
        <w:tblInd w:w="-5" w:type="dxa"/>
        <w:tblLook w:val="04A0" w:firstRow="1" w:lastRow="0" w:firstColumn="1" w:lastColumn="0" w:noHBand="0" w:noVBand="1"/>
      </w:tblPr>
      <w:tblGrid>
        <w:gridCol w:w="450"/>
        <w:gridCol w:w="473"/>
        <w:gridCol w:w="5572"/>
        <w:gridCol w:w="1051"/>
        <w:gridCol w:w="290"/>
        <w:gridCol w:w="2424"/>
      </w:tblGrid>
      <w:tr w:rsidR="00FD13B5" w:rsidRPr="00374702" w14:paraId="5E4D2643" w14:textId="77777777" w:rsidTr="00D114FA">
        <w:trPr>
          <w:trHeight w:val="312"/>
        </w:trPr>
        <w:tc>
          <w:tcPr>
            <w:tcW w:w="64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667B0" w14:textId="77777777" w:rsidR="00FD13B5" w:rsidRPr="00003D6B" w:rsidRDefault="00FD13B5" w:rsidP="00D114FA">
            <w:pPr>
              <w:rPr>
                <w:sz w:val="22"/>
                <w:szCs w:val="22"/>
              </w:rPr>
            </w:pPr>
            <w:r w:rsidRPr="00374702">
              <w:rPr>
                <w:rFonts w:ascii="Myriad Pro" w:hAnsi="Myriad Pro" w:cs="Calibri"/>
                <w:b/>
                <w:iCs/>
                <w:sz w:val="22"/>
                <w:szCs w:val="22"/>
              </w:rPr>
              <w:lastRenderedPageBreak/>
              <w:t>Suction-irrigation unit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A489F3" w14:textId="77777777" w:rsidR="00FD13B5" w:rsidRPr="00003D6B" w:rsidRDefault="00FD13B5" w:rsidP="00D114FA">
            <w:pPr>
              <w:rPr>
                <w:sz w:val="22"/>
                <w:szCs w:val="22"/>
              </w:rPr>
            </w:pPr>
            <w:r>
              <w:rPr>
                <w:rFonts w:ascii="Myriad Pro" w:hAnsi="Myriad Pro" w:cs="Calibri"/>
                <w:b/>
                <w:iCs/>
                <w:sz w:val="22"/>
                <w:szCs w:val="22"/>
              </w:rPr>
              <w:t>Quantity: 1</w:t>
            </w:r>
          </w:p>
        </w:tc>
      </w:tr>
      <w:tr w:rsidR="00FD13B5" w:rsidRPr="00374702" w14:paraId="346CC2E6" w14:textId="77777777" w:rsidTr="00D114FA">
        <w:trPr>
          <w:trHeight w:val="312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1C343" w14:textId="77777777" w:rsidR="00FD13B5" w:rsidRPr="00003D6B" w:rsidRDefault="00FD13B5" w:rsidP="00D114FA">
            <w:pPr>
              <w:rPr>
                <w:sz w:val="22"/>
                <w:szCs w:val="22"/>
              </w:rPr>
            </w:pPr>
            <w:proofErr w:type="gramStart"/>
            <w:r w:rsidRPr="00003D6B">
              <w:rPr>
                <w:sz w:val="22"/>
                <w:szCs w:val="22"/>
              </w:rPr>
              <w:t>Purpose :Ensures</w:t>
            </w:r>
            <w:proofErr w:type="gramEnd"/>
            <w:r w:rsidRPr="00003D6B">
              <w:rPr>
                <w:sz w:val="22"/>
                <w:szCs w:val="22"/>
              </w:rPr>
              <w:t xml:space="preserve"> fluid management control during arthroscopic procedures.</w:t>
            </w:r>
          </w:p>
        </w:tc>
      </w:tr>
      <w:tr w:rsidR="00FD13B5" w:rsidRPr="00374702" w14:paraId="11271863" w14:textId="77777777" w:rsidTr="00D114FA">
        <w:trPr>
          <w:trHeight w:val="314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B810" w14:textId="77777777" w:rsidR="00FD13B5" w:rsidRPr="00B41A26" w:rsidRDefault="00FD13B5" w:rsidP="00D114FA">
            <w:pPr>
              <w:rPr>
                <w:b/>
                <w:bCs/>
                <w:sz w:val="22"/>
                <w:szCs w:val="22"/>
              </w:rPr>
            </w:pPr>
            <w:r w:rsidRPr="00003D6B">
              <w:rPr>
                <w:b/>
                <w:bCs/>
                <w:sz w:val="22"/>
                <w:szCs w:val="22"/>
              </w:rPr>
              <w:t>1. COMPOSITION</w:t>
            </w:r>
          </w:p>
          <w:p w14:paraId="310B14BB" w14:textId="77777777" w:rsidR="00FD13B5" w:rsidRPr="00003D6B" w:rsidRDefault="00FD13B5" w:rsidP="00D114FA">
            <w:pPr>
              <w:rPr>
                <w:sz w:val="22"/>
                <w:szCs w:val="22"/>
              </w:rPr>
            </w:pPr>
          </w:p>
        </w:tc>
      </w:tr>
      <w:tr w:rsidR="00FD13B5" w:rsidRPr="00374702" w14:paraId="47E3F1F4" w14:textId="77777777" w:rsidTr="00D114FA">
        <w:trPr>
          <w:trHeight w:val="312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4843" w14:textId="77777777" w:rsidR="00FD13B5" w:rsidRPr="00003D6B" w:rsidRDefault="00FD13B5" w:rsidP="00D114FA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1-1Composition</w:t>
            </w:r>
          </w:p>
        </w:tc>
      </w:tr>
      <w:tr w:rsidR="00FD13B5" w:rsidRPr="00374702" w14:paraId="3084E2AE" w14:textId="77777777" w:rsidTr="00D114FA">
        <w:trPr>
          <w:trHeight w:val="31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FFA6" w14:textId="77777777" w:rsidR="00FD13B5" w:rsidRPr="00003D6B" w:rsidRDefault="00FD13B5" w:rsidP="00D114FA">
            <w:pPr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D4D42" w14:textId="77777777" w:rsidR="00FD13B5" w:rsidRPr="00003D6B" w:rsidRDefault="00FD13B5" w:rsidP="00D114FA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(1)</w:t>
            </w:r>
          </w:p>
        </w:tc>
        <w:tc>
          <w:tcPr>
            <w:tcW w:w="6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9C188" w14:textId="77777777" w:rsidR="00FD13B5" w:rsidRPr="00003D6B" w:rsidRDefault="00FD13B5" w:rsidP="00D114FA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Suction-irrigation unit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24F1A" w14:textId="77777777" w:rsidR="00FD13B5" w:rsidRPr="00003D6B" w:rsidRDefault="00FD13B5" w:rsidP="00D114FA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: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18A56" w14:textId="77777777" w:rsidR="00FD13B5" w:rsidRPr="00003D6B" w:rsidRDefault="00FD13B5" w:rsidP="00D114FA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1 unit</w:t>
            </w:r>
          </w:p>
        </w:tc>
      </w:tr>
      <w:tr w:rsidR="00FD13B5" w:rsidRPr="00374702" w14:paraId="172738EA" w14:textId="77777777" w:rsidTr="00D114FA">
        <w:trPr>
          <w:trHeight w:val="31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F417" w14:textId="77777777" w:rsidR="00FD13B5" w:rsidRPr="00003D6B" w:rsidRDefault="00FD13B5" w:rsidP="00D114FA">
            <w:pPr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9101E" w14:textId="77777777" w:rsidR="00FD13B5" w:rsidRPr="00003D6B" w:rsidRDefault="00FD13B5" w:rsidP="00D114FA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(2)</w:t>
            </w:r>
          </w:p>
        </w:tc>
        <w:tc>
          <w:tcPr>
            <w:tcW w:w="6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C08D2" w14:textId="77777777" w:rsidR="00FD13B5" w:rsidRPr="00003D6B" w:rsidRDefault="00FD13B5" w:rsidP="00D114FA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 xml:space="preserve">Suction bottles 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B236C" w14:textId="77777777" w:rsidR="00FD13B5" w:rsidRPr="00003D6B" w:rsidRDefault="00FD13B5" w:rsidP="00D114FA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: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DCD8" w14:textId="77777777" w:rsidR="00FD13B5" w:rsidRPr="00003D6B" w:rsidRDefault="00FD13B5" w:rsidP="00D114FA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2 pcs</w:t>
            </w:r>
          </w:p>
        </w:tc>
      </w:tr>
      <w:tr w:rsidR="00FD13B5" w:rsidRPr="00374702" w14:paraId="46346AB2" w14:textId="77777777" w:rsidTr="00D114FA">
        <w:trPr>
          <w:trHeight w:val="31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38CE" w14:textId="77777777" w:rsidR="00FD13B5" w:rsidRPr="00003D6B" w:rsidRDefault="00FD13B5" w:rsidP="00D114FA">
            <w:pPr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321D6" w14:textId="77777777" w:rsidR="00FD13B5" w:rsidRPr="00003D6B" w:rsidRDefault="00FD13B5" w:rsidP="00D114FA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(3)</w:t>
            </w:r>
          </w:p>
        </w:tc>
        <w:tc>
          <w:tcPr>
            <w:tcW w:w="6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5D0E8" w14:textId="77777777" w:rsidR="00FD13B5" w:rsidRPr="00003D6B" w:rsidRDefault="00FD13B5" w:rsidP="00D114FA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Tubing for the irrigation channel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C16AA" w14:textId="77777777" w:rsidR="00FD13B5" w:rsidRPr="00003D6B" w:rsidRDefault="00FD13B5" w:rsidP="00D114FA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: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80EB" w14:textId="77777777" w:rsidR="00FD13B5" w:rsidRPr="00003D6B" w:rsidRDefault="00FD13B5" w:rsidP="00D114FA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5 sets</w:t>
            </w:r>
          </w:p>
        </w:tc>
      </w:tr>
      <w:tr w:rsidR="00FD13B5" w:rsidRPr="00374702" w14:paraId="16554722" w14:textId="77777777" w:rsidTr="00D114FA">
        <w:trPr>
          <w:trHeight w:val="31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18C3" w14:textId="77777777" w:rsidR="00FD13B5" w:rsidRPr="00003D6B" w:rsidRDefault="00FD13B5" w:rsidP="00D114FA">
            <w:pPr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8D279" w14:textId="77777777" w:rsidR="00FD13B5" w:rsidRPr="00003D6B" w:rsidRDefault="00FD13B5" w:rsidP="00D114FA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(4)</w:t>
            </w:r>
          </w:p>
        </w:tc>
        <w:tc>
          <w:tcPr>
            <w:tcW w:w="6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F396E" w14:textId="77777777" w:rsidR="00FD13B5" w:rsidRPr="00003D6B" w:rsidRDefault="00FD13B5" w:rsidP="00D114FA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Remote control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B2A1F" w14:textId="77777777" w:rsidR="00FD13B5" w:rsidRPr="00003D6B" w:rsidRDefault="00FD13B5" w:rsidP="00D114FA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: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B617" w14:textId="77777777" w:rsidR="00FD13B5" w:rsidRPr="00003D6B" w:rsidRDefault="00FD13B5" w:rsidP="00D114FA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1 unit</w:t>
            </w:r>
          </w:p>
        </w:tc>
      </w:tr>
      <w:tr w:rsidR="00FD13B5" w:rsidRPr="00374702" w14:paraId="35600520" w14:textId="77777777" w:rsidTr="00D114FA">
        <w:trPr>
          <w:trHeight w:val="31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8E5C" w14:textId="77777777" w:rsidR="00FD13B5" w:rsidRPr="00003D6B" w:rsidRDefault="00FD13B5" w:rsidP="00D114FA">
            <w:pPr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05A4F" w14:textId="77777777" w:rsidR="00FD13B5" w:rsidRPr="00003D6B" w:rsidRDefault="00FD13B5" w:rsidP="00D114FA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(5)</w:t>
            </w:r>
          </w:p>
        </w:tc>
        <w:tc>
          <w:tcPr>
            <w:tcW w:w="6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537FA" w14:textId="77777777" w:rsidR="00FD13B5" w:rsidRPr="00003D6B" w:rsidRDefault="00FD13B5" w:rsidP="00D114FA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Dual pedal foot switch for irrigation unit or similar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16342" w14:textId="77777777" w:rsidR="00FD13B5" w:rsidRPr="00003D6B" w:rsidRDefault="00FD13B5" w:rsidP="00D114FA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: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DB54" w14:textId="77777777" w:rsidR="00FD13B5" w:rsidRPr="00003D6B" w:rsidRDefault="00FD13B5" w:rsidP="00D114FA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1 unit</w:t>
            </w:r>
          </w:p>
        </w:tc>
      </w:tr>
      <w:tr w:rsidR="00FD13B5" w:rsidRPr="00374702" w14:paraId="14CD13E8" w14:textId="77777777" w:rsidTr="00D114FA">
        <w:trPr>
          <w:trHeight w:val="312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6DC6" w14:textId="77777777" w:rsidR="00FD13B5" w:rsidRPr="00003D6B" w:rsidRDefault="00FD13B5" w:rsidP="00D114FA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1-2</w:t>
            </w:r>
            <w:r w:rsidRPr="00374702">
              <w:rPr>
                <w:sz w:val="22"/>
                <w:szCs w:val="22"/>
              </w:rPr>
              <w:t xml:space="preserve"> </w:t>
            </w:r>
            <w:r w:rsidRPr="00003D6B">
              <w:rPr>
                <w:sz w:val="22"/>
                <w:szCs w:val="22"/>
              </w:rPr>
              <w:t>Accessories</w:t>
            </w:r>
          </w:p>
        </w:tc>
      </w:tr>
      <w:tr w:rsidR="00FD13B5" w:rsidRPr="00374702" w14:paraId="0CB9ACFB" w14:textId="77777777" w:rsidTr="00D114FA">
        <w:trPr>
          <w:trHeight w:val="31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16FFE" w14:textId="77777777" w:rsidR="00FD13B5" w:rsidRPr="00003D6B" w:rsidRDefault="00FD13B5" w:rsidP="00D114FA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22C67" w14:textId="77777777" w:rsidR="00FD13B5" w:rsidRPr="00003D6B" w:rsidRDefault="00FD13B5" w:rsidP="00D114FA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(1)</w:t>
            </w:r>
          </w:p>
        </w:tc>
        <w:tc>
          <w:tcPr>
            <w:tcW w:w="6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E500C" w14:textId="77777777" w:rsidR="00FD13B5" w:rsidRPr="00003D6B" w:rsidRDefault="00FD13B5" w:rsidP="00D114FA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Tube kit for suction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1B41A" w14:textId="77777777" w:rsidR="00FD13B5" w:rsidRPr="00003D6B" w:rsidRDefault="00FD13B5" w:rsidP="00D114FA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: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717D2" w14:textId="77777777" w:rsidR="00FD13B5" w:rsidRPr="00003D6B" w:rsidRDefault="00FD13B5" w:rsidP="00D114FA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1 set</w:t>
            </w:r>
          </w:p>
        </w:tc>
      </w:tr>
      <w:tr w:rsidR="00FD13B5" w:rsidRPr="00374702" w14:paraId="0E9B402A" w14:textId="77777777" w:rsidTr="00D114FA">
        <w:trPr>
          <w:trHeight w:val="31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DDCEB" w14:textId="77777777" w:rsidR="00FD13B5" w:rsidRPr="00003D6B" w:rsidRDefault="00FD13B5" w:rsidP="00D114FA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10500" w14:textId="77777777" w:rsidR="00FD13B5" w:rsidRPr="00003D6B" w:rsidRDefault="00FD13B5" w:rsidP="00D114FA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(2)</w:t>
            </w:r>
          </w:p>
        </w:tc>
        <w:tc>
          <w:tcPr>
            <w:tcW w:w="6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9C4D6" w14:textId="77777777" w:rsidR="00FD13B5" w:rsidRPr="00003D6B" w:rsidRDefault="00FD13B5" w:rsidP="00D114FA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Tube kit for irrigation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13EE6" w14:textId="77777777" w:rsidR="00FD13B5" w:rsidRPr="00003D6B" w:rsidRDefault="00FD13B5" w:rsidP="00D114FA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: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6F2BD" w14:textId="77777777" w:rsidR="00FD13B5" w:rsidRPr="00003D6B" w:rsidRDefault="00FD13B5" w:rsidP="00D114FA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1 set</w:t>
            </w:r>
          </w:p>
        </w:tc>
      </w:tr>
      <w:tr w:rsidR="00FD13B5" w:rsidRPr="00374702" w14:paraId="6BA4FE4D" w14:textId="77777777" w:rsidTr="00D114FA">
        <w:trPr>
          <w:trHeight w:val="588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93657" w14:textId="77777777" w:rsidR="00FD13B5" w:rsidRPr="00003D6B" w:rsidRDefault="00FD13B5" w:rsidP="00D114FA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69275" w14:textId="77777777" w:rsidR="00FD13B5" w:rsidRPr="00003D6B" w:rsidRDefault="00FD13B5" w:rsidP="00D114FA">
            <w:pPr>
              <w:rPr>
                <w:sz w:val="22"/>
                <w:szCs w:val="22"/>
              </w:rPr>
            </w:pPr>
          </w:p>
        </w:tc>
        <w:tc>
          <w:tcPr>
            <w:tcW w:w="93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46E0" w14:textId="77777777" w:rsidR="00FD13B5" w:rsidRPr="00003D6B" w:rsidRDefault="00FD13B5" w:rsidP="00D114FA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Any additional component or accessory which is required for adequate installation and operation should be included and described on your offered specification.</w:t>
            </w:r>
          </w:p>
        </w:tc>
      </w:tr>
      <w:tr w:rsidR="00FD13B5" w:rsidRPr="00374702" w14:paraId="6BD633C0" w14:textId="77777777" w:rsidTr="00D114FA">
        <w:trPr>
          <w:trHeight w:val="312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CC4C9" w14:textId="77777777" w:rsidR="00FD13B5" w:rsidRPr="00003D6B" w:rsidRDefault="00FD13B5" w:rsidP="00D114FA">
            <w:pPr>
              <w:rPr>
                <w:sz w:val="22"/>
                <w:szCs w:val="22"/>
              </w:rPr>
            </w:pPr>
            <w:r w:rsidRPr="00003D6B">
              <w:rPr>
                <w:b/>
                <w:bCs/>
                <w:sz w:val="22"/>
                <w:szCs w:val="22"/>
              </w:rPr>
              <w:t>2.SPECIFICATIONS</w:t>
            </w:r>
          </w:p>
        </w:tc>
      </w:tr>
      <w:tr w:rsidR="00FD13B5" w:rsidRPr="00374702" w14:paraId="058E3FB4" w14:textId="77777777" w:rsidTr="00D114FA">
        <w:trPr>
          <w:trHeight w:val="312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8C39B3" w14:textId="77777777" w:rsidR="00FD13B5" w:rsidRPr="00003D6B" w:rsidRDefault="00FD13B5" w:rsidP="00D114FA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2-1</w:t>
            </w:r>
            <w:r>
              <w:rPr>
                <w:sz w:val="22"/>
                <w:szCs w:val="22"/>
              </w:rPr>
              <w:t xml:space="preserve"> </w:t>
            </w:r>
            <w:r w:rsidRPr="00003D6B">
              <w:rPr>
                <w:sz w:val="22"/>
                <w:szCs w:val="22"/>
              </w:rPr>
              <w:t>Suction-irrigation unit</w:t>
            </w:r>
          </w:p>
        </w:tc>
      </w:tr>
      <w:tr w:rsidR="00FD13B5" w:rsidRPr="00374702" w14:paraId="699EB07E" w14:textId="77777777" w:rsidTr="00D114FA">
        <w:trPr>
          <w:trHeight w:val="31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8E4B" w14:textId="77777777" w:rsidR="00FD13B5" w:rsidRPr="00003D6B" w:rsidRDefault="00FD13B5" w:rsidP="00D114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5AC09" w14:textId="77777777" w:rsidR="00FD13B5" w:rsidRPr="00003D6B" w:rsidRDefault="00FD13B5" w:rsidP="00D114FA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(1)</w:t>
            </w:r>
          </w:p>
        </w:tc>
        <w:tc>
          <w:tcPr>
            <w:tcW w:w="6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5B879" w14:textId="77777777" w:rsidR="00FD13B5" w:rsidRPr="00003D6B" w:rsidRDefault="00FD13B5" w:rsidP="00D114FA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Ergonomic and autoclavable handpiece with suction knob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2E6AE" w14:textId="77777777" w:rsidR="00FD13B5" w:rsidRPr="00003D6B" w:rsidRDefault="00FD13B5" w:rsidP="00D114FA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: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C86A30" w14:textId="77777777" w:rsidR="00FD13B5" w:rsidRPr="00003D6B" w:rsidRDefault="00FD13B5" w:rsidP="00D114FA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Equipped</w:t>
            </w:r>
          </w:p>
        </w:tc>
      </w:tr>
      <w:tr w:rsidR="00FD13B5" w:rsidRPr="00374702" w14:paraId="097A8FAF" w14:textId="77777777" w:rsidTr="00D114FA">
        <w:trPr>
          <w:trHeight w:val="31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B1C3" w14:textId="77777777" w:rsidR="00FD13B5" w:rsidRPr="00003D6B" w:rsidRDefault="00FD13B5" w:rsidP="00D114FA">
            <w:pPr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12D1B" w14:textId="77777777" w:rsidR="00FD13B5" w:rsidRPr="00003D6B" w:rsidRDefault="00FD13B5" w:rsidP="00D114FA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(2)</w:t>
            </w:r>
          </w:p>
        </w:tc>
        <w:tc>
          <w:tcPr>
            <w:tcW w:w="6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C1F2E" w14:textId="77777777" w:rsidR="00FD13B5" w:rsidRPr="00003D6B" w:rsidRDefault="00FD13B5" w:rsidP="00D114FA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Touch screen control display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4EE4B" w14:textId="77777777" w:rsidR="00FD13B5" w:rsidRPr="00003D6B" w:rsidRDefault="00FD13B5" w:rsidP="00D114FA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: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869122" w14:textId="77777777" w:rsidR="00FD13B5" w:rsidRPr="00003D6B" w:rsidRDefault="00FD13B5" w:rsidP="00D114FA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Equipped</w:t>
            </w:r>
          </w:p>
        </w:tc>
      </w:tr>
      <w:tr w:rsidR="00FD13B5" w:rsidRPr="00374702" w14:paraId="74D20421" w14:textId="77777777" w:rsidTr="00D114FA">
        <w:trPr>
          <w:trHeight w:val="45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E73E" w14:textId="77777777" w:rsidR="00FD13B5" w:rsidRPr="00003D6B" w:rsidRDefault="00FD13B5" w:rsidP="00D114FA">
            <w:pPr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217FA" w14:textId="77777777" w:rsidR="00FD13B5" w:rsidRPr="00003D6B" w:rsidRDefault="00FD13B5" w:rsidP="00D114FA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(3)</w:t>
            </w:r>
          </w:p>
        </w:tc>
        <w:tc>
          <w:tcPr>
            <w:tcW w:w="6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EC596" w14:textId="77777777" w:rsidR="00FD13B5" w:rsidRPr="00003D6B" w:rsidRDefault="00FD13B5" w:rsidP="00D114FA">
            <w:pPr>
              <w:tabs>
                <w:tab w:val="left" w:pos="8677"/>
              </w:tabs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Suction-irrigation handpiece allows 3 modes of work: standard, efficient and aggressive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ED751" w14:textId="77777777" w:rsidR="00FD13B5" w:rsidRPr="00003D6B" w:rsidRDefault="00FD13B5" w:rsidP="00D114FA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: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37BC" w14:textId="77777777" w:rsidR="00FD13B5" w:rsidRPr="00003D6B" w:rsidRDefault="00FD13B5" w:rsidP="00D114FA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Equipped</w:t>
            </w:r>
          </w:p>
        </w:tc>
      </w:tr>
      <w:tr w:rsidR="00FD13B5" w:rsidRPr="00374702" w14:paraId="78F04994" w14:textId="77777777" w:rsidTr="00D114FA">
        <w:trPr>
          <w:trHeight w:val="31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6837" w14:textId="77777777" w:rsidR="00FD13B5" w:rsidRPr="00003D6B" w:rsidRDefault="00FD13B5" w:rsidP="00D114FA">
            <w:pPr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BD421" w14:textId="77777777" w:rsidR="00FD13B5" w:rsidRPr="00003D6B" w:rsidRDefault="00FD13B5" w:rsidP="00D114FA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(4)</w:t>
            </w:r>
          </w:p>
        </w:tc>
        <w:tc>
          <w:tcPr>
            <w:tcW w:w="6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5E123" w14:textId="77777777" w:rsidR="00FD13B5" w:rsidRPr="00003D6B" w:rsidRDefault="00FD13B5" w:rsidP="00D114FA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The control unit automatically detects the handpiece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ACBD0" w14:textId="77777777" w:rsidR="00FD13B5" w:rsidRPr="00003D6B" w:rsidRDefault="00FD13B5" w:rsidP="00D114FA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: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F9CB12" w14:textId="77777777" w:rsidR="00FD13B5" w:rsidRPr="00003D6B" w:rsidRDefault="00FD13B5" w:rsidP="00D114FA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Equipped</w:t>
            </w:r>
          </w:p>
        </w:tc>
      </w:tr>
      <w:tr w:rsidR="00FD13B5" w:rsidRPr="00374702" w14:paraId="0DCAB3AF" w14:textId="77777777" w:rsidTr="00D114FA">
        <w:trPr>
          <w:trHeight w:val="31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9D04" w14:textId="77777777" w:rsidR="00FD13B5" w:rsidRPr="00003D6B" w:rsidRDefault="00FD13B5" w:rsidP="00D114FA">
            <w:pPr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B6BCE" w14:textId="77777777" w:rsidR="00FD13B5" w:rsidRPr="00003D6B" w:rsidRDefault="00FD13B5" w:rsidP="00D114FA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(5)</w:t>
            </w:r>
          </w:p>
        </w:tc>
        <w:tc>
          <w:tcPr>
            <w:tcW w:w="6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3B75F" w14:textId="77777777" w:rsidR="00FD13B5" w:rsidRPr="00003D6B" w:rsidRDefault="00FD13B5" w:rsidP="00D114FA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Foot switch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E82F6" w14:textId="77777777" w:rsidR="00FD13B5" w:rsidRPr="00003D6B" w:rsidRDefault="00FD13B5" w:rsidP="00D114FA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: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231432" w14:textId="77777777" w:rsidR="00FD13B5" w:rsidRPr="00003D6B" w:rsidRDefault="00FD13B5" w:rsidP="00D114FA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Equipped</w:t>
            </w:r>
          </w:p>
        </w:tc>
      </w:tr>
      <w:tr w:rsidR="00FD13B5" w:rsidRPr="00374702" w14:paraId="697F4526" w14:textId="77777777" w:rsidTr="00D114FA">
        <w:trPr>
          <w:trHeight w:val="31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FB2B" w14:textId="77777777" w:rsidR="00FD13B5" w:rsidRPr="00003D6B" w:rsidRDefault="00FD13B5" w:rsidP="00D114FA">
            <w:pPr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F7C1C" w14:textId="77777777" w:rsidR="00FD13B5" w:rsidRPr="00003D6B" w:rsidRDefault="00FD13B5" w:rsidP="00D114FA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(6)</w:t>
            </w:r>
          </w:p>
        </w:tc>
        <w:tc>
          <w:tcPr>
            <w:tcW w:w="6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90FB2" w14:textId="77777777" w:rsidR="00FD13B5" w:rsidRPr="00003D6B" w:rsidRDefault="00FD13B5" w:rsidP="00D114FA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Speed and work mode can be footswitch/pedal controlled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BEB1E" w14:textId="77777777" w:rsidR="00FD13B5" w:rsidRPr="00003D6B" w:rsidRDefault="00FD13B5" w:rsidP="00D114FA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: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67B45E" w14:textId="77777777" w:rsidR="00FD13B5" w:rsidRPr="00003D6B" w:rsidRDefault="00FD13B5" w:rsidP="00D114FA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Equipped</w:t>
            </w:r>
          </w:p>
        </w:tc>
      </w:tr>
      <w:tr w:rsidR="00FD13B5" w:rsidRPr="00374702" w14:paraId="56710126" w14:textId="77777777" w:rsidTr="00D114FA">
        <w:trPr>
          <w:trHeight w:val="31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BC30" w14:textId="77777777" w:rsidR="00FD13B5" w:rsidRPr="00003D6B" w:rsidRDefault="00FD13B5" w:rsidP="00D114FA">
            <w:pPr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C612A" w14:textId="77777777" w:rsidR="00FD13B5" w:rsidRPr="00003D6B" w:rsidRDefault="00FD13B5" w:rsidP="00D114FA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(7)</w:t>
            </w:r>
          </w:p>
        </w:tc>
        <w:tc>
          <w:tcPr>
            <w:tcW w:w="6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87F64" w14:textId="77777777" w:rsidR="00FD13B5" w:rsidRPr="00003D6B" w:rsidRDefault="00FD13B5" w:rsidP="00D114FA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 xml:space="preserve">Irrigation/suction capacity 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C1857" w14:textId="77777777" w:rsidR="00FD13B5" w:rsidRPr="00003D6B" w:rsidRDefault="00FD13B5" w:rsidP="00D114FA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 xml:space="preserve">: 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CE827E" w14:textId="77777777" w:rsidR="00FD13B5" w:rsidRPr="00003D6B" w:rsidRDefault="00FD13B5" w:rsidP="00D114FA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2000 ml/min</w:t>
            </w:r>
          </w:p>
        </w:tc>
      </w:tr>
      <w:tr w:rsidR="00FD13B5" w:rsidRPr="00374702" w14:paraId="4159014E" w14:textId="77777777" w:rsidTr="00D114FA">
        <w:trPr>
          <w:trHeight w:val="312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05CA" w14:textId="77777777" w:rsidR="00FD13B5" w:rsidRPr="00B41A26" w:rsidRDefault="00FD13B5" w:rsidP="00D114FA">
            <w:pPr>
              <w:rPr>
                <w:b/>
                <w:bCs/>
                <w:sz w:val="22"/>
                <w:szCs w:val="22"/>
              </w:rPr>
            </w:pPr>
            <w:r w:rsidRPr="00003D6B">
              <w:rPr>
                <w:b/>
                <w:bCs/>
                <w:sz w:val="22"/>
                <w:szCs w:val="22"/>
              </w:rPr>
              <w:t>3.QUALITY ASSURANCE REQUIREMENTS</w:t>
            </w:r>
          </w:p>
        </w:tc>
      </w:tr>
      <w:tr w:rsidR="00FD13B5" w:rsidRPr="00374702" w14:paraId="28C8F108" w14:textId="77777777" w:rsidTr="00D114FA">
        <w:trPr>
          <w:trHeight w:val="31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3EEE5" w14:textId="77777777" w:rsidR="00FD13B5" w:rsidRPr="00003D6B" w:rsidRDefault="00FD13B5" w:rsidP="00D114FA">
            <w:pPr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08DB3" w14:textId="77777777" w:rsidR="00FD13B5" w:rsidRPr="00003D6B" w:rsidRDefault="00FD13B5" w:rsidP="00D114FA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(1)</w:t>
            </w:r>
          </w:p>
        </w:tc>
        <w:tc>
          <w:tcPr>
            <w:tcW w:w="6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8E2F2" w14:textId="77777777" w:rsidR="00FD13B5" w:rsidRPr="00003D6B" w:rsidRDefault="00FD13B5" w:rsidP="00D114FA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EC Certification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72C5E" w14:textId="77777777" w:rsidR="00FD13B5" w:rsidRPr="00003D6B" w:rsidRDefault="00FD13B5" w:rsidP="00D114FA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CC71" w14:textId="77777777" w:rsidR="00FD13B5" w:rsidRPr="00003D6B" w:rsidRDefault="00FD13B5" w:rsidP="00D114FA">
            <w:pPr>
              <w:jc w:val="center"/>
              <w:rPr>
                <w:sz w:val="22"/>
                <w:szCs w:val="22"/>
              </w:rPr>
            </w:pPr>
          </w:p>
        </w:tc>
      </w:tr>
      <w:tr w:rsidR="00FD13B5" w:rsidRPr="00374702" w14:paraId="5F005289" w14:textId="77777777" w:rsidTr="00D114FA">
        <w:trPr>
          <w:trHeight w:val="31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37B8D" w14:textId="77777777" w:rsidR="00FD13B5" w:rsidRPr="00003D6B" w:rsidRDefault="00FD13B5" w:rsidP="00D114FA">
            <w:pPr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79A2E" w14:textId="77777777" w:rsidR="00FD13B5" w:rsidRPr="00003D6B" w:rsidRDefault="00FD13B5" w:rsidP="00D114FA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(2)</w:t>
            </w:r>
          </w:p>
        </w:tc>
        <w:tc>
          <w:tcPr>
            <w:tcW w:w="6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294E8" w14:textId="77777777" w:rsidR="00FD13B5" w:rsidRPr="00003D6B" w:rsidRDefault="00FD13B5" w:rsidP="00D114FA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Manufacturer ISO 13485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7329D" w14:textId="77777777" w:rsidR="00FD13B5" w:rsidRPr="00003D6B" w:rsidRDefault="00FD13B5" w:rsidP="00D114FA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A2ED" w14:textId="77777777" w:rsidR="00FD13B5" w:rsidRPr="00003D6B" w:rsidRDefault="00FD13B5" w:rsidP="00D114FA">
            <w:pPr>
              <w:jc w:val="center"/>
              <w:rPr>
                <w:sz w:val="22"/>
                <w:szCs w:val="22"/>
              </w:rPr>
            </w:pPr>
          </w:p>
        </w:tc>
      </w:tr>
      <w:tr w:rsidR="00FD13B5" w:rsidRPr="00374702" w14:paraId="1CD4E539" w14:textId="77777777" w:rsidTr="00D114FA">
        <w:trPr>
          <w:trHeight w:val="31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B361A" w14:textId="77777777" w:rsidR="00FD13B5" w:rsidRPr="00003D6B" w:rsidRDefault="00FD13B5" w:rsidP="00D114FA">
            <w:pPr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73F3C" w14:textId="77777777" w:rsidR="00FD13B5" w:rsidRPr="00003D6B" w:rsidRDefault="00FD13B5" w:rsidP="00D114FA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(3)</w:t>
            </w:r>
          </w:p>
        </w:tc>
        <w:tc>
          <w:tcPr>
            <w:tcW w:w="6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1DF0E" w14:textId="77777777" w:rsidR="00FD13B5" w:rsidRPr="00003D6B" w:rsidRDefault="00FD13B5" w:rsidP="00D114FA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Declaration of conformity with guideline 93/42/EEC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6D21B" w14:textId="77777777" w:rsidR="00FD13B5" w:rsidRPr="00003D6B" w:rsidRDefault="00FD13B5" w:rsidP="00D114FA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5496" w14:textId="77777777" w:rsidR="00FD13B5" w:rsidRPr="00003D6B" w:rsidRDefault="00FD13B5" w:rsidP="00D114FA">
            <w:pPr>
              <w:jc w:val="center"/>
              <w:rPr>
                <w:sz w:val="22"/>
                <w:szCs w:val="22"/>
              </w:rPr>
            </w:pPr>
          </w:p>
        </w:tc>
      </w:tr>
      <w:tr w:rsidR="00FD13B5" w:rsidRPr="00374702" w14:paraId="3E7B5343" w14:textId="77777777" w:rsidTr="00D114FA">
        <w:trPr>
          <w:trHeight w:val="31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A704F" w14:textId="77777777" w:rsidR="00FD13B5" w:rsidRPr="00003D6B" w:rsidRDefault="00FD13B5" w:rsidP="00D114FA">
            <w:pPr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34DCE" w14:textId="77777777" w:rsidR="00FD13B5" w:rsidRPr="00003D6B" w:rsidRDefault="00FD13B5" w:rsidP="00D114FA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(4)</w:t>
            </w:r>
          </w:p>
        </w:tc>
        <w:tc>
          <w:tcPr>
            <w:tcW w:w="6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CC023" w14:textId="77777777" w:rsidR="00FD13B5" w:rsidRPr="00003D6B" w:rsidRDefault="00FD13B5" w:rsidP="00D114FA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Warranty at least 12 months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3D28F" w14:textId="77777777" w:rsidR="00FD13B5" w:rsidRPr="00003D6B" w:rsidRDefault="00FD13B5" w:rsidP="00D114FA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9B9B" w14:textId="77777777" w:rsidR="00FD13B5" w:rsidRPr="00003D6B" w:rsidRDefault="00FD13B5" w:rsidP="00D114FA">
            <w:pPr>
              <w:jc w:val="center"/>
              <w:rPr>
                <w:sz w:val="22"/>
                <w:szCs w:val="22"/>
              </w:rPr>
            </w:pPr>
          </w:p>
        </w:tc>
      </w:tr>
      <w:tr w:rsidR="00FD13B5" w:rsidRPr="00374702" w14:paraId="61F2C2E3" w14:textId="77777777" w:rsidTr="00D114FA">
        <w:trPr>
          <w:trHeight w:val="312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615E5" w14:textId="77777777" w:rsidR="00FD13B5" w:rsidRPr="00374702" w:rsidRDefault="00FD13B5" w:rsidP="00D114F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4.</w:t>
            </w:r>
            <w:r w:rsidRPr="00374702">
              <w:rPr>
                <w:b/>
                <w:bCs/>
                <w:szCs w:val="22"/>
              </w:rPr>
              <w:t>SPARE PARTS</w:t>
            </w:r>
          </w:p>
        </w:tc>
      </w:tr>
      <w:tr w:rsidR="00FD13B5" w:rsidRPr="00374702" w14:paraId="5282307E" w14:textId="77777777" w:rsidTr="00D114FA">
        <w:trPr>
          <w:trHeight w:val="312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B705B" w14:textId="77777777" w:rsidR="00FD13B5" w:rsidRPr="00003D6B" w:rsidRDefault="00FD13B5" w:rsidP="00D114FA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4-1</w:t>
            </w:r>
            <w:r>
              <w:rPr>
                <w:sz w:val="22"/>
                <w:szCs w:val="22"/>
              </w:rPr>
              <w:t xml:space="preserve"> </w:t>
            </w:r>
            <w:r w:rsidRPr="00003D6B">
              <w:rPr>
                <w:sz w:val="22"/>
                <w:szCs w:val="22"/>
              </w:rPr>
              <w:t>Not required</w:t>
            </w:r>
          </w:p>
        </w:tc>
      </w:tr>
      <w:tr w:rsidR="00FD13B5" w:rsidRPr="00374702" w14:paraId="63FD7636" w14:textId="77777777" w:rsidTr="00D114FA">
        <w:trPr>
          <w:trHeight w:val="312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B3F04" w14:textId="77777777" w:rsidR="00FD13B5" w:rsidRPr="00003D6B" w:rsidRDefault="00FD13B5" w:rsidP="00D114FA">
            <w:pPr>
              <w:rPr>
                <w:b/>
                <w:bCs/>
                <w:sz w:val="22"/>
                <w:szCs w:val="22"/>
              </w:rPr>
            </w:pPr>
            <w:r w:rsidRPr="00003D6B">
              <w:rPr>
                <w:b/>
                <w:bCs/>
                <w:sz w:val="22"/>
                <w:szCs w:val="22"/>
              </w:rPr>
              <w:t>5. CONSUMABLES</w:t>
            </w:r>
          </w:p>
        </w:tc>
      </w:tr>
      <w:tr w:rsidR="00FD13B5" w:rsidRPr="00374702" w14:paraId="2E66521F" w14:textId="77777777" w:rsidTr="00D114FA">
        <w:trPr>
          <w:trHeight w:val="312"/>
        </w:trPr>
        <w:tc>
          <w:tcPr>
            <w:tcW w:w="75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DACD5D4" w14:textId="77777777" w:rsidR="00FD13B5" w:rsidRPr="00003D6B" w:rsidRDefault="00FD13B5" w:rsidP="00D114FA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 xml:space="preserve">5-1Suction tube 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3E22F" w14:textId="77777777" w:rsidR="00FD13B5" w:rsidRPr="00003D6B" w:rsidRDefault="00FD13B5" w:rsidP="00D114FA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: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58F971" w14:textId="77777777" w:rsidR="00FD13B5" w:rsidRPr="00003D6B" w:rsidRDefault="00FD13B5" w:rsidP="00D114FA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5 sets</w:t>
            </w:r>
          </w:p>
        </w:tc>
      </w:tr>
      <w:tr w:rsidR="00FD13B5" w:rsidRPr="00374702" w14:paraId="30D6B778" w14:textId="77777777" w:rsidTr="00D114FA">
        <w:trPr>
          <w:trHeight w:val="312"/>
        </w:trPr>
        <w:tc>
          <w:tcPr>
            <w:tcW w:w="75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6694295" w14:textId="77777777" w:rsidR="00FD13B5" w:rsidRPr="00003D6B" w:rsidRDefault="00FD13B5" w:rsidP="00D114FA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5-2</w:t>
            </w:r>
            <w:r>
              <w:rPr>
                <w:sz w:val="22"/>
                <w:szCs w:val="22"/>
              </w:rPr>
              <w:t xml:space="preserve"> </w:t>
            </w:r>
            <w:r w:rsidRPr="00003D6B">
              <w:rPr>
                <w:sz w:val="22"/>
                <w:szCs w:val="22"/>
              </w:rPr>
              <w:t>In and outflow tubing for irrigation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C275F" w14:textId="77777777" w:rsidR="00FD13B5" w:rsidRPr="00003D6B" w:rsidRDefault="00FD13B5" w:rsidP="00D114FA">
            <w:pPr>
              <w:jc w:val="center"/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: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EF27CD" w14:textId="77777777" w:rsidR="00FD13B5" w:rsidRPr="00003D6B" w:rsidRDefault="00FD13B5" w:rsidP="00D114FA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5 sets</w:t>
            </w:r>
          </w:p>
        </w:tc>
      </w:tr>
      <w:tr w:rsidR="00FD13B5" w:rsidRPr="00374702" w14:paraId="6D6EFD36" w14:textId="77777777" w:rsidTr="00D114FA">
        <w:trPr>
          <w:trHeight w:val="312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941D3" w14:textId="77777777" w:rsidR="00FD13B5" w:rsidRPr="00003D6B" w:rsidRDefault="00FD13B5" w:rsidP="00D114FA">
            <w:pPr>
              <w:rPr>
                <w:b/>
                <w:bCs/>
                <w:sz w:val="22"/>
                <w:szCs w:val="22"/>
              </w:rPr>
            </w:pPr>
            <w:r w:rsidRPr="00003D6B">
              <w:rPr>
                <w:b/>
                <w:bCs/>
                <w:sz w:val="22"/>
                <w:szCs w:val="22"/>
              </w:rPr>
              <w:t>6. NOTE</w:t>
            </w:r>
          </w:p>
        </w:tc>
      </w:tr>
      <w:tr w:rsidR="00FD13B5" w:rsidRPr="00374702" w14:paraId="32CE6E61" w14:textId="77777777" w:rsidTr="00D114FA">
        <w:trPr>
          <w:trHeight w:val="312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FE59" w14:textId="77777777" w:rsidR="00FD13B5" w:rsidRPr="00003D6B" w:rsidRDefault="00FD13B5" w:rsidP="00D114FA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Equipment assembly, installation and commissioning on site at beneficiary location</w:t>
            </w:r>
          </w:p>
        </w:tc>
      </w:tr>
      <w:tr w:rsidR="00FD13B5" w:rsidRPr="00374702" w14:paraId="6166CCCA" w14:textId="77777777" w:rsidTr="00D114FA">
        <w:trPr>
          <w:trHeight w:val="312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D551B" w14:textId="77777777" w:rsidR="00FD13B5" w:rsidRPr="00003D6B" w:rsidRDefault="00FD13B5" w:rsidP="00D114FA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User’s manuals, preferable in Romanian or Russian language (optional English)</w:t>
            </w:r>
          </w:p>
        </w:tc>
      </w:tr>
      <w:tr w:rsidR="00FD13B5" w:rsidRPr="00374702" w14:paraId="7696FE3E" w14:textId="77777777" w:rsidTr="00D114FA">
        <w:trPr>
          <w:trHeight w:val="312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B555F" w14:textId="77777777" w:rsidR="00FD13B5" w:rsidRPr="00003D6B" w:rsidRDefault="00FD13B5" w:rsidP="00D114FA">
            <w:pPr>
              <w:rPr>
                <w:sz w:val="22"/>
                <w:szCs w:val="22"/>
              </w:rPr>
            </w:pPr>
            <w:r w:rsidRPr="00003D6B">
              <w:rPr>
                <w:sz w:val="22"/>
                <w:szCs w:val="22"/>
              </w:rPr>
              <w:t>Maintenance manual, preferable in Romanian or Russian language (optional English)</w:t>
            </w:r>
          </w:p>
        </w:tc>
      </w:tr>
      <w:tr w:rsidR="00FD13B5" w:rsidRPr="00374702" w14:paraId="566E42A1" w14:textId="77777777" w:rsidTr="00D114FA">
        <w:trPr>
          <w:trHeight w:val="312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7D79" w14:textId="77777777" w:rsidR="00FD13B5" w:rsidRPr="009630B9" w:rsidRDefault="00FD13B5" w:rsidP="00D114FA">
            <w:pPr>
              <w:rPr>
                <w:b/>
                <w:sz w:val="22"/>
                <w:szCs w:val="22"/>
              </w:rPr>
            </w:pPr>
            <w:r w:rsidRPr="009630B9">
              <w:rPr>
                <w:b/>
                <w:sz w:val="22"/>
                <w:szCs w:val="22"/>
              </w:rPr>
              <w:t>Compatible with arthroscope (same manufacturer)</w:t>
            </w:r>
          </w:p>
        </w:tc>
      </w:tr>
    </w:tbl>
    <w:p w14:paraId="46552066" w14:textId="5EFEF2C1" w:rsidR="00FD13B5" w:rsidRDefault="00FD13B5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75B3AEE6" w14:textId="0949B720" w:rsidR="00FD13B5" w:rsidRDefault="00FD13B5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6C030CFB" w14:textId="4C15E887" w:rsidR="00FD13B5" w:rsidRDefault="00FD13B5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7F8659E2" w14:textId="603320F2" w:rsidR="00FD13B5" w:rsidRDefault="00FD13B5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2483C8D8" w14:textId="6EBCD3A4" w:rsidR="00FD13B5" w:rsidRDefault="00FD13B5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5D103E3A" w14:textId="77777777" w:rsidR="00FD13B5" w:rsidRDefault="00FD13B5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11710DCF" w14:textId="392B7400" w:rsidR="00FD13B5" w:rsidRDefault="00FD13B5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530DE782" w14:textId="57775951" w:rsidR="00FD13B5" w:rsidRDefault="00FD13B5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sectPr w:rsidR="00FD13B5" w:rsidSect="00003D6B">
      <w:footerReference w:type="even" r:id="rId13"/>
      <w:footerReference w:type="default" r:id="rId14"/>
      <w:pgSz w:w="11907" w:h="16840" w:code="9"/>
      <w:pgMar w:top="720" w:right="1134" w:bottom="810" w:left="1134" w:header="283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1972E" w14:textId="77777777" w:rsidR="00492A2A" w:rsidRDefault="00492A2A">
      <w:r>
        <w:separator/>
      </w:r>
    </w:p>
  </w:endnote>
  <w:endnote w:type="continuationSeparator" w:id="0">
    <w:p w14:paraId="02613A14" w14:textId="77777777" w:rsidR="00492A2A" w:rsidRDefault="00492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91969" w14:textId="77777777" w:rsidR="00EA597A" w:rsidRDefault="00EA59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D07C14" w14:textId="77777777" w:rsidR="00EA597A" w:rsidRDefault="00EA59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BE92D" w14:textId="2DAFAD0D" w:rsidR="00EA597A" w:rsidRPr="00E30E5D" w:rsidRDefault="00EA597A" w:rsidP="00E30E5D">
    <w:pPr>
      <w:pStyle w:val="Footer"/>
      <w:tabs>
        <w:tab w:val="clear" w:pos="4320"/>
        <w:tab w:val="clear" w:pos="8640"/>
        <w:tab w:val="center" w:pos="16727"/>
      </w:tabs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3F9DA" w14:textId="77777777" w:rsidR="00492A2A" w:rsidRDefault="00492A2A">
      <w:r>
        <w:separator/>
      </w:r>
    </w:p>
  </w:footnote>
  <w:footnote w:type="continuationSeparator" w:id="0">
    <w:p w14:paraId="589A0640" w14:textId="77777777" w:rsidR="00492A2A" w:rsidRDefault="00492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-678" w:hanging="360"/>
      </w:pPr>
      <w:rPr>
        <w:rFonts w:ascii="Wingdings 2" w:hAnsi="Wingdings 2" w:hint="default"/>
      </w:rPr>
    </w:lvl>
  </w:abstractNum>
  <w:abstractNum w:abstractNumId="1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C5225"/>
    <w:multiLevelType w:val="hybridMultilevel"/>
    <w:tmpl w:val="42B6C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36CFF"/>
    <w:multiLevelType w:val="hybridMultilevel"/>
    <w:tmpl w:val="9D648E6A"/>
    <w:lvl w:ilvl="0" w:tplc="54966104">
      <w:start w:val="1"/>
      <w:numFmt w:val="bullet"/>
      <w:lvlText w:val=""/>
      <w:lvlJc w:val="left"/>
      <w:pPr>
        <w:tabs>
          <w:tab w:val="num" w:pos="302"/>
        </w:tabs>
        <w:ind w:left="302" w:hanging="210"/>
      </w:pPr>
      <w:rPr>
        <w:rFonts w:ascii="Symbol" w:hAnsi="Symbol"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F751A"/>
    <w:multiLevelType w:val="multilevel"/>
    <w:tmpl w:val="725E24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C5368"/>
    <w:multiLevelType w:val="hybridMultilevel"/>
    <w:tmpl w:val="B52038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E52DF"/>
    <w:multiLevelType w:val="hybridMultilevel"/>
    <w:tmpl w:val="DDCC620A"/>
    <w:lvl w:ilvl="0" w:tplc="B7BAD6B0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B2316"/>
    <w:multiLevelType w:val="hybridMultilevel"/>
    <w:tmpl w:val="8BF47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14133"/>
    <w:multiLevelType w:val="hybridMultilevel"/>
    <w:tmpl w:val="146005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81E2B"/>
    <w:multiLevelType w:val="hybridMultilevel"/>
    <w:tmpl w:val="7F0A36E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D7CA7"/>
    <w:multiLevelType w:val="multilevel"/>
    <w:tmpl w:val="E98A02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D2C38AA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316B03B0"/>
    <w:multiLevelType w:val="multilevel"/>
    <w:tmpl w:val="3B3A9242"/>
    <w:lvl w:ilvl="0">
      <w:start w:val="1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3AA91BCB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548E0082"/>
    <w:multiLevelType w:val="singleLevel"/>
    <w:tmpl w:val="F69A2C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6" w15:restartNumberingAfterBreak="0">
    <w:nsid w:val="5BEC3FDE"/>
    <w:multiLevelType w:val="singleLevel"/>
    <w:tmpl w:val="E578D2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8136A78"/>
    <w:multiLevelType w:val="multilevel"/>
    <w:tmpl w:val="1BD4FDA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6F810929"/>
    <w:multiLevelType w:val="hybridMultilevel"/>
    <w:tmpl w:val="305240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AF0663"/>
    <w:multiLevelType w:val="hybridMultilevel"/>
    <w:tmpl w:val="950675B4"/>
    <w:lvl w:ilvl="0" w:tplc="4F364E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FF7330"/>
    <w:multiLevelType w:val="hybridMultilevel"/>
    <w:tmpl w:val="925A1DD0"/>
    <w:lvl w:ilvl="0" w:tplc="A4E2051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5226C51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5"/>
  </w:num>
  <w:num w:numId="5">
    <w:abstractNumId w:val="14"/>
  </w:num>
  <w:num w:numId="6">
    <w:abstractNumId w:val="11"/>
  </w:num>
  <w:num w:numId="7">
    <w:abstractNumId w:val="13"/>
  </w:num>
  <w:num w:numId="8">
    <w:abstractNumId w:val="4"/>
  </w:num>
  <w:num w:numId="9">
    <w:abstractNumId w:val="12"/>
  </w:num>
  <w:num w:numId="10">
    <w:abstractNumId w:val="21"/>
  </w:num>
  <w:num w:numId="11">
    <w:abstractNumId w:val="17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9"/>
  </w:num>
  <w:num w:numId="17">
    <w:abstractNumId w:val="18"/>
  </w:num>
  <w:num w:numId="18">
    <w:abstractNumId w:val="20"/>
  </w:num>
  <w:num w:numId="19">
    <w:abstractNumId w:val="1"/>
  </w:num>
  <w:num w:numId="20">
    <w:abstractNumId w:val="8"/>
  </w:num>
  <w:num w:numId="21">
    <w:abstractNumId w:val="19"/>
  </w:num>
  <w:num w:numId="22">
    <w:abstractNumId w:val="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58"/>
    <w:rsid w:val="00001429"/>
    <w:rsid w:val="00003D6B"/>
    <w:rsid w:val="00012CEA"/>
    <w:rsid w:val="00017126"/>
    <w:rsid w:val="00026037"/>
    <w:rsid w:val="00026D28"/>
    <w:rsid w:val="00033C9E"/>
    <w:rsid w:val="0005008E"/>
    <w:rsid w:val="00051F11"/>
    <w:rsid w:val="00073B54"/>
    <w:rsid w:val="00074954"/>
    <w:rsid w:val="0007652B"/>
    <w:rsid w:val="00083CED"/>
    <w:rsid w:val="00087BDB"/>
    <w:rsid w:val="000A59DD"/>
    <w:rsid w:val="000A67C3"/>
    <w:rsid w:val="000B4F66"/>
    <w:rsid w:val="000C63A1"/>
    <w:rsid w:val="000D7B1A"/>
    <w:rsid w:val="000E3D44"/>
    <w:rsid w:val="000F17AB"/>
    <w:rsid w:val="000F1C7D"/>
    <w:rsid w:val="000F680E"/>
    <w:rsid w:val="001006BE"/>
    <w:rsid w:val="0010075A"/>
    <w:rsid w:val="0010077B"/>
    <w:rsid w:val="00102170"/>
    <w:rsid w:val="0010661A"/>
    <w:rsid w:val="00121A13"/>
    <w:rsid w:val="001317B4"/>
    <w:rsid w:val="00144BA4"/>
    <w:rsid w:val="00153302"/>
    <w:rsid w:val="001617D1"/>
    <w:rsid w:val="00170AD5"/>
    <w:rsid w:val="00190B58"/>
    <w:rsid w:val="0019525F"/>
    <w:rsid w:val="00195417"/>
    <w:rsid w:val="001B0710"/>
    <w:rsid w:val="001B0761"/>
    <w:rsid w:val="001B2854"/>
    <w:rsid w:val="001B4C5F"/>
    <w:rsid w:val="001B74C1"/>
    <w:rsid w:val="001D0C82"/>
    <w:rsid w:val="001D2203"/>
    <w:rsid w:val="001D70DD"/>
    <w:rsid w:val="001F44BF"/>
    <w:rsid w:val="001F4B66"/>
    <w:rsid w:val="001F7659"/>
    <w:rsid w:val="0020262D"/>
    <w:rsid w:val="00202C9D"/>
    <w:rsid w:val="00207B63"/>
    <w:rsid w:val="002353AB"/>
    <w:rsid w:val="00236DE0"/>
    <w:rsid w:val="002451BF"/>
    <w:rsid w:val="002540A6"/>
    <w:rsid w:val="0025684E"/>
    <w:rsid w:val="0026409F"/>
    <w:rsid w:val="002705F9"/>
    <w:rsid w:val="00291292"/>
    <w:rsid w:val="002A6CD7"/>
    <w:rsid w:val="002C1F68"/>
    <w:rsid w:val="002E45C9"/>
    <w:rsid w:val="002E75CF"/>
    <w:rsid w:val="00315A6B"/>
    <w:rsid w:val="00322BFC"/>
    <w:rsid w:val="003255F3"/>
    <w:rsid w:val="0033210F"/>
    <w:rsid w:val="0033397B"/>
    <w:rsid w:val="003406F1"/>
    <w:rsid w:val="003422A7"/>
    <w:rsid w:val="003525C9"/>
    <w:rsid w:val="0035298C"/>
    <w:rsid w:val="003542F0"/>
    <w:rsid w:val="00366DB9"/>
    <w:rsid w:val="0037191D"/>
    <w:rsid w:val="00374702"/>
    <w:rsid w:val="00375A7E"/>
    <w:rsid w:val="00384040"/>
    <w:rsid w:val="00395E07"/>
    <w:rsid w:val="003A33B7"/>
    <w:rsid w:val="003A3FE7"/>
    <w:rsid w:val="003E05C1"/>
    <w:rsid w:val="003E1A2F"/>
    <w:rsid w:val="003E24B2"/>
    <w:rsid w:val="004038F6"/>
    <w:rsid w:val="004177DD"/>
    <w:rsid w:val="004179A6"/>
    <w:rsid w:val="00427088"/>
    <w:rsid w:val="00427E6A"/>
    <w:rsid w:val="0043129D"/>
    <w:rsid w:val="00433A66"/>
    <w:rsid w:val="00482D98"/>
    <w:rsid w:val="00482EA7"/>
    <w:rsid w:val="00485E3F"/>
    <w:rsid w:val="00492A2A"/>
    <w:rsid w:val="004A1F9E"/>
    <w:rsid w:val="004A67E0"/>
    <w:rsid w:val="004A7C90"/>
    <w:rsid w:val="004C22BD"/>
    <w:rsid w:val="004D2F3A"/>
    <w:rsid w:val="004E18A8"/>
    <w:rsid w:val="004E2A9D"/>
    <w:rsid w:val="004E3962"/>
    <w:rsid w:val="004E5EB7"/>
    <w:rsid w:val="00515357"/>
    <w:rsid w:val="00516116"/>
    <w:rsid w:val="00527451"/>
    <w:rsid w:val="00537E4F"/>
    <w:rsid w:val="00555266"/>
    <w:rsid w:val="00557354"/>
    <w:rsid w:val="00560855"/>
    <w:rsid w:val="005608EA"/>
    <w:rsid w:val="00564FD2"/>
    <w:rsid w:val="00575C2C"/>
    <w:rsid w:val="005B4F1B"/>
    <w:rsid w:val="005D4AD7"/>
    <w:rsid w:val="005E44DA"/>
    <w:rsid w:val="005E69D9"/>
    <w:rsid w:val="005F382D"/>
    <w:rsid w:val="005F461D"/>
    <w:rsid w:val="006278A4"/>
    <w:rsid w:val="00627B74"/>
    <w:rsid w:val="00630524"/>
    <w:rsid w:val="0063054B"/>
    <w:rsid w:val="00661962"/>
    <w:rsid w:val="0067756D"/>
    <w:rsid w:val="00690647"/>
    <w:rsid w:val="006A616A"/>
    <w:rsid w:val="006B201C"/>
    <w:rsid w:val="006D5936"/>
    <w:rsid w:val="006E1749"/>
    <w:rsid w:val="006E2B7D"/>
    <w:rsid w:val="006F5558"/>
    <w:rsid w:val="007000F0"/>
    <w:rsid w:val="00710E36"/>
    <w:rsid w:val="00716A85"/>
    <w:rsid w:val="007252C4"/>
    <w:rsid w:val="00725F6C"/>
    <w:rsid w:val="00726A3B"/>
    <w:rsid w:val="00730E66"/>
    <w:rsid w:val="007336FA"/>
    <w:rsid w:val="00736C84"/>
    <w:rsid w:val="00741FF5"/>
    <w:rsid w:val="007528AD"/>
    <w:rsid w:val="0076461B"/>
    <w:rsid w:val="00766FB1"/>
    <w:rsid w:val="007726DC"/>
    <w:rsid w:val="007806BC"/>
    <w:rsid w:val="00783191"/>
    <w:rsid w:val="007916A2"/>
    <w:rsid w:val="00796D04"/>
    <w:rsid w:val="00796DF8"/>
    <w:rsid w:val="007A1880"/>
    <w:rsid w:val="007A6E9E"/>
    <w:rsid w:val="007B2ABC"/>
    <w:rsid w:val="007D6177"/>
    <w:rsid w:val="007D63A3"/>
    <w:rsid w:val="007F52F8"/>
    <w:rsid w:val="007F7890"/>
    <w:rsid w:val="00802D8B"/>
    <w:rsid w:val="00804E35"/>
    <w:rsid w:val="00823E7F"/>
    <w:rsid w:val="00842AFC"/>
    <w:rsid w:val="00850C75"/>
    <w:rsid w:val="008805AB"/>
    <w:rsid w:val="00880AC0"/>
    <w:rsid w:val="00881191"/>
    <w:rsid w:val="00881373"/>
    <w:rsid w:val="008873E7"/>
    <w:rsid w:val="008907DC"/>
    <w:rsid w:val="008960D1"/>
    <w:rsid w:val="008A3A41"/>
    <w:rsid w:val="008A51EB"/>
    <w:rsid w:val="008C27BE"/>
    <w:rsid w:val="008D6D79"/>
    <w:rsid w:val="008D6FEE"/>
    <w:rsid w:val="00901AFD"/>
    <w:rsid w:val="00906B37"/>
    <w:rsid w:val="00917F4F"/>
    <w:rsid w:val="00920ED4"/>
    <w:rsid w:val="00926069"/>
    <w:rsid w:val="00926558"/>
    <w:rsid w:val="00927AB4"/>
    <w:rsid w:val="00930098"/>
    <w:rsid w:val="009426F4"/>
    <w:rsid w:val="009630B9"/>
    <w:rsid w:val="00971BCB"/>
    <w:rsid w:val="00973FC8"/>
    <w:rsid w:val="009819A5"/>
    <w:rsid w:val="009868CD"/>
    <w:rsid w:val="00997669"/>
    <w:rsid w:val="009A1531"/>
    <w:rsid w:val="009A32B4"/>
    <w:rsid w:val="009B54B9"/>
    <w:rsid w:val="009B6480"/>
    <w:rsid w:val="009C0192"/>
    <w:rsid w:val="009D0E1E"/>
    <w:rsid w:val="009E026E"/>
    <w:rsid w:val="009E1BDF"/>
    <w:rsid w:val="009F2809"/>
    <w:rsid w:val="009F2826"/>
    <w:rsid w:val="00A007F7"/>
    <w:rsid w:val="00A11DE1"/>
    <w:rsid w:val="00A1230C"/>
    <w:rsid w:val="00A14EB4"/>
    <w:rsid w:val="00A542B6"/>
    <w:rsid w:val="00A565F0"/>
    <w:rsid w:val="00AA3C2A"/>
    <w:rsid w:val="00AB1CFD"/>
    <w:rsid w:val="00AE7D18"/>
    <w:rsid w:val="00AF413F"/>
    <w:rsid w:val="00B048DD"/>
    <w:rsid w:val="00B13AC0"/>
    <w:rsid w:val="00B1742A"/>
    <w:rsid w:val="00B316AC"/>
    <w:rsid w:val="00B32E94"/>
    <w:rsid w:val="00B418D0"/>
    <w:rsid w:val="00B41A26"/>
    <w:rsid w:val="00B51389"/>
    <w:rsid w:val="00B70AE0"/>
    <w:rsid w:val="00B82C7F"/>
    <w:rsid w:val="00B9167F"/>
    <w:rsid w:val="00B91F40"/>
    <w:rsid w:val="00B932C3"/>
    <w:rsid w:val="00B96946"/>
    <w:rsid w:val="00B96A9C"/>
    <w:rsid w:val="00BA3EED"/>
    <w:rsid w:val="00BB190C"/>
    <w:rsid w:val="00BC36B2"/>
    <w:rsid w:val="00BE6A46"/>
    <w:rsid w:val="00C02885"/>
    <w:rsid w:val="00C1248E"/>
    <w:rsid w:val="00C15080"/>
    <w:rsid w:val="00C3496E"/>
    <w:rsid w:val="00C442BC"/>
    <w:rsid w:val="00C523AB"/>
    <w:rsid w:val="00C631BD"/>
    <w:rsid w:val="00C6461F"/>
    <w:rsid w:val="00C714F0"/>
    <w:rsid w:val="00C754D9"/>
    <w:rsid w:val="00C80143"/>
    <w:rsid w:val="00C93EA3"/>
    <w:rsid w:val="00C94E07"/>
    <w:rsid w:val="00CB08F3"/>
    <w:rsid w:val="00CC2EA3"/>
    <w:rsid w:val="00CC53FD"/>
    <w:rsid w:val="00CC550E"/>
    <w:rsid w:val="00CD7686"/>
    <w:rsid w:val="00CE0ED6"/>
    <w:rsid w:val="00D036F4"/>
    <w:rsid w:val="00D13AB1"/>
    <w:rsid w:val="00D26E56"/>
    <w:rsid w:val="00D35E43"/>
    <w:rsid w:val="00D365EE"/>
    <w:rsid w:val="00D36CF8"/>
    <w:rsid w:val="00D37D7F"/>
    <w:rsid w:val="00D4144D"/>
    <w:rsid w:val="00D46CB5"/>
    <w:rsid w:val="00D52EB7"/>
    <w:rsid w:val="00D66133"/>
    <w:rsid w:val="00D7288B"/>
    <w:rsid w:val="00D81BBF"/>
    <w:rsid w:val="00DA1D51"/>
    <w:rsid w:val="00DA4FFF"/>
    <w:rsid w:val="00DC5AF9"/>
    <w:rsid w:val="00DD640A"/>
    <w:rsid w:val="00DE2340"/>
    <w:rsid w:val="00DE38CC"/>
    <w:rsid w:val="00DF4F4E"/>
    <w:rsid w:val="00E03441"/>
    <w:rsid w:val="00E0557B"/>
    <w:rsid w:val="00E07B74"/>
    <w:rsid w:val="00E1278E"/>
    <w:rsid w:val="00E30E5D"/>
    <w:rsid w:val="00E40EAB"/>
    <w:rsid w:val="00E43E7D"/>
    <w:rsid w:val="00E55F80"/>
    <w:rsid w:val="00E655EF"/>
    <w:rsid w:val="00E836DE"/>
    <w:rsid w:val="00E83FA5"/>
    <w:rsid w:val="00E9345D"/>
    <w:rsid w:val="00EA597A"/>
    <w:rsid w:val="00EC28DF"/>
    <w:rsid w:val="00ED133B"/>
    <w:rsid w:val="00EE231A"/>
    <w:rsid w:val="00EE27E2"/>
    <w:rsid w:val="00EE3459"/>
    <w:rsid w:val="00EE52EB"/>
    <w:rsid w:val="00EE7A28"/>
    <w:rsid w:val="00EE7B60"/>
    <w:rsid w:val="00EF5C20"/>
    <w:rsid w:val="00F023BB"/>
    <w:rsid w:val="00F22103"/>
    <w:rsid w:val="00F25D04"/>
    <w:rsid w:val="00F46175"/>
    <w:rsid w:val="00F511DA"/>
    <w:rsid w:val="00F53BEC"/>
    <w:rsid w:val="00F561D9"/>
    <w:rsid w:val="00F57BE2"/>
    <w:rsid w:val="00F647E5"/>
    <w:rsid w:val="00F65724"/>
    <w:rsid w:val="00F67875"/>
    <w:rsid w:val="00F75B3E"/>
    <w:rsid w:val="00F75BD7"/>
    <w:rsid w:val="00F83D6A"/>
    <w:rsid w:val="00FA2219"/>
    <w:rsid w:val="00FB5F0E"/>
    <w:rsid w:val="00FC1345"/>
    <w:rsid w:val="00FC63F3"/>
    <w:rsid w:val="00FC737F"/>
    <w:rsid w:val="00FD13B5"/>
    <w:rsid w:val="00FF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5C25F6"/>
  <w15:docId w15:val="{2E9D55BC-2368-46A0-BECD-B5AEAC83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23E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81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rsid w:val="00802D8B"/>
    <w:pPr>
      <w:ind w:left="360"/>
    </w:pPr>
    <w:rPr>
      <w:snapToGrid w:val="0"/>
      <w:sz w:val="24"/>
    </w:rPr>
  </w:style>
  <w:style w:type="paragraph" w:styleId="BalloonText">
    <w:name w:val="Balloon Text"/>
    <w:basedOn w:val="Normal"/>
    <w:semiHidden/>
    <w:rsid w:val="00802D8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C550E"/>
    <w:rPr>
      <w:color w:val="0000FF"/>
      <w:u w:val="single"/>
    </w:rPr>
  </w:style>
  <w:style w:type="paragraph" w:customStyle="1" w:styleId="1">
    <w:name w:val="1"/>
    <w:basedOn w:val="Normal"/>
    <w:rsid w:val="006D5936"/>
    <w:rPr>
      <w:rFonts w:ascii="Verdana" w:hAnsi="Verdana" w:cs="Verdana"/>
    </w:rPr>
  </w:style>
  <w:style w:type="character" w:styleId="FollowedHyperlink">
    <w:name w:val="FollowedHyperlink"/>
    <w:uiPriority w:val="99"/>
    <w:rsid w:val="00375A7E"/>
    <w:rPr>
      <w:color w:val="800080"/>
      <w:u w:val="single"/>
    </w:rPr>
  </w:style>
  <w:style w:type="character" w:customStyle="1" w:styleId="HeaderChar">
    <w:name w:val="Header Char"/>
    <w:link w:val="Header"/>
    <w:rsid w:val="008D6FEE"/>
  </w:style>
  <w:style w:type="character" w:styleId="PlaceholderText">
    <w:name w:val="Placeholder Text"/>
    <w:basedOn w:val="DefaultParagraphFont"/>
    <w:uiPriority w:val="99"/>
    <w:semiHidden/>
    <w:rsid w:val="00207B63"/>
    <w:rPr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026D28"/>
    <w:pPr>
      <w:ind w:left="720"/>
    </w:pPr>
    <w:rPr>
      <w:rFonts w:eastAsia="Calibri"/>
      <w:lang w:val="es-PA" w:eastAsia="es-PA"/>
    </w:rPr>
  </w:style>
  <w:style w:type="paragraph" w:customStyle="1" w:styleId="BankNormal">
    <w:name w:val="BankNormal"/>
    <w:basedOn w:val="Normal"/>
    <w:link w:val="BankNormalChar"/>
    <w:rsid w:val="00026D28"/>
    <w:pPr>
      <w:spacing w:after="240"/>
    </w:pPr>
    <w:rPr>
      <w:sz w:val="24"/>
    </w:rPr>
  </w:style>
  <w:style w:type="character" w:styleId="FootnoteReference">
    <w:name w:val="footnote reference"/>
    <w:rsid w:val="00026D2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26D28"/>
  </w:style>
  <w:style w:type="character" w:customStyle="1" w:styleId="FootnoteTextChar">
    <w:name w:val="Footnote Text Char"/>
    <w:basedOn w:val="DefaultParagraphFont"/>
    <w:link w:val="FootnoteText"/>
    <w:uiPriority w:val="99"/>
    <w:rsid w:val="00026D28"/>
  </w:style>
  <w:style w:type="character" w:styleId="Strong">
    <w:name w:val="Strong"/>
    <w:uiPriority w:val="22"/>
    <w:qFormat/>
    <w:rsid w:val="00850C75"/>
    <w:rPr>
      <w:b/>
      <w:bCs/>
    </w:rPr>
  </w:style>
  <w:style w:type="paragraph" w:styleId="ListParagraph">
    <w:name w:val="List Paragraph"/>
    <w:basedOn w:val="Normal"/>
    <w:link w:val="ListParagraphChar"/>
    <w:uiPriority w:val="1"/>
    <w:qFormat/>
    <w:rsid w:val="00850C7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981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BodyTextIndent2">
    <w:name w:val="Body Text Indent 2"/>
    <w:basedOn w:val="Normal"/>
    <w:link w:val="BodyTextIndent2Char"/>
    <w:rsid w:val="009819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819A5"/>
  </w:style>
  <w:style w:type="paragraph" w:styleId="BlockText">
    <w:name w:val="Block Text"/>
    <w:basedOn w:val="Normal"/>
    <w:unhideWhenUsed/>
    <w:rsid w:val="009819A5"/>
    <w:pPr>
      <w:ind w:left="1008" w:right="-576" w:hanging="720"/>
      <w:jc w:val="both"/>
      <w:outlineLvl w:val="0"/>
    </w:pPr>
  </w:style>
  <w:style w:type="paragraph" w:customStyle="1" w:styleId="Default">
    <w:name w:val="Default"/>
    <w:rsid w:val="00102170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3E7F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semiHidden/>
    <w:rsid w:val="00823E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semiHidden/>
    <w:unhideWhenUsed/>
    <w:rsid w:val="004312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129D"/>
  </w:style>
  <w:style w:type="character" w:customStyle="1" w:styleId="CommentTextChar">
    <w:name w:val="Comment Text Char"/>
    <w:basedOn w:val="DefaultParagraphFont"/>
    <w:link w:val="CommentText"/>
    <w:semiHidden/>
    <w:rsid w:val="0043129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1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129D"/>
    <w:rPr>
      <w:b/>
      <w:bCs/>
    </w:rPr>
  </w:style>
  <w:style w:type="paragraph" w:styleId="Revision">
    <w:name w:val="Revision"/>
    <w:hidden/>
    <w:uiPriority w:val="99"/>
    <w:semiHidden/>
    <w:rsid w:val="00D36CF8"/>
  </w:style>
  <w:style w:type="character" w:customStyle="1" w:styleId="redcolor">
    <w:name w:val="redcolor"/>
    <w:basedOn w:val="DefaultParagraphFont"/>
    <w:rsid w:val="00C93EA3"/>
  </w:style>
  <w:style w:type="character" w:styleId="UnresolvedMention">
    <w:name w:val="Unresolved Mention"/>
    <w:basedOn w:val="DefaultParagraphFont"/>
    <w:uiPriority w:val="99"/>
    <w:semiHidden/>
    <w:unhideWhenUsed/>
    <w:rsid w:val="00427088"/>
    <w:rPr>
      <w:color w:val="808080"/>
      <w:shd w:val="clear" w:color="auto" w:fill="E6E6E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46175"/>
    <w:rPr>
      <w:kern w:val="28"/>
      <w:sz w:val="22"/>
      <w:szCs w:val="24"/>
    </w:rPr>
  </w:style>
  <w:style w:type="paragraph" w:styleId="ListBullet2">
    <w:name w:val="List Bullet 2"/>
    <w:basedOn w:val="Normal"/>
    <w:unhideWhenUsed/>
    <w:qFormat/>
    <w:rsid w:val="00F57BE2"/>
    <w:pPr>
      <w:widowControl w:val="0"/>
      <w:numPr>
        <w:numId w:val="23"/>
      </w:numPr>
      <w:overflowPunct w:val="0"/>
      <w:adjustRightInd w:val="0"/>
      <w:spacing w:line="264" w:lineRule="auto"/>
    </w:pPr>
    <w:rPr>
      <w:rFonts w:ascii="Tw Cen MT" w:eastAsia="Tw Cen MT" w:hAnsi="Tw Cen MT"/>
      <w:color w:val="94B6D2"/>
      <w:kern w:val="28"/>
      <w:sz w:val="23"/>
      <w:szCs w:val="24"/>
      <w:lang w:eastAsia="ja-JP"/>
    </w:rPr>
  </w:style>
  <w:style w:type="character" w:customStyle="1" w:styleId="BankNormalChar">
    <w:name w:val="BankNormal Char"/>
    <w:basedOn w:val="DefaultParagraphFont"/>
    <w:link w:val="BankNormal"/>
    <w:rsid w:val="00F22103"/>
    <w:rPr>
      <w:sz w:val="24"/>
    </w:rPr>
  </w:style>
  <w:style w:type="paragraph" w:customStyle="1" w:styleId="TableParagraph">
    <w:name w:val="Table Paragraph"/>
    <w:basedOn w:val="Normal"/>
    <w:uiPriority w:val="1"/>
    <w:qFormat/>
    <w:rsid w:val="00F22103"/>
    <w:pPr>
      <w:widowControl w:val="0"/>
      <w:autoSpaceDE w:val="0"/>
      <w:autoSpaceDN w:val="0"/>
    </w:pPr>
    <w:rPr>
      <w:rFonts w:ascii="Arial Black" w:eastAsia="Arial Black" w:hAnsi="Arial Black" w:cs="Arial Black"/>
      <w:sz w:val="22"/>
      <w:szCs w:val="22"/>
      <w:lang w:bidi="en-US"/>
    </w:rPr>
  </w:style>
  <w:style w:type="paragraph" w:customStyle="1" w:styleId="msonormal0">
    <w:name w:val="msonormal"/>
    <w:basedOn w:val="Normal"/>
    <w:rsid w:val="00087BDB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Normal"/>
    <w:rsid w:val="00087BDB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"/>
    <w:rsid w:val="00087BD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1">
    <w:name w:val="xl81"/>
    <w:basedOn w:val="Normal"/>
    <w:rsid w:val="00087B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Normal"/>
    <w:rsid w:val="00087B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Normal"/>
    <w:rsid w:val="00087B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4">
    <w:name w:val="xl84"/>
    <w:basedOn w:val="Normal"/>
    <w:rsid w:val="00087B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Normal"/>
    <w:rsid w:val="00087B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Normal"/>
    <w:rsid w:val="00087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Normal"/>
    <w:rsid w:val="00087BDB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Normal"/>
    <w:rsid w:val="00087BDB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Normal"/>
    <w:rsid w:val="00087BD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Normal"/>
    <w:rsid w:val="00087BDB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Normal"/>
    <w:rsid w:val="00087BDB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Normal"/>
    <w:rsid w:val="00087BD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Normal"/>
    <w:rsid w:val="00087BD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Normal"/>
    <w:rsid w:val="00087BD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Normal"/>
    <w:rsid w:val="00087BD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Normal"/>
    <w:rsid w:val="00087B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Normal"/>
    <w:rsid w:val="00087BD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Normal"/>
    <w:rsid w:val="00087BD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Normal"/>
    <w:rsid w:val="00087BD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Normal"/>
    <w:rsid w:val="00087BD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Normal"/>
    <w:rsid w:val="00087BD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Normal"/>
    <w:rsid w:val="00087BD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Normal"/>
    <w:rsid w:val="00087BD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Normal"/>
    <w:rsid w:val="00087BDB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5">
    <w:name w:val="xl105"/>
    <w:basedOn w:val="Normal"/>
    <w:rsid w:val="00087BD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Normal"/>
    <w:rsid w:val="00087B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7">
    <w:name w:val="xl107"/>
    <w:basedOn w:val="Normal"/>
    <w:rsid w:val="00087BD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Normal"/>
    <w:rsid w:val="00087BDB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Normal"/>
    <w:rsid w:val="00087BDB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Normal"/>
    <w:rsid w:val="00087BDB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Normal"/>
    <w:rsid w:val="00087BDB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Normal"/>
    <w:rsid w:val="00087BDB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13">
    <w:name w:val="xl113"/>
    <w:basedOn w:val="Normal"/>
    <w:rsid w:val="00087B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Normal"/>
    <w:rsid w:val="00087BDB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5">
    <w:name w:val="xl115"/>
    <w:basedOn w:val="Normal"/>
    <w:rsid w:val="00087BDB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Normal"/>
    <w:rsid w:val="00087BD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7">
    <w:name w:val="xl117"/>
    <w:basedOn w:val="Normal"/>
    <w:rsid w:val="00087BDB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Normal"/>
    <w:rsid w:val="00087BDB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Normal"/>
    <w:rsid w:val="00087BD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0">
    <w:name w:val="xl120"/>
    <w:basedOn w:val="Normal"/>
    <w:rsid w:val="00087BD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1">
    <w:name w:val="xl121"/>
    <w:basedOn w:val="Normal"/>
    <w:rsid w:val="00087BDB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2">
    <w:name w:val="xl122"/>
    <w:basedOn w:val="Normal"/>
    <w:rsid w:val="00087BD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Normal"/>
    <w:rsid w:val="00087B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Normal"/>
    <w:rsid w:val="00087B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Normal"/>
    <w:rsid w:val="00087B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Normal"/>
    <w:rsid w:val="00087B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Normal"/>
    <w:rsid w:val="00087B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Normal"/>
    <w:rsid w:val="00087B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Normal"/>
    <w:rsid w:val="00087B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Normal"/>
    <w:rsid w:val="00087B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1">
    <w:name w:val="xl131"/>
    <w:basedOn w:val="Normal"/>
    <w:rsid w:val="00087B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Normal"/>
    <w:rsid w:val="00087B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Normal"/>
    <w:rsid w:val="00087BD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Normal"/>
    <w:rsid w:val="00087BDB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5">
    <w:name w:val="xl135"/>
    <w:basedOn w:val="Normal"/>
    <w:rsid w:val="00087BDB"/>
    <w:pP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Normal"/>
    <w:rsid w:val="00087BDB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7">
    <w:name w:val="xl137"/>
    <w:basedOn w:val="Normal"/>
    <w:rsid w:val="00087BD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Normal"/>
    <w:rsid w:val="00087BD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9">
    <w:name w:val="xl139"/>
    <w:basedOn w:val="Normal"/>
    <w:rsid w:val="00087BD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Normal"/>
    <w:rsid w:val="00087BD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41">
    <w:name w:val="xl141"/>
    <w:basedOn w:val="Normal"/>
    <w:rsid w:val="00087BD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42">
    <w:name w:val="xl142"/>
    <w:basedOn w:val="Normal"/>
    <w:rsid w:val="00087BD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Normal"/>
    <w:rsid w:val="00087BDB"/>
    <w:pPr>
      <w:pBdr>
        <w:top w:val="single" w:sz="4" w:space="0" w:color="E7E6E6"/>
        <w:left w:val="single" w:sz="4" w:space="0" w:color="E7E6E6"/>
        <w:bottom w:val="single" w:sz="4" w:space="0" w:color="E7E6E6"/>
        <w:right w:val="single" w:sz="4" w:space="0" w:color="E7E6E6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Normal"/>
    <w:rsid w:val="00087BDB"/>
    <w:pPr>
      <w:pBdr>
        <w:top w:val="single" w:sz="4" w:space="0" w:color="E7E6E6"/>
        <w:left w:val="single" w:sz="4" w:space="0" w:color="E7E6E6"/>
        <w:bottom w:val="single" w:sz="4" w:space="0" w:color="E7E6E6"/>
        <w:right w:val="single" w:sz="4" w:space="0" w:color="E7E6E6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Normal"/>
    <w:rsid w:val="00087BDB"/>
    <w:pPr>
      <w:pBdr>
        <w:top w:val="single" w:sz="4" w:space="0" w:color="E7E6E6"/>
        <w:left w:val="single" w:sz="4" w:space="0" w:color="E7E6E6"/>
        <w:bottom w:val="single" w:sz="4" w:space="0" w:color="E7E6E6"/>
        <w:right w:val="single" w:sz="4" w:space="0" w:color="E7E6E6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6">
    <w:name w:val="xl146"/>
    <w:basedOn w:val="Normal"/>
    <w:rsid w:val="00087BDB"/>
    <w:pPr>
      <w:pBdr>
        <w:top w:val="single" w:sz="4" w:space="0" w:color="E7E6E6"/>
        <w:left w:val="single" w:sz="4" w:space="0" w:color="E7E6E6"/>
        <w:bottom w:val="single" w:sz="4" w:space="0" w:color="E7E6E6"/>
        <w:right w:val="single" w:sz="4" w:space="0" w:color="E7E6E6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7">
    <w:name w:val="xl147"/>
    <w:basedOn w:val="Normal"/>
    <w:rsid w:val="00087BDB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8">
    <w:name w:val="xl148"/>
    <w:basedOn w:val="Normal"/>
    <w:rsid w:val="00087B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9">
    <w:name w:val="xl149"/>
    <w:basedOn w:val="Normal"/>
    <w:rsid w:val="00087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Normal"/>
    <w:rsid w:val="00087B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Normal"/>
    <w:rsid w:val="00087B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Normal"/>
    <w:rsid w:val="00087B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3">
    <w:name w:val="xl153"/>
    <w:basedOn w:val="Normal"/>
    <w:rsid w:val="00087B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4">
    <w:name w:val="xl154"/>
    <w:basedOn w:val="Normal"/>
    <w:rsid w:val="00087B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55">
    <w:name w:val="xl155"/>
    <w:basedOn w:val="Normal"/>
    <w:rsid w:val="00087BDB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56">
    <w:name w:val="xl156"/>
    <w:basedOn w:val="Normal"/>
    <w:rsid w:val="00087B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7">
    <w:name w:val="xl157"/>
    <w:basedOn w:val="Normal"/>
    <w:rsid w:val="00087B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8">
    <w:name w:val="xl158"/>
    <w:basedOn w:val="Normal"/>
    <w:rsid w:val="00087BD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9">
    <w:name w:val="xl159"/>
    <w:basedOn w:val="Normal"/>
    <w:rsid w:val="00087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0">
    <w:name w:val="xl160"/>
    <w:basedOn w:val="Normal"/>
    <w:rsid w:val="00087BD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1">
    <w:name w:val="xl161"/>
    <w:basedOn w:val="Normal"/>
    <w:rsid w:val="00087B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2">
    <w:name w:val="xl162"/>
    <w:basedOn w:val="Normal"/>
    <w:rsid w:val="00087B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3">
    <w:name w:val="xl163"/>
    <w:basedOn w:val="Normal"/>
    <w:rsid w:val="00087BDB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4">
    <w:name w:val="xl164"/>
    <w:basedOn w:val="Normal"/>
    <w:rsid w:val="00087BD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5">
    <w:name w:val="xl165"/>
    <w:basedOn w:val="Normal"/>
    <w:rsid w:val="00087B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66">
    <w:name w:val="xl166"/>
    <w:basedOn w:val="Normal"/>
    <w:rsid w:val="00087B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CSMeta2010Field xmlns="http://schemas.microsoft.com/sharepoint/v3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_Publisher xmlns="http://schemas.microsoft.com/sharepoint/v3/fields" xsi:nil="true"/>
    <UNDPPOPPFunctionalArea xmlns="2c6c70a2-c5e4-481b-a272-21e4970279b4" xsi:nil="true"/>
    <TaxCatchAll xmlns="1ed4137b-41b2-488b-8250-6d369ec27664">
      <Value>211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 xsi:nil="true"/>
    <UNDPPublishedDate xmlns="2c6c70a2-c5e4-481b-a272-21e4970279b4">2017-03-29T04:00:00+00:00</UNDPPublishedDate>
    <UndpDocStatus xmlns="1ed4137b-41b2-488b-8250-6d369ec27664">Approved</UndpDocStatus>
    <UNDPSummary xmlns="2c6c70a2-c5e4-481b-a272-21e4970279b4" xsi:nil="true"/>
    <UndpClassificationLevel xmlns="1ed4137b-41b2-488b-8250-6d369ec27664">Internal Use Only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_dlc_DocId xmlns="2c6c70a2-c5e4-481b-a272-21e4970279b4">COUNTRYRBEC-781-125</_dlc_DocId>
    <_dlc_DocIdUrl xmlns="2c6c70a2-c5e4-481b-a272-21e4970279b4">
      <Url>https://intranet.undp.org/country/rbec/md/intra/operations/_layouts/15/DocIdRedir.aspx?ID=COUNTRYRBEC-781-125</Url>
      <Description>COUNTRYRBEC-781-125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DP Document" ma:contentTypeID="0x010100F075C04BA242A84ABD3293E3AD35CDA40088BB1648A505FE4B931ACE48FA27975F" ma:contentTypeVersion="79" ma:contentTypeDescription="" ma:contentTypeScope="" ma:versionID="9f490559afb72e932d5427da60b6bf90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2c6c70a2-c5e4-481b-a272-21e4970279b4" xmlns:ns4="1ed4137b-41b2-488b-8250-6d369ec27664" targetNamespace="http://schemas.microsoft.com/office/2006/metadata/properties" ma:root="true" ma:fieldsID="f1fcf12acb14e1a540f58501fec639a1" ns1:_="" ns2:_="" ns3:_="" ns4:_="">
    <xsd:import namespace="http://schemas.microsoft.com/sharepoint/v3"/>
    <xsd:import namespace="http://schemas.microsoft.com/sharepoint/v3/fields"/>
    <xsd:import namespace="2c6c70a2-c5e4-481b-a272-21e4970279b4"/>
    <xsd:import namespace="1ed4137b-41b2-488b-8250-6d369ec27664"/>
    <xsd:element name="properties">
      <xsd:complexType>
        <xsd:sequence>
          <xsd:element name="documentManagement">
            <xsd:complexType>
              <xsd:all>
                <xsd:element ref="ns3:UNDPSummary" minOccurs="0"/>
                <xsd:element ref="ns2:_Publisher" minOccurs="0"/>
                <xsd:element ref="ns3:UNDPPublishedDate" minOccurs="0"/>
                <xsd:element ref="ns4:UndpClassificationLevel" minOccurs="0"/>
                <xsd:element ref="ns3:UNDPPOPPFunctionalArea" minOccurs="0"/>
                <xsd:element ref="ns4:UndpProjectNo" minOccurs="0"/>
                <xsd:element ref="ns4:UndpDocStatus" minOccurs="0"/>
                <xsd:element ref="ns4:UndpIsTemplate" minOccurs="0"/>
                <xsd:element ref="ns4:UndpOUCode" minOccurs="0"/>
                <xsd:element ref="ns4:UndpDocFormat" minOccurs="0"/>
                <xsd:element ref="ns4:UndpDocID" minOccurs="0"/>
                <xsd:element ref="ns4:TaxCatchAll" minOccurs="0"/>
                <xsd:element ref="ns4:TaxCatchAllLabel" minOccurs="0"/>
                <xsd:element ref="ns4:UndpDocTypeMMTaxHTField0" minOccurs="0"/>
                <xsd:element ref="ns4:UNDPCountryTaxHTField0" minOccurs="0"/>
                <xsd:element ref="ns4:UNDPDocumentCategoryTaxHTField0" minOccurs="0"/>
                <xsd:element ref="ns4:b6db62fdefd74bd188b0c1cc54de5bcf" minOccurs="0"/>
                <xsd:element ref="ns4:UN_x0020_LanguagesTaxHTField0" minOccurs="0"/>
                <xsd:element ref="ns4:c4e2ab2cc9354bbf9064eeb465a566ea" minOccurs="0"/>
                <xsd:element ref="ns4:UNDPFocusAreasTaxHTField0" minOccurs="0"/>
                <xsd:element ref="ns3:_dlc_DocId" minOccurs="0"/>
                <xsd:element ref="ns3:_dlc_DocIdUrl" minOccurs="0"/>
                <xsd:element ref="ns3:_dlc_DocIdPersistId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40" nillable="true" ma:displayName="Classification Status" ma:hidden="true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5" nillable="true" ma:displayName="Publisher" ma:description="The person who published the document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70a2-c5e4-481b-a272-21e4970279b4" elementFormDefault="qualified">
    <xsd:import namespace="http://schemas.microsoft.com/office/2006/documentManagement/types"/>
    <xsd:import namespace="http://schemas.microsoft.com/office/infopath/2007/PartnerControls"/>
    <xsd:element name="UNDPSummary" ma:index="3" nillable="true" ma:displayName="Summary" ma:description="A brief description or summary of the document that will displayed in search results." ma:internalName="UNDPSummary" ma:readOnly="false">
      <xsd:simpleType>
        <xsd:restriction base="dms:Note">
          <xsd:maxLength value="255"/>
        </xsd:restriction>
      </xsd:simpleType>
    </xsd:element>
    <xsd:element name="UNDPPublishedDate" ma:index="6" nillable="true" ma:displayName="Published Date" ma:description="The date the document was published" ma:format="DateOnly" ma:internalName="UNDPPublishedDate" ma:readOnly="false">
      <xsd:simpleType>
        <xsd:restriction base="dms:DateTime"/>
      </xsd:simpleType>
    </xsd:element>
    <xsd:element name="UNDPPOPPFunctionalArea" ma:index="9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_dlc_DocId" ma:index="3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8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15" nillable="true" ma:displayName="Project No" ma:description="If applicable, the Atlas Project Number that this document relates to." ma:internalName="UndpProjectNo">
      <xsd:simpleType>
        <xsd:restriction base="dms:Text">
          <xsd:maxLength value="12"/>
        </xsd:restriction>
      </xsd:simpleType>
    </xsd:element>
    <xsd:element name="UndpDocStatus" ma:index="16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IsTemplate" ma:index="17" nillable="true" ma:displayName="Template" ma:default="No" ma:description="Is this document a template or model upon which other documents should be based?" ma:format="RadioButtons" ma:internalName="UndpIsTemplate">
      <xsd:simpleType>
        <xsd:restriction base="dms:Choice">
          <xsd:enumeration value="Yes"/>
          <xsd:enumeration value="No"/>
        </xsd:restriction>
      </xsd:simpleType>
    </xsd:element>
    <xsd:element name="UndpOUCode" ma:index="18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9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21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description="" ma:hidden="true" ma:list="{14f9afa4-c88b-4736-807a-520ead6bf172}" ma:internalName="TaxCatchAll" ma:showField="CatchAllData" ma:web="2c6c70a2-c5e4-481b-a272-21e497027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14f9afa4-c88b-4736-807a-520ead6bf172}" ma:internalName="TaxCatchAllLabel" ma:readOnly="true" ma:showField="CatchAllDataLabel" ma:web="2c6c70a2-c5e4-481b-a272-21e497027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78839492-c939-4403-a05a-dae1049eff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c1519d5-5462-432c-ac69-cbad312f3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21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1b29302a-a790-4a29-9296-98192bc3cc74" ma:anchorId="ccbed235-bdac-448a-ab80-b4bb62a8ac5c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09BBF-633F-461D-B7D0-BFFC6C0251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147D0F-4C95-417F-B2C9-822BD834EDC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6F278D1-0921-4BC1-96D0-B3ACBBAA731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3A0C3B7-27D0-4553-A7A7-C41CD18B62B7}">
  <ds:schemaRefs>
    <ds:schemaRef ds:uri="http://schemas.microsoft.com/office/2006/metadata/properties"/>
    <ds:schemaRef ds:uri="http://schemas.microsoft.com/office/infopath/2007/PartnerControls"/>
    <ds:schemaRef ds:uri="1ed4137b-41b2-488b-8250-6d369ec27664"/>
    <ds:schemaRef ds:uri="http://schemas.microsoft.com/sharepoint/v3"/>
    <ds:schemaRef ds:uri="http://schemas.microsoft.com/sharepoint/v3/fields"/>
    <ds:schemaRef ds:uri="2c6c70a2-c5e4-481b-a272-21e4970279b4"/>
  </ds:schemaRefs>
</ds:datastoreItem>
</file>

<file path=customXml/itemProps5.xml><?xml version="1.0" encoding="utf-8"?>
<ds:datastoreItem xmlns:ds="http://schemas.openxmlformats.org/officeDocument/2006/customXml" ds:itemID="{89936605-9A8B-402E-A270-6CA64FEAA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2c6c70a2-c5e4-481b-a272-21e4970279b4"/>
    <ds:schemaRef ds:uri="1ed4137b-41b2-488b-8250-6d369ec2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06CD4BC-20D9-4524-9CB9-2C3A4C893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b.Request for Quotation (RfQ)-template</vt:lpstr>
    </vt:vector>
  </TitlesOfParts>
  <Company>UNDP</Company>
  <LinksUpToDate>false</LinksUpToDate>
  <CharactersWithSpaces>4382</CharactersWithSpaces>
  <SharedDoc>false</SharedDoc>
  <HLinks>
    <vt:vector size="24" baseType="variant">
      <vt:variant>
        <vt:i4>2883672</vt:i4>
      </vt:variant>
      <vt:variant>
        <vt:i4>34</vt:i4>
      </vt:variant>
      <vt:variant>
        <vt:i4>0</vt:i4>
      </vt:variant>
      <vt:variant>
        <vt:i4>5</vt:i4>
      </vt:variant>
      <vt:variant>
        <vt:lpwstr>mailto:tenders-Moldova@undp.org</vt:lpwstr>
      </vt:variant>
      <vt:variant>
        <vt:lpwstr/>
      </vt:variant>
      <vt:variant>
        <vt:i4>1638454</vt:i4>
      </vt:variant>
      <vt:variant>
        <vt:i4>31</vt:i4>
      </vt:variant>
      <vt:variant>
        <vt:i4>0</vt:i4>
      </vt:variant>
      <vt:variant>
        <vt:i4>5</vt:i4>
      </vt:variant>
      <vt:variant>
        <vt:lpwstr>mailto:email@addre.ss</vt:lpwstr>
      </vt:variant>
      <vt:variant>
        <vt:lpwstr/>
      </vt:variant>
      <vt:variant>
        <vt:i4>2031695</vt:i4>
      </vt:variant>
      <vt:variant>
        <vt:i4>16</vt:i4>
      </vt:variant>
      <vt:variant>
        <vt:i4>0</vt:i4>
      </vt:variant>
      <vt:variant>
        <vt:i4>5</vt:i4>
      </vt:variant>
      <vt:variant>
        <vt:lpwstr>http://www.undp.org/content/undp/en/home/operations/procurement/how_we_operate.html</vt:lpwstr>
      </vt:variant>
      <vt:variant>
        <vt:lpwstr/>
      </vt:variant>
      <vt:variant>
        <vt:i4>1441833</vt:i4>
      </vt:variant>
      <vt:variant>
        <vt:i4>0</vt:i4>
      </vt:variant>
      <vt:variant>
        <vt:i4>0</vt:i4>
      </vt:variant>
      <vt:variant>
        <vt:i4>5</vt:i4>
      </vt:variant>
      <vt:variant>
        <vt:lpwstr>mailto:registry.astana.kz@undp.org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b.Request for Quotation (RfQ)-template</dc:title>
  <dc:subject/>
  <dc:creator>tsd</dc:creator>
  <cp:lastModifiedBy>Natalia Volcovschi</cp:lastModifiedBy>
  <cp:revision>19</cp:revision>
  <cp:lastPrinted>2019-07-09T09:07:00Z</cp:lastPrinted>
  <dcterms:created xsi:type="dcterms:W3CDTF">2019-07-09T07:57:00Z</dcterms:created>
  <dcterms:modified xsi:type="dcterms:W3CDTF">2019-11-14T08:31:00Z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0x010100F075C04BA242A84ABD3293E3AD35CDA40088BB1648A505FE4B931ACE48FA27975F</vt:lpwstr>
  </property>
  <property fmtid="{D5CDD505-2E9C-101B-9397-08002B2CF9AE}" pid="3" name="_dlc_DocIdItemGuid">
    <vt:lpwstr>76b703fc-9895-4b84-ad44-bc8eac9a49f0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 Languages">
    <vt:lpwstr>211;#English|7f98b732-4b5b-4b70-ba90-a0eff09b5d2d</vt:lpwstr>
  </property>
  <property fmtid="{D5CDD505-2E9C-101B-9397-08002B2CF9AE}" pid="8" name="UndpUnitMM">
    <vt:lpwstr/>
  </property>
  <property fmtid="{D5CDD505-2E9C-101B-9397-08002B2CF9AE}" pid="9" name="eRegFilingCodeMM">
    <vt:lpwstr/>
  </property>
  <property fmtid="{D5CDD505-2E9C-101B-9397-08002B2CF9AE}" pid="10" name="UNDPFocusAreas">
    <vt:lpwstr/>
  </property>
</Properties>
</file>