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245"/>
      </w:tblGrid>
      <w:tr w:rsidR="009415B8" w:rsidRPr="000E0709" w14:paraId="55BEB033" w14:textId="77777777" w:rsidTr="005D02BD">
        <w:tc>
          <w:tcPr>
            <w:tcW w:w="47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7B4783" w14:textId="77777777" w:rsidR="009415B8" w:rsidRPr="000E0709" w:rsidRDefault="009415B8" w:rsidP="005D02B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  <w:p w14:paraId="4F737230" w14:textId="77777777" w:rsidR="009415B8" w:rsidRPr="000E0709" w:rsidRDefault="009415B8" w:rsidP="005D02B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proofErr w:type="gramStart"/>
            <w:r w:rsidRPr="000E0709">
              <w:rPr>
                <w:b/>
                <w:bCs/>
                <w:sz w:val="32"/>
                <w:szCs w:val="32"/>
                <w:lang w:val="en-US"/>
              </w:rPr>
              <w:t>Primaria  or</w:t>
            </w:r>
            <w:proofErr w:type="gramEnd"/>
            <w:r w:rsidRPr="000E0709">
              <w:rPr>
                <w:b/>
                <w:bCs/>
                <w:sz w:val="32"/>
                <w:szCs w:val="32"/>
                <w:lang w:val="en-US"/>
              </w:rPr>
              <w:t>. Ungheni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AF0702F" w14:textId="77777777" w:rsidR="009415B8" w:rsidRPr="000E0709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Formular Nr.7</w:t>
            </w:r>
          </w:p>
          <w:p w14:paraId="150C7F43" w14:textId="77777777" w:rsidR="009415B8" w:rsidRPr="000E0709" w:rsidRDefault="009415B8" w:rsidP="005D02BD">
            <w:pPr>
              <w:tabs>
                <w:tab w:val="left" w:pos="4786"/>
                <w:tab w:val="left" w:pos="10031"/>
              </w:tabs>
              <w:jc w:val="right"/>
              <w:rPr>
                <w:sz w:val="16"/>
                <w:szCs w:val="16"/>
                <w:lang w:val="en-US"/>
              </w:rPr>
            </w:pPr>
            <w:proofErr w:type="spellStart"/>
            <w:r w:rsidRPr="000E0709">
              <w:rPr>
                <w:sz w:val="16"/>
                <w:szCs w:val="16"/>
                <w:lang w:val="en-US"/>
              </w:rPr>
              <w:t>WinСmeta</w:t>
            </w:r>
            <w:proofErr w:type="spellEnd"/>
          </w:p>
          <w:p w14:paraId="1B7AEC0F" w14:textId="77777777" w:rsidR="009415B8" w:rsidRPr="000E0709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0E0709" w14:paraId="7CF821AC" w14:textId="77777777" w:rsidTr="005D02BD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F7A6993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0E0709">
              <w:rPr>
                <w:sz w:val="22"/>
                <w:szCs w:val="22"/>
                <w:lang w:val="en-US"/>
              </w:rPr>
              <w:t>denumirea</w:t>
            </w:r>
            <w:proofErr w:type="spellEnd"/>
            <w:r w:rsidRPr="000E070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0709">
              <w:rPr>
                <w:sz w:val="22"/>
                <w:szCs w:val="22"/>
                <w:lang w:val="en-US"/>
              </w:rPr>
              <w:t>obiectivului</w:t>
            </w:r>
            <w:proofErr w:type="spellEnd"/>
            <w:r w:rsidRPr="000E0709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630E618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5630C675" w14:textId="77777777" w:rsidR="009415B8" w:rsidRPr="000E0709" w:rsidRDefault="009415B8" w:rsidP="009415B8">
      <w:pPr>
        <w:rPr>
          <w:sz w:val="22"/>
          <w:szCs w:val="22"/>
          <w:lang w:val="en-US"/>
        </w:rPr>
      </w:pPr>
    </w:p>
    <w:p w14:paraId="283A63D3" w14:textId="77777777" w:rsidR="009415B8" w:rsidRPr="000E0709" w:rsidRDefault="009415B8" w:rsidP="009415B8">
      <w:pPr>
        <w:rPr>
          <w:sz w:val="22"/>
          <w:szCs w:val="22"/>
          <w:lang w:val="en-US"/>
        </w:rPr>
      </w:pPr>
    </w:p>
    <w:p w14:paraId="63147004" w14:textId="77777777" w:rsidR="009415B8" w:rsidRPr="000E0709" w:rsidRDefault="009415B8" w:rsidP="009415B8">
      <w:pPr>
        <w:jc w:val="center"/>
        <w:rPr>
          <w:sz w:val="24"/>
          <w:szCs w:val="24"/>
          <w:lang w:val="en-US"/>
        </w:rPr>
      </w:pPr>
      <w:proofErr w:type="gramStart"/>
      <w:r w:rsidRPr="000E0709">
        <w:rPr>
          <w:b/>
          <w:bCs/>
          <w:sz w:val="40"/>
          <w:szCs w:val="40"/>
          <w:lang w:val="en-US"/>
        </w:rPr>
        <w:t>DEVIZ  LOCAL</w:t>
      </w:r>
      <w:proofErr w:type="gramEnd"/>
      <w:r w:rsidRPr="000E0709">
        <w:rPr>
          <w:b/>
          <w:bCs/>
          <w:sz w:val="40"/>
          <w:szCs w:val="40"/>
          <w:lang w:val="en-US"/>
        </w:rPr>
        <w:t xml:space="preserve"> № </w:t>
      </w:r>
    </w:p>
    <w:p w14:paraId="221A258B" w14:textId="77777777" w:rsidR="009415B8" w:rsidRPr="000E0709" w:rsidRDefault="009415B8" w:rsidP="009415B8">
      <w:pPr>
        <w:jc w:val="center"/>
        <w:rPr>
          <w:b/>
          <w:bCs/>
          <w:sz w:val="28"/>
          <w:szCs w:val="28"/>
          <w:lang w:val="en-US"/>
        </w:rPr>
      </w:pPr>
      <w:r w:rsidRPr="000E0709">
        <w:rPr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0E0709">
        <w:rPr>
          <w:b/>
          <w:bCs/>
          <w:sz w:val="28"/>
          <w:szCs w:val="28"/>
          <w:lang w:val="en-US"/>
        </w:rPr>
        <w:t>Sistemul</w:t>
      </w:r>
      <w:proofErr w:type="spellEnd"/>
      <w:r w:rsidRPr="000E0709">
        <w:rPr>
          <w:b/>
          <w:bCs/>
          <w:sz w:val="28"/>
          <w:szCs w:val="28"/>
          <w:lang w:val="en-US"/>
        </w:rPr>
        <w:t xml:space="preserve">  </w:t>
      </w:r>
      <w:proofErr w:type="spellStart"/>
      <w:r w:rsidRPr="000E0709">
        <w:rPr>
          <w:b/>
          <w:bCs/>
          <w:sz w:val="28"/>
          <w:szCs w:val="28"/>
          <w:lang w:val="en-US"/>
        </w:rPr>
        <w:t>Supraveghere</w:t>
      </w:r>
      <w:proofErr w:type="spellEnd"/>
      <w:proofErr w:type="gramEnd"/>
      <w:r w:rsidRPr="000E0709">
        <w:rPr>
          <w:b/>
          <w:bCs/>
          <w:sz w:val="28"/>
          <w:szCs w:val="28"/>
          <w:lang w:val="en-US"/>
        </w:rPr>
        <w:t xml:space="preserve">  Video</w:t>
      </w:r>
    </w:p>
    <w:p w14:paraId="601F0209" w14:textId="77777777" w:rsidR="009415B8" w:rsidRPr="000E0709" w:rsidRDefault="009415B8" w:rsidP="009415B8">
      <w:pPr>
        <w:jc w:val="center"/>
        <w:rPr>
          <w:b/>
          <w:bCs/>
          <w:sz w:val="28"/>
          <w:szCs w:val="28"/>
          <w:lang w:val="en-US"/>
        </w:rPr>
      </w:pP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5528"/>
      </w:tblGrid>
      <w:tr w:rsidR="009415B8" w:rsidRPr="000E0709" w14:paraId="6A04EA25" w14:textId="77777777" w:rsidTr="7D5E77E6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9E0A7C" w14:textId="5480209D" w:rsidR="009415B8" w:rsidRPr="000E0709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7D5E77E6">
              <w:rPr>
                <w:b/>
                <w:bCs/>
                <w:sz w:val="22"/>
                <w:szCs w:val="22"/>
                <w:lang w:val="en-US"/>
              </w:rPr>
              <w:t>Valoarea</w:t>
            </w:r>
            <w:proofErr w:type="spellEnd"/>
            <w:r w:rsidRPr="7D5E77E6">
              <w:rPr>
                <w:b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proofErr w:type="gramStart"/>
            <w:r w:rsidRPr="7D5E77E6">
              <w:rPr>
                <w:b/>
                <w:bCs/>
                <w:sz w:val="22"/>
                <w:szCs w:val="22"/>
                <w:lang w:val="en-US"/>
              </w:rPr>
              <w:t>deviz</w:t>
            </w:r>
            <w:proofErr w:type="spellEnd"/>
            <w:r w:rsidRPr="7D5E77E6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r w:rsidR="4B5F9E0C" w:rsidRPr="7D5E77E6">
              <w:rPr>
                <w:b/>
                <w:bCs/>
                <w:sz w:val="22"/>
                <w:szCs w:val="22"/>
                <w:lang w:val="en-US"/>
              </w:rPr>
              <w:t>_</w:t>
            </w:r>
            <w:proofErr w:type="gramEnd"/>
            <w:r w:rsidRPr="7D5E77E6">
              <w:rPr>
                <w:b/>
                <w:bCs/>
                <w:sz w:val="22"/>
                <w:szCs w:val="22"/>
                <w:lang w:val="en-US"/>
              </w:rPr>
              <w:t> </w:t>
            </w:r>
            <w:r w:rsidR="63883249" w:rsidRPr="7D5E77E6">
              <w:rPr>
                <w:b/>
                <w:bCs/>
                <w:sz w:val="22"/>
                <w:szCs w:val="22"/>
                <w:lang w:val="en-US"/>
              </w:rPr>
              <w:t>___</w:t>
            </w:r>
            <w:r w:rsidRPr="7D5E77E6">
              <w:rPr>
                <w:b/>
                <w:bCs/>
                <w:sz w:val="22"/>
                <w:szCs w:val="22"/>
                <w:lang w:val="en-US"/>
              </w:rPr>
              <w:t> </w:t>
            </w:r>
            <w:r w:rsidR="3D2969F5" w:rsidRPr="7D5E77E6">
              <w:rPr>
                <w:b/>
                <w:bCs/>
                <w:sz w:val="22"/>
                <w:szCs w:val="22"/>
                <w:lang w:val="en-US"/>
              </w:rPr>
              <w:t>___</w:t>
            </w:r>
            <w:r w:rsidRPr="7D5E77E6">
              <w:rPr>
                <w:b/>
                <w:bCs/>
                <w:sz w:val="22"/>
                <w:szCs w:val="22"/>
                <w:lang w:val="en-US"/>
              </w:rPr>
              <w:t>,</w:t>
            </w:r>
            <w:r w:rsidR="178D54A6" w:rsidRPr="7D5E77E6">
              <w:rPr>
                <w:b/>
                <w:bCs/>
                <w:sz w:val="22"/>
                <w:szCs w:val="22"/>
                <w:lang w:val="en-US"/>
              </w:rPr>
              <w:t>__</w:t>
            </w:r>
            <w:r w:rsidRPr="7D5E77E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AA0329">
              <w:rPr>
                <w:b/>
                <w:bCs/>
                <w:sz w:val="22"/>
                <w:szCs w:val="22"/>
                <w:lang w:val="en-US"/>
              </w:rPr>
              <w:t>USD</w:t>
            </w:r>
          </w:p>
        </w:tc>
      </w:tr>
    </w:tbl>
    <w:p w14:paraId="599788FF" w14:textId="77777777" w:rsidR="009415B8" w:rsidRPr="000E0709" w:rsidRDefault="009415B8" w:rsidP="009415B8">
      <w:pPr>
        <w:rPr>
          <w:sz w:val="24"/>
          <w:szCs w:val="24"/>
          <w:lang w:val="en-US"/>
        </w:rPr>
      </w:pPr>
      <w:r w:rsidRPr="000E0709">
        <w:rPr>
          <w:sz w:val="24"/>
          <w:szCs w:val="24"/>
          <w:lang w:val="ro-RO"/>
        </w:rPr>
        <w:t>I</w:t>
      </w:r>
      <w:proofErr w:type="spellStart"/>
      <w:r w:rsidRPr="000E0709">
        <w:rPr>
          <w:sz w:val="24"/>
          <w:szCs w:val="24"/>
          <w:lang w:val="en-US"/>
        </w:rPr>
        <w:t>ntocmit</w:t>
      </w:r>
      <w:proofErr w:type="spellEnd"/>
      <w:r w:rsidRPr="000E0709">
        <w:rPr>
          <w:sz w:val="24"/>
          <w:szCs w:val="24"/>
          <w:lang w:val="en-US"/>
        </w:rPr>
        <w:t xml:space="preserve"> in </w:t>
      </w:r>
      <w:proofErr w:type="spellStart"/>
      <w:r w:rsidRPr="000E0709">
        <w:rPr>
          <w:sz w:val="24"/>
          <w:szCs w:val="24"/>
          <w:lang w:val="en-US"/>
        </w:rPr>
        <w:t>preţuri</w:t>
      </w:r>
      <w:proofErr w:type="spellEnd"/>
      <w:r w:rsidRPr="000E0709">
        <w:rPr>
          <w:sz w:val="24"/>
          <w:szCs w:val="24"/>
          <w:lang w:val="en-US"/>
        </w:rPr>
        <w:t xml:space="preserve">  </w:t>
      </w:r>
      <w:proofErr w:type="spellStart"/>
      <w:r w:rsidRPr="000E0709">
        <w:rPr>
          <w:sz w:val="24"/>
          <w:szCs w:val="24"/>
          <w:lang w:val="en-US"/>
        </w:rPr>
        <w:t>curente</w:t>
      </w:r>
      <w:proofErr w:type="spellEnd"/>
      <w:r w:rsidRPr="000E0709">
        <w:rPr>
          <w:sz w:val="24"/>
          <w:szCs w:val="24"/>
          <w:lang w:val="en-US"/>
        </w:rPr>
        <w:t xml:space="preserve"> 19.07.2023</w:t>
      </w: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1276"/>
        <w:gridCol w:w="3776"/>
        <w:gridCol w:w="900"/>
        <w:gridCol w:w="1260"/>
        <w:gridCol w:w="1260"/>
        <w:gridCol w:w="1309"/>
      </w:tblGrid>
      <w:tr w:rsidR="009415B8" w:rsidRPr="000E0709" w14:paraId="05C87423" w14:textId="77777777" w:rsidTr="00742E8A">
        <w:trPr>
          <w:cantSplit/>
          <w:trHeight w:val="314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256F8CA2" w14:textId="77777777" w:rsidR="009415B8" w:rsidRPr="000E0709" w:rsidRDefault="009415B8" w:rsidP="005D02BD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№</w:t>
            </w:r>
          </w:p>
          <w:p w14:paraId="4372EF34" w14:textId="77777777" w:rsidR="009415B8" w:rsidRPr="000E0709" w:rsidRDefault="009415B8" w:rsidP="005D02BD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0E0709">
              <w:rPr>
                <w:sz w:val="22"/>
                <w:szCs w:val="22"/>
                <w:lang w:val="en-US"/>
              </w:rPr>
              <w:t>crt</w:t>
            </w:r>
            <w:proofErr w:type="spellEnd"/>
            <w:r w:rsidRPr="000E0709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2B4F7B41" w14:textId="77777777" w:rsidR="009415B8" w:rsidRPr="000E0709" w:rsidRDefault="009415B8" w:rsidP="005D02BD">
            <w:pPr>
              <w:ind w:left="-120" w:right="-108"/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ro-RO"/>
              </w:rPr>
              <w:t>Simbol</w:t>
            </w:r>
            <w:r w:rsidRPr="000E0709">
              <w:rPr>
                <w:sz w:val="22"/>
                <w:szCs w:val="22"/>
                <w:lang w:val="en-US"/>
              </w:rPr>
              <w:t xml:space="preserve"> </w:t>
            </w:r>
            <w:r w:rsidRPr="000E0709">
              <w:rPr>
                <w:sz w:val="22"/>
                <w:szCs w:val="22"/>
                <w:lang w:val="ro-RO"/>
              </w:rPr>
              <w:t>norme</w:t>
            </w:r>
            <w:r w:rsidRPr="000E0709">
              <w:rPr>
                <w:sz w:val="22"/>
                <w:szCs w:val="22"/>
                <w:lang w:val="en-US"/>
              </w:rPr>
              <w:t xml:space="preserve"> </w:t>
            </w:r>
            <w:r w:rsidRPr="000E0709">
              <w:rPr>
                <w:sz w:val="22"/>
                <w:szCs w:val="22"/>
                <w:lang w:val="ro-RO"/>
              </w:rPr>
              <w:t xml:space="preserve">şi Cod </w:t>
            </w:r>
            <w:r w:rsidRPr="000E0709">
              <w:rPr>
                <w:sz w:val="22"/>
                <w:szCs w:val="22"/>
                <w:lang w:val="en-US"/>
              </w:rPr>
              <w:t xml:space="preserve"> </w:t>
            </w:r>
            <w:r w:rsidRPr="000E0709">
              <w:rPr>
                <w:sz w:val="22"/>
                <w:szCs w:val="22"/>
                <w:lang w:val="ro-RO"/>
              </w:rPr>
              <w:t>resurse</w:t>
            </w:r>
          </w:p>
        </w:tc>
        <w:tc>
          <w:tcPr>
            <w:tcW w:w="37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23382C87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ro-RO"/>
              </w:rPr>
            </w:pPr>
          </w:p>
          <w:p w14:paraId="3D110E8F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ro-RO"/>
              </w:rPr>
              <w:t>Lucrări şi cheltuieli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526863C8" w14:textId="77777777" w:rsidR="009415B8" w:rsidRPr="000E0709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ro-RO"/>
              </w:rPr>
            </w:pPr>
          </w:p>
          <w:p w14:paraId="09C8D5B6" w14:textId="77777777" w:rsidR="009415B8" w:rsidRPr="000E0709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ro-RO"/>
              </w:rPr>
              <w:t>U.M.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78BB69BA" w14:textId="77777777" w:rsidR="009415B8" w:rsidRPr="000E0709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ro-RO"/>
              </w:rPr>
              <w:t>Cantitate conform datelor din proiect</w:t>
            </w:r>
          </w:p>
        </w:tc>
        <w:tc>
          <w:tcPr>
            <w:tcW w:w="2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8D3F0C4" w14:textId="161721DC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0E0709">
              <w:rPr>
                <w:sz w:val="22"/>
                <w:szCs w:val="22"/>
                <w:lang w:val="en-US"/>
              </w:rPr>
              <w:t>Valoarea</w:t>
            </w:r>
            <w:proofErr w:type="spellEnd"/>
            <w:r w:rsidRPr="000E0709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E0709">
              <w:rPr>
                <w:sz w:val="22"/>
                <w:szCs w:val="22"/>
                <w:lang w:val="en-US"/>
              </w:rPr>
              <w:t>deviz</w:t>
            </w:r>
            <w:proofErr w:type="spellEnd"/>
            <w:r w:rsidRPr="000E0709">
              <w:rPr>
                <w:sz w:val="22"/>
                <w:szCs w:val="22"/>
                <w:lang w:val="en-US"/>
              </w:rPr>
              <w:t xml:space="preserve">, </w:t>
            </w:r>
            <w:r w:rsidR="00AA0329">
              <w:rPr>
                <w:sz w:val="22"/>
                <w:szCs w:val="22"/>
                <w:lang w:val="en-US"/>
              </w:rPr>
              <w:t>USD</w:t>
            </w:r>
          </w:p>
        </w:tc>
      </w:tr>
      <w:tr w:rsidR="009415B8" w:rsidRPr="0050752B" w14:paraId="61BD65FB" w14:textId="77777777" w:rsidTr="00742E8A">
        <w:trPr>
          <w:cantSplit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61C0986" w14:textId="77777777" w:rsidR="009415B8" w:rsidRPr="000E0709" w:rsidRDefault="009415B8" w:rsidP="005D02BD">
            <w:pPr>
              <w:autoSpaceDE/>
              <w:autoSpaceDN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CA65D55" w14:textId="77777777" w:rsidR="009415B8" w:rsidRPr="000E0709" w:rsidRDefault="009415B8" w:rsidP="005D02BD">
            <w:pPr>
              <w:autoSpaceDE/>
              <w:autoSpaceDN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5573EE7" w14:textId="77777777" w:rsidR="009415B8" w:rsidRPr="000E0709" w:rsidRDefault="009415B8" w:rsidP="005D02BD">
            <w:pPr>
              <w:autoSpaceDE/>
              <w:autoSpaceDN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F14E028" w14:textId="77777777" w:rsidR="009415B8" w:rsidRPr="000E0709" w:rsidRDefault="009415B8" w:rsidP="005D02BD">
            <w:pPr>
              <w:autoSpaceDE/>
              <w:autoSpaceDN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E8603B" w14:textId="77777777" w:rsidR="009415B8" w:rsidRPr="000E0709" w:rsidRDefault="009415B8" w:rsidP="005D02BD">
            <w:pPr>
              <w:autoSpaceDE/>
              <w:autoSpaceDN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3C0A176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ro-RO"/>
              </w:rPr>
              <w:t>Pe unitate de măsură</w:t>
            </w:r>
          </w:p>
          <w:p w14:paraId="5FFEE02A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————</w:t>
            </w:r>
          </w:p>
          <w:p w14:paraId="4FEAA338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 xml:space="preserve">incl. </w:t>
            </w:r>
            <w:proofErr w:type="spellStart"/>
            <w:r w:rsidRPr="000E0709">
              <w:rPr>
                <w:sz w:val="22"/>
                <w:szCs w:val="22"/>
                <w:lang w:val="en-US"/>
              </w:rPr>
              <w:t>salariu</w:t>
            </w:r>
            <w:proofErr w:type="spellEnd"/>
          </w:p>
          <w:p w14:paraId="77846DC3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E73CA8D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Total</w:t>
            </w:r>
          </w:p>
          <w:p w14:paraId="2B2E4EAD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—————</w:t>
            </w:r>
          </w:p>
          <w:p w14:paraId="2A8D1951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 xml:space="preserve">incl. </w:t>
            </w:r>
            <w:proofErr w:type="spellStart"/>
            <w:r w:rsidRPr="000E0709">
              <w:rPr>
                <w:sz w:val="22"/>
                <w:szCs w:val="22"/>
                <w:lang w:val="en-US"/>
              </w:rPr>
              <w:t>salariu</w:t>
            </w:r>
            <w:proofErr w:type="spellEnd"/>
          </w:p>
          <w:p w14:paraId="0211036F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39FE31EB" w14:textId="77777777" w:rsidR="009415B8" w:rsidRPr="000E0709" w:rsidRDefault="009415B8" w:rsidP="009415B8">
      <w:pPr>
        <w:rPr>
          <w:sz w:val="2"/>
          <w:szCs w:val="2"/>
          <w:lang w:val="en-US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75"/>
        <w:gridCol w:w="34"/>
        <w:gridCol w:w="1100"/>
        <w:gridCol w:w="176"/>
        <w:gridCol w:w="417"/>
        <w:gridCol w:w="1548"/>
        <w:gridCol w:w="869"/>
        <w:gridCol w:w="942"/>
        <w:gridCol w:w="274"/>
        <w:gridCol w:w="486"/>
        <w:gridCol w:w="140"/>
        <w:gridCol w:w="792"/>
        <w:gridCol w:w="468"/>
        <w:gridCol w:w="435"/>
        <w:gridCol w:w="515"/>
        <w:gridCol w:w="310"/>
        <w:gridCol w:w="1309"/>
      </w:tblGrid>
      <w:tr w:rsidR="009415B8" w:rsidRPr="000E0709" w14:paraId="106FDCE8" w14:textId="77777777" w:rsidTr="00742E8A">
        <w:trPr>
          <w:cantSplit/>
          <w:tblHeader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67CDC5C8" w14:textId="77777777" w:rsidR="009415B8" w:rsidRPr="000E0709" w:rsidRDefault="009415B8" w:rsidP="005D02BD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5C297973" w14:textId="77777777" w:rsidR="009415B8" w:rsidRPr="000E0709" w:rsidRDefault="009415B8" w:rsidP="005D02BD">
            <w:pPr>
              <w:ind w:left="-120" w:right="-108"/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3E250AEB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2E20A08E" w14:textId="77777777" w:rsidR="009415B8" w:rsidRPr="000E0709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34BC307E" w14:textId="77777777" w:rsidR="009415B8" w:rsidRPr="000E0709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329D2180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511AE92A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7</w:t>
            </w:r>
          </w:p>
        </w:tc>
      </w:tr>
      <w:tr w:rsidR="009415B8" w:rsidRPr="00B40365" w14:paraId="1D4904F4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A724B" w14:textId="77777777" w:rsidR="009415B8" w:rsidRPr="00B40365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F821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D58FB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1.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montare</w:t>
            </w:r>
            <w:proofErr w:type="spellEnd"/>
          </w:p>
          <w:p w14:paraId="2D3B85B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8603D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4D3B3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4D7F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CE5C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132CE333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FB473" w14:textId="77777777" w:rsidR="009415B8" w:rsidRPr="00B40365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CA4EE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1FDC9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1.1.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retea</w:t>
            </w:r>
            <w:proofErr w:type="spellEnd"/>
          </w:p>
          <w:p w14:paraId="0FB1EA4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4781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30A25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D19B9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4B70A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603F4AD3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14E80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163FD8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 xml:space="preserve">10-04-001-02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apl</w:t>
            </w:r>
            <w:proofErr w:type="spell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B1B258" w14:textId="341D1412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proofErr w:type="spellStart"/>
            <w:r w:rsidRPr="4D901CB7">
              <w:rPr>
                <w:sz w:val="24"/>
                <w:szCs w:val="24"/>
                <w:lang w:val="en-US"/>
              </w:rPr>
              <w:t>Emitator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telegrafic-telefonic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unde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scurte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neautomatizat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capacitate, kW: 1 </w:t>
            </w:r>
            <w:proofErr w:type="gramStart"/>
            <w:r w:rsidRPr="4D901CB7">
              <w:rPr>
                <w:sz w:val="24"/>
                <w:szCs w:val="24"/>
                <w:lang w:val="en-US"/>
              </w:rPr>
              <w:t xml:space="preserve">(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Antena</w:t>
            </w:r>
            <w:proofErr w:type="spellEnd"/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 de 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receptie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 5Gz  N300  Outdoor  Wireless  Base  Station  DH-PFWB5-90n 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13B2C3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set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BD9FA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4,0000</w:t>
            </w:r>
          </w:p>
          <w:p w14:paraId="5EA3C2EE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40454D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7EA9A7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35530301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2674B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58782F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 xml:space="preserve">10-04-001-02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apl</w:t>
            </w:r>
            <w:proofErr w:type="spell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CF1708" w14:textId="52477186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proofErr w:type="spellStart"/>
            <w:r w:rsidRPr="4D901CB7">
              <w:rPr>
                <w:sz w:val="24"/>
                <w:szCs w:val="24"/>
                <w:lang w:val="en-US"/>
              </w:rPr>
              <w:t>Emitator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telegrafic-telefonic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unde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scurte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neautomatizat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capacitate, kW: 1 </w:t>
            </w:r>
            <w:proofErr w:type="gramStart"/>
            <w:r w:rsidRPr="4D901CB7">
              <w:rPr>
                <w:sz w:val="24"/>
                <w:szCs w:val="24"/>
                <w:lang w:val="en-US"/>
              </w:rPr>
              <w:t xml:space="preserve">(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Antena</w:t>
            </w:r>
            <w:proofErr w:type="spellEnd"/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 de 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receptie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 5Gz  N300  20dBi  Outdoor  Wireless  Base  CPE  DH-PFWB5-10n 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B354D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set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CB7CA6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36,0000</w:t>
            </w:r>
          </w:p>
          <w:p w14:paraId="0679C865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7132F9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8F87A0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04FA946A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A71D3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17ED3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F43FF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7465FD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D779A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26388B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81788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16EE0420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17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5C2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467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3E90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60F36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Lei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68F2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DE79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E9D9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C67970" w14:paraId="3F13266C" w14:textId="77777777" w:rsidTr="00742E8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20EE6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65E64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F8F2D" w14:textId="77777777" w:rsidR="009415B8" w:rsidRPr="00E95320" w:rsidRDefault="009415B8" w:rsidP="005D02B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retea</w:t>
            </w:r>
            <w:proofErr w:type="spellEnd"/>
          </w:p>
          <w:p w14:paraId="2F648E5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salariu</w:t>
            </w:r>
            <w:proofErr w:type="spellEnd"/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FB53CA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6E5A4F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2F69C0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0F0A83" w14:textId="777E73E9" w:rsidR="009415B8" w:rsidRPr="00B40365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7DCFBF44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5C71D" w14:textId="77777777" w:rsidR="009415B8" w:rsidRPr="00B40365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4811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A5714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1.2.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Structuri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cablare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cabluri</w:t>
            </w:r>
            <w:proofErr w:type="spellEnd"/>
          </w:p>
          <w:p w14:paraId="1FEB8BC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5E58B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D3A6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36021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FB1E8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03ECA48B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E98ED0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1885D3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08-02-411-1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837B3B" w14:textId="17766A25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proofErr w:type="spellStart"/>
            <w:r w:rsidRPr="4D901CB7">
              <w:rPr>
                <w:sz w:val="24"/>
                <w:szCs w:val="24"/>
                <w:lang w:val="en-US"/>
              </w:rPr>
              <w:t>Furtun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metalic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diametrul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exterior pina la 48 mm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1B823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100 m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5F5485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6,0000</w:t>
            </w:r>
          </w:p>
          <w:p w14:paraId="763A324E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50E5DF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12DE73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61290138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7115E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621B9B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52EF0A" w14:textId="4F81B883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4D901CB7">
              <w:rPr>
                <w:sz w:val="24"/>
                <w:szCs w:val="24"/>
                <w:lang w:val="en-US"/>
              </w:rPr>
              <w:t>Furtun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metalic</w:t>
            </w:r>
            <w:proofErr w:type="spellEnd"/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ondulat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  diam. 20 mm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A92F2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836AF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600,0000</w:t>
            </w:r>
          </w:p>
          <w:p w14:paraId="76ABB0F0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42B5C5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1C6A5B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6F49EB71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20AB3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555011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08-02-412-1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ED9C62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Introducerea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conductorilor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tevi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furtunuri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metalice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pozate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primul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conductor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monofir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sau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multifir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impletire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comuna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sectiune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sumara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pina la 2,5 mm2</w:t>
            </w:r>
          </w:p>
          <w:p w14:paraId="1E9506E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36F20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100 m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F0117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8,1000</w:t>
            </w:r>
          </w:p>
          <w:p w14:paraId="58DC00E3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24F56E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C45DA9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6C3A0968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A401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D99DE1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8A8D52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40365">
              <w:rPr>
                <w:sz w:val="24"/>
                <w:szCs w:val="24"/>
                <w:lang w:val="en-US"/>
              </w:rPr>
              <w:t>Cablu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F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>/FTP  cat 5e  PE 4x2x0.52</w:t>
            </w:r>
          </w:p>
          <w:p w14:paraId="655C3F5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F670B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4F690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900,0000</w:t>
            </w:r>
          </w:p>
          <w:p w14:paraId="547D5376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F4A8E2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1B73E6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26DC4CD7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87C63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CC8B3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04B4C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1976E2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6911A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ED609F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48C5E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2B6CA95B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909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214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A4E4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22A197" w14:textId="2A64FB96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  <w:r w:rsidR="00700C03">
              <w:rPr>
                <w:sz w:val="22"/>
                <w:szCs w:val="22"/>
                <w:lang w:val="en-US"/>
              </w:rPr>
              <w:t>USD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DD16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75B6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EA56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C67970" w14:paraId="0ECE3517" w14:textId="77777777" w:rsidTr="00742E8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A9BFC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30211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718435" w14:textId="77777777" w:rsidR="009415B8" w:rsidRPr="00E95320" w:rsidRDefault="009415B8" w:rsidP="005D02B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Structuri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cablare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cabluri</w:t>
            </w:r>
            <w:proofErr w:type="spellEnd"/>
          </w:p>
          <w:p w14:paraId="37E9DFD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salariu</w:t>
            </w:r>
            <w:proofErr w:type="spellEnd"/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223CF4E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78B10F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D159FA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7B456" w14:textId="133B7B1A" w:rsidR="009415B8" w:rsidRPr="00B40365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1B4E36DE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771C6" w14:textId="77777777" w:rsidR="009415B8" w:rsidRPr="00B40365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4782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F2EF26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1.3.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Materiale</w:t>
            </w:r>
            <w:proofErr w:type="spellEnd"/>
          </w:p>
          <w:p w14:paraId="34CD635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9C97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2BC8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7B99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C7F6A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736CCA5D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9BA01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596A19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10-01-051-28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480F75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Fasonare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conectare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cabluri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conductori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Cablu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"ТСВ", capacitate 5х2 la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fasonarea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unui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cablu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prin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  <w:lang w:val="en-US"/>
              </w:rPr>
              <w:t>lipire</w:t>
            </w:r>
            <w:proofErr w:type="spellEnd"/>
            <w:proofErr w:type="gramEnd"/>
          </w:p>
          <w:p w14:paraId="0385D53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50A2E6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10 </w:t>
            </w: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86332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18,0000</w:t>
            </w:r>
          </w:p>
          <w:p w14:paraId="676685E9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3A1C30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E6E85B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53B73EE8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9C53C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47258E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7882C5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40365">
              <w:rPr>
                <w:sz w:val="24"/>
                <w:szCs w:val="24"/>
                <w:lang w:val="en-US"/>
              </w:rPr>
              <w:t>Conectoare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RJ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-45  </w:t>
            </w:r>
          </w:p>
          <w:p w14:paraId="113D6C4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708A4E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76C55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200,0000</w:t>
            </w:r>
          </w:p>
          <w:p w14:paraId="5B7DE0A4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190E9A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D36430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76D8EFF0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F53056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4C15DA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EF3865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40365">
              <w:rPr>
                <w:sz w:val="24"/>
                <w:szCs w:val="24"/>
                <w:lang w:val="en-US"/>
              </w:rPr>
              <w:t>Elemente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de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fixare</w:t>
            </w:r>
            <w:proofErr w:type="spellEnd"/>
          </w:p>
          <w:p w14:paraId="4553394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C8662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03C374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60,0000</w:t>
            </w:r>
          </w:p>
          <w:p w14:paraId="266E1874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92348E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090385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2579B283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79B63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50F2F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84C49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B77BCA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8D826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ECF74B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BC7FA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48FC7BF9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0FB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242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31F2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6D0BF3" w14:textId="668B8018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  <w:r w:rsidR="002C6DE7">
              <w:rPr>
                <w:sz w:val="22"/>
                <w:szCs w:val="22"/>
                <w:lang w:val="en-US"/>
              </w:rPr>
              <w:t>USD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026A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758B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EE23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341C538F" w14:textId="77777777" w:rsidTr="00742E8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2CCF5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1ABB7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74217" w14:textId="77777777" w:rsidR="009415B8" w:rsidRPr="00E95320" w:rsidRDefault="009415B8" w:rsidP="005D02B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Materiale</w:t>
            </w:r>
            <w:proofErr w:type="spellEnd"/>
          </w:p>
          <w:p w14:paraId="50CF2F1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salariu</w:t>
            </w:r>
            <w:proofErr w:type="spellEnd"/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74F65A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BFC2DC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4762C2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C02A1C" w14:textId="6BEE4825" w:rsidR="009415B8" w:rsidRPr="00B40365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119D4BC2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BE5131" w14:textId="77777777" w:rsidR="009415B8" w:rsidRPr="00B40365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3DA02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548A9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1.4.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video</w:t>
            </w:r>
            <w:proofErr w:type="gramEnd"/>
          </w:p>
          <w:p w14:paraId="0331757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73B8D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7A1F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5D93F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241A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5244B50C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700BC5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806A8C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10-06-037-01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7876D1" w14:textId="49891B76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proofErr w:type="spellStart"/>
            <w:r w:rsidRPr="4D901CB7">
              <w:rPr>
                <w:sz w:val="24"/>
                <w:szCs w:val="24"/>
                <w:lang w:val="en-US"/>
              </w:rPr>
              <w:t>Dulapuri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cutii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si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doze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pentru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instalatii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prin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tevi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: Dulap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pardosea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marime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>, mm, pina la: 600х</w:t>
            </w:r>
            <w:proofErr w:type="gramStart"/>
            <w:r w:rsidRPr="4D901CB7">
              <w:rPr>
                <w:sz w:val="24"/>
                <w:szCs w:val="24"/>
                <w:lang w:val="en-US"/>
              </w:rPr>
              <w:t>600  (</w:t>
            </w:r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dulap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 de 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telecomunicatii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19" 42U 600х600 )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73147A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E58361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47EE1221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69927A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26101B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4A11EB69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E27403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896B15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10-04-067-22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3BAA45" w14:textId="01A62D4E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proofErr w:type="spellStart"/>
            <w:r w:rsidRPr="4D901CB7">
              <w:rPr>
                <w:sz w:val="24"/>
                <w:szCs w:val="24"/>
                <w:lang w:val="en-US"/>
              </w:rPr>
              <w:t>Aparataj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televiziune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color: Camera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televiziune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transmisiune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4D901CB7">
              <w:rPr>
                <w:sz w:val="24"/>
                <w:szCs w:val="24"/>
                <w:lang w:val="en-US"/>
              </w:rPr>
              <w:t>( Camera</w:t>
            </w:r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video  4Mp  IP 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Bulet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FFF06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B7A43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16,0000</w:t>
            </w:r>
          </w:p>
          <w:p w14:paraId="5E23E6A3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097BCE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51AACB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03555F5D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107C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14B8C1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10-04-067-22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9D876A" w14:textId="58357E61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proofErr w:type="spellStart"/>
            <w:r w:rsidRPr="4D901CB7">
              <w:rPr>
                <w:sz w:val="24"/>
                <w:szCs w:val="24"/>
                <w:lang w:val="en-US"/>
              </w:rPr>
              <w:t>Aparataj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televiziune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color: Camera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televiziune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transmisiune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4D901CB7">
              <w:rPr>
                <w:sz w:val="24"/>
                <w:szCs w:val="24"/>
                <w:lang w:val="en-US"/>
              </w:rPr>
              <w:t>( Camera</w:t>
            </w:r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 PTZ  IP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60DE0E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336BF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16,0000</w:t>
            </w:r>
          </w:p>
          <w:p w14:paraId="0FC1DB5E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D7C48D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E47B27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2D30CFDA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381E3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ED17D9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11-04-008-01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F04595" w14:textId="6A086552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r w:rsidRPr="4D901CB7">
              <w:rPr>
                <w:sz w:val="24"/>
                <w:szCs w:val="24"/>
                <w:lang w:val="en-US"/>
              </w:rPr>
              <w:t xml:space="preserve">Bloc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detasabil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si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flexibil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(module,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celule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"ТЭЗ"), masa, kg, pina la: </w:t>
            </w:r>
            <w:proofErr w:type="gramStart"/>
            <w:r w:rsidRPr="4D901CB7">
              <w:rPr>
                <w:sz w:val="24"/>
                <w:szCs w:val="24"/>
                <w:lang w:val="en-US"/>
              </w:rPr>
              <w:t>5  (</w:t>
            </w:r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comutator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 24  Port  Gigabit  Switch 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AA583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07362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4EB67ABF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C5A284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AD5207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5E369049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A2BB0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EDFDC5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11-04-008-01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2D3C92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Bloc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detasabil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flexibil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(module,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celule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"ТЭЗ"), masa, kg, pina la: 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5  (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6-Port  Cloud  Managed  Switch with 4-port PoE )</w:t>
            </w:r>
          </w:p>
          <w:p w14:paraId="6C7963E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F9D3C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3F65AC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36,0000</w:t>
            </w:r>
          </w:p>
          <w:p w14:paraId="192C372D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D57CAF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BDAA2E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280CF036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4A17BC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7D719F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11-04-008-03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7CB104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Bloc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detasabil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flexibil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(module,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celule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"ТЭЗ"), masa, kg, pina la: 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20  (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depozitare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16-HDD  Enterprise  Video  Storage  EVS5016S-R )</w:t>
            </w:r>
          </w:p>
          <w:p w14:paraId="789F882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37CFC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2B16B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5B13CD10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6B6C0F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92211B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04D97352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681492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E9ED6C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11-04-008-02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826802" w14:textId="056A724F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r w:rsidRPr="4D901CB7">
              <w:rPr>
                <w:sz w:val="24"/>
                <w:szCs w:val="24"/>
                <w:lang w:val="en-US"/>
              </w:rPr>
              <w:t xml:space="preserve">Bloc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detasabil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si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flexibil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(module,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celule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"ТЭЗ"), masa, kg, pina la: </w:t>
            </w:r>
            <w:proofErr w:type="gramStart"/>
            <w:r w:rsidRPr="4D901CB7">
              <w:rPr>
                <w:sz w:val="24"/>
                <w:szCs w:val="24"/>
                <w:lang w:val="en-US"/>
              </w:rPr>
              <w:t>10  (</w:t>
            </w:r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Express Video Management System Server  DHI-DSS4004-S2 )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DCFEC0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25E66A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1805421C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1345EB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ADF695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1A3B9439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9C551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837490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 xml:space="preserve">10-04-066-04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apl</w:t>
            </w:r>
            <w:proofErr w:type="spell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1BA4BC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Aparataj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perete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: Doze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cablu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conectare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sau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ramificare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( PoE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Extender  PTF1300 )</w:t>
            </w:r>
          </w:p>
          <w:p w14:paraId="538B93C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B0AD62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F840A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36,0000</w:t>
            </w:r>
          </w:p>
          <w:p w14:paraId="1ED4F50D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4314B0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A7462A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6A812BF2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B215D0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FBB4DD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10-01-001-10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565620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Utilaj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centrala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"АТСКУ":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Placheta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destinatie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diversa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pregatire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loc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montare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( Seagate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SkyHawk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r w:rsidRPr="00B40365">
              <w:rPr>
                <w:sz w:val="24"/>
                <w:szCs w:val="24"/>
                <w:lang w:val="en-US"/>
              </w:rPr>
              <w:lastRenderedPageBreak/>
              <w:t>HDD  4TB  3.5", 256Mb, SATA III  ST4000VX005 )</w:t>
            </w:r>
          </w:p>
          <w:p w14:paraId="2E3313A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856AE4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lastRenderedPageBreak/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62B7B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16,0000</w:t>
            </w:r>
          </w:p>
          <w:p w14:paraId="332FEB3C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9913C5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E2952A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3437C35F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7FCBE3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BDAFA9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 xml:space="preserve">10-01-039-06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apl</w:t>
            </w:r>
            <w:proofErr w:type="spell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08CB52" w14:textId="2D00984C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Piese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diverse: Releu,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cheie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buton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alt,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pregatire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loc de </w:t>
            </w:r>
            <w:proofErr w:type="spellStart"/>
            <w:r w:rsidR="00E26FEB" w:rsidRPr="00B40365">
              <w:rPr>
                <w:sz w:val="24"/>
                <w:szCs w:val="24"/>
                <w:lang w:val="en-US"/>
              </w:rPr>
              <w:t>montare</w:t>
            </w:r>
            <w:proofErr w:type="spellEnd"/>
            <w:r w:rsidR="00E26FEB" w:rsidRPr="00B40365">
              <w:rPr>
                <w:sz w:val="24"/>
                <w:szCs w:val="24"/>
                <w:lang w:val="en-US"/>
              </w:rPr>
              <w:t xml:space="preserve"> (</w:t>
            </w:r>
            <w:r w:rsidR="00E26FEB">
              <w:rPr>
                <w:sz w:val="24"/>
                <w:szCs w:val="24"/>
                <w:lang w:val="en-US"/>
              </w:rPr>
              <w:t>de ex</w:t>
            </w:r>
            <w:r w:rsidR="00B40DEC">
              <w:rPr>
                <w:sz w:val="24"/>
                <w:szCs w:val="24"/>
                <w:lang w:val="en-US"/>
              </w:rPr>
              <w:t>.</w:t>
            </w:r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Micro  SD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DAHUA  DHI-TF-C100/256GB </w:t>
            </w:r>
            <w:proofErr w:type="spellStart"/>
            <w:r w:rsidR="00B40DEC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B40DE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B40DEC">
              <w:rPr>
                <w:sz w:val="24"/>
                <w:szCs w:val="24"/>
                <w:lang w:val="en-US"/>
              </w:rPr>
              <w:t>echivalent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>)</w:t>
            </w:r>
          </w:p>
          <w:p w14:paraId="356CFC5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18FFC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1A3AC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52,0000</w:t>
            </w:r>
          </w:p>
          <w:p w14:paraId="344DE64B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4F243E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66F7A9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1FF48D82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4ED71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9EADC8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10-06-037-05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E96EA9" w14:textId="266CDC47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proofErr w:type="spellStart"/>
            <w:r w:rsidRPr="4D901CB7">
              <w:rPr>
                <w:sz w:val="24"/>
                <w:szCs w:val="24"/>
                <w:lang w:val="en-US"/>
              </w:rPr>
              <w:t>Dulapuri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cutii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si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doze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pentru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instalatii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prin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tevi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: Dulap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perete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marime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mm, pina la: 640х840 </w:t>
            </w:r>
            <w:proofErr w:type="gramStart"/>
            <w:r w:rsidRPr="4D901CB7">
              <w:rPr>
                <w:sz w:val="24"/>
                <w:szCs w:val="24"/>
                <w:lang w:val="en-US"/>
              </w:rPr>
              <w:t xml:space="preserve">(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panou</w:t>
            </w:r>
            <w:proofErr w:type="spellEnd"/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 DH-PFM377 )</w:t>
            </w:r>
            <w:r w:rsidRPr="008E7408">
              <w:rPr>
                <w:lang w:val="en-US"/>
              </w:rPr>
              <w:tab/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4709FC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56D20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22C51DD5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4704CB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6056F4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4CF79B72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E576EB" w14:textId="77777777" w:rsidR="009415B8" w:rsidRPr="00C67970" w:rsidRDefault="009415B8" w:rsidP="005D02B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67970">
              <w:rPr>
                <w:b/>
                <w:bCs/>
                <w:color w:val="FF0000"/>
                <w:sz w:val="22"/>
                <w:szCs w:val="22"/>
                <w:lang w:val="en-US"/>
              </w:rPr>
              <w:t xml:space="preserve"> 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0FBBD0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 xml:space="preserve">10-04-067-23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apl</w:t>
            </w:r>
            <w:proofErr w:type="spell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A4D502" w14:textId="292097A1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Aparataj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televiziune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color: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Dispozitiv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videocontrol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r w:rsidR="00B40DEC" w:rsidRPr="00B40365">
              <w:rPr>
                <w:sz w:val="24"/>
                <w:szCs w:val="24"/>
                <w:lang w:val="en-US"/>
              </w:rPr>
              <w:t>(</w:t>
            </w:r>
            <w:r w:rsidR="00B40DEC">
              <w:rPr>
                <w:sz w:val="24"/>
                <w:szCs w:val="24"/>
                <w:lang w:val="en-US"/>
              </w:rPr>
              <w:t xml:space="preserve">de ex. </w:t>
            </w:r>
            <w:proofErr w:type="gramStart"/>
            <w:r w:rsidR="00B40DEC" w:rsidRPr="00B40365">
              <w:rPr>
                <w:sz w:val="24"/>
                <w:szCs w:val="24"/>
                <w:lang w:val="en-US"/>
              </w:rPr>
              <w:t>Monitor</w:t>
            </w:r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r w:rsidR="008F34B9" w:rsidRPr="00E95A04">
              <w:rPr>
                <w:color w:val="FF0000"/>
                <w:sz w:val="24"/>
                <w:szCs w:val="24"/>
                <w:lang w:val="en-US"/>
              </w:rPr>
              <w:t>49</w:t>
            </w:r>
            <w:proofErr w:type="gramEnd"/>
            <w:r w:rsidR="008F34B9" w:rsidRPr="00E95A04">
              <w:rPr>
                <w:color w:val="FF0000"/>
                <w:sz w:val="24"/>
                <w:szCs w:val="24"/>
                <w:lang w:val="en-US"/>
              </w:rPr>
              <w:t xml:space="preserve">”-55" </w:t>
            </w:r>
            <w:r w:rsidR="008F34B9" w:rsidRPr="008F34B9">
              <w:rPr>
                <w:sz w:val="24"/>
                <w:szCs w:val="24"/>
                <w:lang w:val="en-US"/>
              </w:rPr>
              <w:t xml:space="preserve">(16:9) </w:t>
            </w:r>
            <w:r w:rsidRPr="00B40365">
              <w:rPr>
                <w:sz w:val="24"/>
                <w:szCs w:val="24"/>
                <w:lang w:val="en-US"/>
              </w:rPr>
              <w:t xml:space="preserve"> FHD  DHL</w:t>
            </w:r>
            <w:r w:rsidR="00847187">
              <w:rPr>
                <w:sz w:val="24"/>
                <w:szCs w:val="24"/>
                <w:lang w:val="en-US"/>
              </w:rPr>
              <w:t>51</w:t>
            </w:r>
            <w:r w:rsidRPr="00B40365">
              <w:rPr>
                <w:sz w:val="24"/>
                <w:szCs w:val="24"/>
                <w:lang w:val="en-US"/>
              </w:rPr>
              <w:t xml:space="preserve">-F600  DAHUA </w:t>
            </w:r>
            <w:proofErr w:type="spellStart"/>
            <w:r w:rsidR="00D96371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D963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D96371">
              <w:rPr>
                <w:sz w:val="24"/>
                <w:szCs w:val="24"/>
                <w:lang w:val="en-US"/>
              </w:rPr>
              <w:t>echivalent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>)</w:t>
            </w:r>
          </w:p>
          <w:p w14:paraId="298C7B4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622C8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5434A8" w14:textId="1F469C54" w:rsidR="009415B8" w:rsidRPr="00C67970" w:rsidRDefault="007C439F" w:rsidP="005D02BD">
            <w:pPr>
              <w:jc w:val="center"/>
              <w:rPr>
                <w:b/>
                <w:bCs/>
                <w:color w:val="FF0000"/>
                <w:sz w:val="22"/>
                <w:szCs w:val="22"/>
                <w:lang w:val="en-US"/>
              </w:rPr>
            </w:pPr>
            <w:r w:rsidRPr="00C67970">
              <w:rPr>
                <w:b/>
                <w:bCs/>
                <w:color w:val="FF0000"/>
                <w:sz w:val="22"/>
                <w:szCs w:val="22"/>
                <w:lang w:val="en-US"/>
              </w:rPr>
              <w:t>4</w:t>
            </w:r>
          </w:p>
          <w:p w14:paraId="5B74C82D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C243EA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420647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30ABF7C1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135375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7590B0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10-04-066-04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845E31" w14:textId="2F6C856A" w:rsidR="009415B8" w:rsidRPr="00B40365" w:rsidRDefault="009415B8" w:rsidP="00742E8A">
            <w:pPr>
              <w:rPr>
                <w:sz w:val="22"/>
                <w:szCs w:val="22"/>
                <w:lang w:val="en-US"/>
              </w:rPr>
            </w:pPr>
            <w:proofErr w:type="spellStart"/>
            <w:r w:rsidRPr="4D901CB7">
              <w:rPr>
                <w:sz w:val="24"/>
                <w:szCs w:val="24"/>
                <w:lang w:val="en-US"/>
              </w:rPr>
              <w:t>Aparataj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perete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: Doze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cablu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conectare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sau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proofErr w:type="gramStart"/>
            <w:r w:rsidRPr="4D901CB7">
              <w:rPr>
                <w:sz w:val="24"/>
                <w:szCs w:val="24"/>
                <w:lang w:val="en-US"/>
              </w:rPr>
              <w:t>ramificare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 (</w:t>
            </w:r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cutie  DH-PFA130-E )</w:t>
            </w:r>
            <w:r w:rsidRPr="008E7408">
              <w:rPr>
                <w:lang w:val="en-US"/>
              </w:rPr>
              <w:tab/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1E49DA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04180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16,0000</w:t>
            </w:r>
          </w:p>
          <w:p w14:paraId="661B54C1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48BAD7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BDEFF9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1D7945" w:rsidRPr="0007293F" w14:paraId="5E673C9E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5A2F19" w14:textId="7C09B49D" w:rsidR="001D7945" w:rsidRPr="00C67970" w:rsidRDefault="00C86E1B" w:rsidP="005D02BD">
            <w:pPr>
              <w:jc w:val="center"/>
              <w:rPr>
                <w:b/>
                <w:bCs/>
                <w:color w:val="FF0000"/>
                <w:sz w:val="22"/>
                <w:szCs w:val="22"/>
                <w:lang w:val="en-US"/>
              </w:rPr>
            </w:pPr>
            <w:r w:rsidRPr="00C67970">
              <w:rPr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  <w:r w:rsidR="000714DB" w:rsidRPr="00C67970">
              <w:rPr>
                <w:b/>
                <w:bCs/>
                <w:color w:val="FF0000"/>
                <w:sz w:val="22"/>
                <w:szCs w:val="22"/>
                <w:lang w:val="en-US"/>
              </w:rPr>
              <w:t>2.1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CD827D" w14:textId="77777777" w:rsidR="001D7945" w:rsidRPr="00C67970" w:rsidRDefault="001D7945" w:rsidP="005D02BD">
            <w:pPr>
              <w:jc w:val="center"/>
              <w:rPr>
                <w:b/>
                <w:bCs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13B5EC" w14:textId="06871982" w:rsidR="001D7945" w:rsidRPr="00C67970" w:rsidRDefault="00B10088" w:rsidP="00742E8A">
            <w:pPr>
              <w:rPr>
                <w:b/>
                <w:bCs/>
                <w:color w:val="FF0000"/>
                <w:sz w:val="24"/>
                <w:szCs w:val="24"/>
                <w:lang w:val="en-US"/>
              </w:rPr>
            </w:pPr>
            <w:r w:rsidRPr="00C67970">
              <w:rPr>
                <w:b/>
                <w:bCs/>
                <w:color w:val="FF0000"/>
                <w:sz w:val="24"/>
                <w:szCs w:val="24"/>
                <w:lang w:val="en-US"/>
              </w:rPr>
              <w:t>Video wall controller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3707A3" w14:textId="2BF7FBC2" w:rsidR="001D7945" w:rsidRPr="00C67970" w:rsidRDefault="00573BBA" w:rsidP="005D02BD">
            <w:pPr>
              <w:jc w:val="center"/>
              <w:rPr>
                <w:b/>
                <w:bCs/>
                <w:color w:val="FF0000"/>
                <w:sz w:val="22"/>
                <w:szCs w:val="22"/>
                <w:lang w:val="en-US"/>
              </w:rPr>
            </w:pPr>
            <w:r w:rsidRPr="00C67970">
              <w:rPr>
                <w:b/>
                <w:bCs/>
                <w:color w:val="FF0000"/>
                <w:sz w:val="22"/>
                <w:szCs w:val="22"/>
                <w:lang w:val="en-US"/>
              </w:rPr>
              <w:t>Buc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2CB714" w14:textId="638219AA" w:rsidR="001D7945" w:rsidRPr="00C67970" w:rsidRDefault="00573BBA" w:rsidP="005D02BD">
            <w:pPr>
              <w:jc w:val="center"/>
              <w:rPr>
                <w:b/>
                <w:bCs/>
                <w:color w:val="FF0000"/>
                <w:sz w:val="22"/>
                <w:szCs w:val="22"/>
                <w:lang w:val="en-US"/>
              </w:rPr>
            </w:pPr>
            <w:r w:rsidRPr="00C67970">
              <w:rPr>
                <w:b/>
                <w:b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786351" w14:textId="77777777" w:rsidR="001D7945" w:rsidRPr="0007293F" w:rsidRDefault="001D7945" w:rsidP="005D02BD">
            <w:pPr>
              <w:keepLines/>
              <w:jc w:val="center"/>
              <w:rPr>
                <w:color w:val="FF0000"/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6E760" w14:textId="77777777" w:rsidR="001D7945" w:rsidRPr="0007293F" w:rsidRDefault="001D7945" w:rsidP="005D02BD">
            <w:pPr>
              <w:keepLines/>
              <w:jc w:val="center"/>
              <w:rPr>
                <w:color w:val="FF0000"/>
                <w:sz w:val="4"/>
                <w:szCs w:val="4"/>
                <w:lang w:val="en-US"/>
              </w:rPr>
            </w:pPr>
          </w:p>
        </w:tc>
      </w:tr>
      <w:tr w:rsidR="009415B8" w:rsidRPr="00B40365" w14:paraId="607EC42E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4C67D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38EDA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015F1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4A96C7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2B1ED4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EE8F93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AE6C5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3FFA875A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079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988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51EF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C60947" w14:textId="139F6553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  <w:r w:rsidR="00AA0329">
              <w:rPr>
                <w:sz w:val="22"/>
                <w:szCs w:val="22"/>
                <w:lang w:val="en-US"/>
              </w:rPr>
              <w:t>USD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EBF4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C385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7FA5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C67970" w14:paraId="5E2899E9" w14:textId="77777777" w:rsidTr="00742E8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275A3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BBFA1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773573" w14:textId="77777777" w:rsidR="009415B8" w:rsidRPr="00E95320" w:rsidRDefault="009415B8" w:rsidP="005D02B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video</w:t>
            </w:r>
            <w:proofErr w:type="gramEnd"/>
          </w:p>
          <w:p w14:paraId="134A73D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salariu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2A4ACAA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24C864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CC88BC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F81ACB" w14:textId="4931B6B8" w:rsidR="009415B8" w:rsidRPr="00B40365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C67970" w14:paraId="2A8C25C1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A57A6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54A2F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FBF13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E62640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A493E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7CB98E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B4C8E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438BC3CE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1CC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CD7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7A9C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049799" w14:textId="4456637B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  <w:r w:rsidR="00AA0329">
              <w:rPr>
                <w:sz w:val="22"/>
                <w:szCs w:val="22"/>
                <w:lang w:val="en-US"/>
              </w:rPr>
              <w:t>USD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8BC3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8AE6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8D77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77F0BF5D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AC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D9E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31D0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E0709">
              <w:rPr>
                <w:i/>
                <w:iCs/>
                <w:sz w:val="22"/>
                <w:szCs w:val="22"/>
                <w:lang w:val="en-US"/>
              </w:rPr>
              <w:t>Asigurari</w:t>
            </w:r>
            <w:proofErr w:type="spell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0E0709">
              <w:rPr>
                <w:i/>
                <w:iCs/>
                <w:sz w:val="22"/>
                <w:szCs w:val="22"/>
                <w:lang w:val="en-US"/>
              </w:rPr>
              <w:t>sociale</w:t>
            </w:r>
            <w:proofErr w:type="spellEnd"/>
            <w:proofErr w:type="gramEnd"/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14D4CD" w14:textId="2B9AA9C6" w:rsidR="009415B8" w:rsidRPr="00B40365" w:rsidRDefault="00713196" w:rsidP="005D0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</w:t>
            </w:r>
            <w:r w:rsidR="009415B8" w:rsidRPr="00B40365">
              <w:rPr>
                <w:sz w:val="22"/>
                <w:szCs w:val="22"/>
                <w:lang w:val="en-US"/>
              </w:rPr>
              <w:t xml:space="preserve">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486F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A073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7199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2FDF0926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493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D67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989A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A3321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4CC7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572E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318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7397CB62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D0F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9B1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D6FE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E0709">
              <w:rPr>
                <w:i/>
                <w:iCs/>
                <w:sz w:val="22"/>
                <w:szCs w:val="22"/>
                <w:lang w:val="en-US"/>
              </w:rPr>
              <w:t>Transportarea</w:t>
            </w:r>
            <w:proofErr w:type="spell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0E0709">
              <w:rPr>
                <w:i/>
                <w:iCs/>
                <w:sz w:val="22"/>
                <w:szCs w:val="22"/>
                <w:lang w:val="en-US"/>
              </w:rPr>
              <w:t>materialelor</w:t>
            </w:r>
            <w:proofErr w:type="spellEnd"/>
            <w:proofErr w:type="gramEnd"/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8877A3" w14:textId="7F51D9FB" w:rsidR="009415B8" w:rsidRPr="00B40365" w:rsidRDefault="00573BBA" w:rsidP="005D0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</w:t>
            </w:r>
            <w:r w:rsidR="009415B8" w:rsidRPr="00B40365">
              <w:rPr>
                <w:sz w:val="22"/>
                <w:szCs w:val="22"/>
                <w:lang w:val="en-US"/>
              </w:rPr>
              <w:t xml:space="preserve">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265E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B556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E9A3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24560215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F2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E1B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EF35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E0709">
              <w:rPr>
                <w:i/>
                <w:iCs/>
                <w:sz w:val="22"/>
                <w:szCs w:val="22"/>
                <w:lang w:val="en-US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0E0709">
              <w:rPr>
                <w:i/>
                <w:iCs/>
                <w:sz w:val="22"/>
                <w:szCs w:val="22"/>
                <w:lang w:val="en-US"/>
              </w:rPr>
              <w:t>depozitare</w:t>
            </w:r>
            <w:proofErr w:type="spellEnd"/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B3AF08" w14:textId="63B85BBE" w:rsidR="009415B8" w:rsidRPr="00B40365" w:rsidRDefault="00573BBA" w:rsidP="005D0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</w:t>
            </w:r>
            <w:r w:rsidR="009415B8" w:rsidRPr="00B40365">
              <w:rPr>
                <w:sz w:val="22"/>
                <w:szCs w:val="22"/>
                <w:lang w:val="en-US"/>
              </w:rPr>
              <w:t xml:space="preserve">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E732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4E10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29B0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1F6799C4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9B8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35F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4FD5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C349D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47E1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53E8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3B02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35BEC596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A61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329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ACA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E0709">
              <w:rPr>
                <w:i/>
                <w:iCs/>
                <w:sz w:val="22"/>
                <w:szCs w:val="22"/>
                <w:lang w:val="en-US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regie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E1DDBD" w14:textId="4F57B0B6" w:rsidR="009415B8" w:rsidRPr="00B40365" w:rsidRDefault="00573BBA" w:rsidP="005D0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</w:t>
            </w:r>
            <w:r w:rsidR="009415B8" w:rsidRPr="00B40365">
              <w:rPr>
                <w:sz w:val="22"/>
                <w:szCs w:val="22"/>
                <w:lang w:val="en-US"/>
              </w:rPr>
              <w:t xml:space="preserve">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4A20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7F46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096F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7C36066F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D24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A06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4D62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198AC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D0C5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04E8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0FCC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03C0EBDB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BDF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BCD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3CDC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E0709">
              <w:rPr>
                <w:i/>
                <w:iCs/>
                <w:sz w:val="22"/>
                <w:szCs w:val="22"/>
                <w:lang w:val="en-US"/>
              </w:rPr>
              <w:t>Beneficiu</w:t>
            </w:r>
            <w:proofErr w:type="spell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0E0709">
              <w:rPr>
                <w:i/>
                <w:iCs/>
                <w:sz w:val="22"/>
                <w:szCs w:val="22"/>
                <w:lang w:val="en-US"/>
              </w:rPr>
              <w:t>deviz</w:t>
            </w:r>
            <w:proofErr w:type="spellEnd"/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DD7DD7" w14:textId="7EBAC5C8" w:rsidR="009415B8" w:rsidRPr="00B40365" w:rsidRDefault="00713196" w:rsidP="005D0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</w:t>
            </w:r>
            <w:r w:rsidR="009415B8" w:rsidRPr="00B40365">
              <w:rPr>
                <w:sz w:val="22"/>
                <w:szCs w:val="22"/>
                <w:lang w:val="en-US"/>
              </w:rPr>
              <w:t xml:space="preserve">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318A9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F2C9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2CB5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C67970" w14:paraId="183D9BB2" w14:textId="77777777" w:rsidTr="00742E8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4EAB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CD36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580D37" w14:textId="77777777" w:rsidR="009415B8" w:rsidRPr="00E95320" w:rsidRDefault="009415B8" w:rsidP="005D02B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montare</w:t>
            </w:r>
            <w:proofErr w:type="spellEnd"/>
          </w:p>
          <w:p w14:paraId="34FF99F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salariu</w:t>
            </w:r>
            <w:proofErr w:type="spellEnd"/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4CC2B8A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531C3C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1310B4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F2FE8" w14:textId="2F529A05" w:rsidR="009415B8" w:rsidRPr="00B40365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761A58F4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AA8ED" w14:textId="77777777" w:rsidR="009415B8" w:rsidRPr="00B40365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F347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D4F37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</w:p>
          <w:p w14:paraId="70A4C69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64B33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3BAC0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43762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8F92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2118AD60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D36D0B" w14:textId="77777777" w:rsidR="009415B8" w:rsidRPr="00B40365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0B281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0F011C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2.1.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retea</w:t>
            </w:r>
            <w:proofErr w:type="spellEnd"/>
          </w:p>
          <w:p w14:paraId="56AA4C7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443B0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99EE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71436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3B7A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0D6F1927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0088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13F5EA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CDE7CD" w14:textId="0E163F42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40365">
              <w:rPr>
                <w:sz w:val="24"/>
                <w:szCs w:val="24"/>
                <w:lang w:val="en-US"/>
              </w:rPr>
              <w:t>Antena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de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receptie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5Gz  N300  Outdoor  Wireless  Base  Station </w:t>
            </w:r>
            <w:r w:rsidR="00D96371">
              <w:rPr>
                <w:sz w:val="24"/>
                <w:szCs w:val="24"/>
                <w:lang w:val="en-US"/>
              </w:rPr>
              <w:t>de ex.</w:t>
            </w:r>
            <w:r w:rsidRPr="00B40365">
              <w:rPr>
                <w:sz w:val="24"/>
                <w:szCs w:val="24"/>
                <w:lang w:val="en-US"/>
              </w:rPr>
              <w:t xml:space="preserve"> DH-PFWB5-90n  DAHUA</w:t>
            </w:r>
          </w:p>
          <w:p w14:paraId="12427C7E" w14:textId="330E564B" w:rsidR="009415B8" w:rsidRPr="00B40365" w:rsidRDefault="00D96371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ori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AE992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3673E4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4,0000</w:t>
            </w:r>
          </w:p>
          <w:p w14:paraId="0808BBF0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63B6F7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EB5028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6CBD0B58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24A224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6D2906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604A9F" w14:textId="4C0B0C70" w:rsidR="009415B8" w:rsidRPr="00B40365" w:rsidRDefault="009415B8" w:rsidP="00742E8A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40365">
              <w:rPr>
                <w:sz w:val="24"/>
                <w:szCs w:val="24"/>
                <w:lang w:val="en-US"/>
              </w:rPr>
              <w:t>Antena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de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receptie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5Gz  N300  20dBi  Outdoor  Wireless  Base  </w:t>
            </w:r>
            <w:r w:rsidR="009B1DCA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CPE  DH-PFWB5-10n  DAHUA</w:t>
            </w:r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1B7FB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FF740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36,0000</w:t>
            </w:r>
          </w:p>
          <w:p w14:paraId="55134DF7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040D8A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2AA9B3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30F8A786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692E9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2C7DC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E1A32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13D6FE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F9DA9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84484A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A1459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75987E98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937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7F7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C627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D4C2C6" w14:textId="075B67E6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  <w:r w:rsidR="00B91CD2">
              <w:rPr>
                <w:sz w:val="22"/>
                <w:szCs w:val="22"/>
                <w:lang w:val="en-US"/>
              </w:rPr>
              <w:t>USD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1027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8759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297D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C67970" w14:paraId="45335021" w14:textId="77777777" w:rsidTr="00742E8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3D736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81C6C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B3CAB0" w14:textId="77777777" w:rsidR="009415B8" w:rsidRPr="00E95320" w:rsidRDefault="009415B8" w:rsidP="005D02B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retea</w:t>
            </w:r>
            <w:proofErr w:type="spellEnd"/>
          </w:p>
          <w:p w14:paraId="6373883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salariu</w:t>
            </w:r>
            <w:proofErr w:type="spellEnd"/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623DB4B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44AD1A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559F99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CBF999" w14:textId="77777777" w:rsidR="009415B8" w:rsidRPr="00B40365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17DF5EC9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5CB0B" w14:textId="77777777" w:rsidR="009415B8" w:rsidRPr="00B40365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9B42A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5902D1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2.2.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video</w:t>
            </w:r>
            <w:proofErr w:type="gramEnd"/>
          </w:p>
          <w:p w14:paraId="75CDF96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E57FF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C071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59EDA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E0A5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0C2B9B23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3FAD1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FA0DCD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F03E47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Dulap  de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telecomunicatii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19" 42U 600х600</w:t>
            </w:r>
          </w:p>
          <w:p w14:paraId="4791E43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EDC5B6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C6B0E2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7F7C98CD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17111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E11692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32D29B87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EB34C0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539BF0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923F80" w14:textId="3827932D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Camera 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video  4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Mp  IP 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Bulet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r w:rsidR="009B1DCA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IPC-HFW3441EP-SA  DAHUA</w:t>
            </w:r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049AC7F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F67752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4C52CA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16,0000</w:t>
            </w:r>
          </w:p>
          <w:p w14:paraId="6D10EC97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24EAE1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F43CF1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0F41744D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A569C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D8BC8E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C680AE" w14:textId="3084409E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Camera  PTZ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IP  </w:t>
            </w:r>
            <w:r w:rsidR="009B1DCA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SD49</w:t>
            </w:r>
            <w:r w:rsidR="007C447C">
              <w:rPr>
                <w:sz w:val="24"/>
                <w:szCs w:val="24"/>
                <w:lang w:val="en-US"/>
              </w:rPr>
              <w:t>4</w:t>
            </w:r>
            <w:r w:rsidRPr="00B40365">
              <w:rPr>
                <w:sz w:val="24"/>
                <w:szCs w:val="24"/>
                <w:lang w:val="en-US"/>
              </w:rPr>
              <w:t>25XA-HNR  DAHUA</w:t>
            </w:r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23437F0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6D3E5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FE0AD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36,0000</w:t>
            </w:r>
          </w:p>
          <w:p w14:paraId="48F2B598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F21764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9FDF2D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2F6B3B86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17753A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F9284E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8C2A4D" w14:textId="678A3C5B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24  Port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Gigabit  Switch ( Unmanaged )  </w:t>
            </w:r>
            <w:r w:rsidR="009B1DCA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PFS3024-24GT  DAHUA</w:t>
            </w:r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083FB06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5E3C01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309FC5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746E2540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F635A0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484426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47ABEB58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D755BA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009670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9826AD" w14:textId="6F3F5DBC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6-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Port  Cloud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Managed  Switch with 4-port PoE  </w:t>
            </w:r>
            <w:r w:rsidR="009B1DCA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S4100-4ET2ET-60-C  DAHUA</w:t>
            </w:r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5010621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90ACE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4606DE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36,0000</w:t>
            </w:r>
          </w:p>
          <w:p w14:paraId="75822A2B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D9BCC0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1487D5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5B87447C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70574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D0FD22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8BDFFC" w14:textId="64E63C4D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PoE  Extender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r w:rsidR="009B1DCA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PTF1300  DAHUA</w:t>
            </w:r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0A1CB03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A04C5A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9DD88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36,0000</w:t>
            </w:r>
          </w:p>
          <w:p w14:paraId="7388D051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C03D15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1D7110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542AD6F3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5B226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44F0EA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DB0CC2" w14:textId="52673701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16-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HDD  Enterprise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Video  Storage  </w:t>
            </w:r>
            <w:r w:rsidR="009B1DCA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EVS5016S-R  DAHUA</w:t>
            </w:r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078560D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E012F6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44237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16113345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DF7D5E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96398E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40626315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85045E" w14:textId="77777777" w:rsidR="009415B8" w:rsidRPr="002E6432" w:rsidRDefault="009415B8" w:rsidP="005D02B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  <w:r w:rsidRPr="002E6432">
              <w:rPr>
                <w:b/>
                <w:bCs/>
                <w:color w:val="FF0000"/>
                <w:sz w:val="22"/>
                <w:szCs w:val="22"/>
                <w:lang w:val="en-US"/>
              </w:rPr>
              <w:t>32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0546B1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75C526" w14:textId="10A79955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 xml:space="preserve">Seagate 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SkyHawk</w:t>
            </w:r>
            <w:proofErr w:type="spellEnd"/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HDD </w:t>
            </w:r>
            <w:r w:rsidRPr="00CB3912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 w:rsidR="00F50379" w:rsidRPr="00CB3912">
              <w:rPr>
                <w:color w:val="FF0000"/>
                <w:sz w:val="24"/>
                <w:szCs w:val="24"/>
                <w:lang w:val="en-US"/>
              </w:rPr>
              <w:t>10</w:t>
            </w:r>
            <w:r w:rsidRPr="00CB3912">
              <w:rPr>
                <w:color w:val="FF0000"/>
                <w:sz w:val="24"/>
                <w:szCs w:val="24"/>
                <w:lang w:val="en-US"/>
              </w:rPr>
              <w:t xml:space="preserve">TB  </w:t>
            </w:r>
            <w:r w:rsidRPr="00B40365">
              <w:rPr>
                <w:sz w:val="24"/>
                <w:szCs w:val="24"/>
                <w:lang w:val="en-US"/>
              </w:rPr>
              <w:t>3.5", 256Mb, SATA III  ST4000VX005</w:t>
            </w:r>
          </w:p>
          <w:p w14:paraId="7E191C4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5E5843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6CCA0C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16,0000</w:t>
            </w:r>
          </w:p>
          <w:p w14:paraId="329001AE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6E543D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AA82A1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73BB8CBF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7FFB91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E2A278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7FC9A8" w14:textId="2D2E7D1C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Micro  SD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r w:rsidR="009B1DCA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DAHUA  DHI-TF-C100/256GB</w:t>
            </w:r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736819B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B003C1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8D07D0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52,0000</w:t>
            </w:r>
          </w:p>
          <w:p w14:paraId="7F718469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8ADC87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365DDB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07B5BFC7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1374B1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70AD7F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BCE36F" w14:textId="4576906F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Monitor  43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" FHD  </w:t>
            </w:r>
            <w:r w:rsidR="00EC258C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DHL43-F600  DAHUA</w:t>
            </w:r>
            <w:r w:rsidR="00EC258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EC258C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EC258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EC258C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306E14B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1E2A12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40A9B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8,0000</w:t>
            </w:r>
          </w:p>
          <w:p w14:paraId="45BC9027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85536D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C46079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4F41E8F5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8AE326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3908F1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18BABF" w14:textId="3164C4F2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Work  stations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r w:rsidR="00B41522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 xml:space="preserve">Navigator  </w:t>
            </w:r>
            <w:proofErr w:type="spellStart"/>
            <w:r w:rsidR="00B41522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B4152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B41522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67C1303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6481E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D96546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2,0000</w:t>
            </w:r>
          </w:p>
          <w:p w14:paraId="720EF1CA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1E431E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0EB4FC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460A6594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2EEC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DFEFE2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02A0E6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40365">
              <w:rPr>
                <w:sz w:val="24"/>
                <w:szCs w:val="24"/>
                <w:lang w:val="en-US"/>
              </w:rPr>
              <w:t>Comutator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DH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>-PFS3024-24GT</w:t>
            </w:r>
          </w:p>
          <w:p w14:paraId="7EE34B5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CDC30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C105D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280AF363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68DDEF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DD5B76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06D02394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E7C2F3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2E9222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A9027C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40365">
              <w:rPr>
                <w:sz w:val="24"/>
                <w:szCs w:val="24"/>
                <w:lang w:val="en-US"/>
              </w:rPr>
              <w:t>Panou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DH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>-PFM377</w:t>
            </w:r>
          </w:p>
          <w:p w14:paraId="08D12A9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5C7B2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EDC19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0D2894B3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9F1E43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EE7374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339F027C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F190B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4AE121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AB7EA4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Cutie  DH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>-PFA130-E</w:t>
            </w:r>
          </w:p>
          <w:p w14:paraId="1026104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4B3E33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9DEC2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16,0000</w:t>
            </w:r>
          </w:p>
          <w:p w14:paraId="5979E597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B89D3F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154905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287112E9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2F1554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521FE5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587AFB" w14:textId="31C9F54B" w:rsidR="009415B8" w:rsidRPr="00B40365" w:rsidRDefault="009415B8" w:rsidP="003F599E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Express Video Management System Server </w:t>
            </w:r>
            <w:r w:rsidR="00EC258C">
              <w:rPr>
                <w:sz w:val="24"/>
                <w:szCs w:val="24"/>
                <w:lang w:val="en-US"/>
              </w:rPr>
              <w:t>de ex.</w:t>
            </w:r>
            <w:r w:rsidRPr="00B40365">
              <w:rPr>
                <w:sz w:val="24"/>
                <w:szCs w:val="24"/>
                <w:lang w:val="en-US"/>
              </w:rPr>
              <w:t xml:space="preserve"> DHI-DSS4004-S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2  DAHUA</w:t>
            </w:r>
            <w:proofErr w:type="gramEnd"/>
            <w:r w:rsidR="00EC258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EC258C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EC258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EC258C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72DB9C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5F9CD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34114557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FBF30C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B2764C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6AF59AAA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EF2B3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58D9A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A1E5B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2F7148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DB072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CAD94D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34E9A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4DEEA4C6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5F8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639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251E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3DCF82" w14:textId="0E695AE4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  <w:r w:rsidR="006D7CF3">
              <w:rPr>
                <w:sz w:val="22"/>
                <w:szCs w:val="22"/>
                <w:lang w:val="en-US"/>
              </w:rPr>
              <w:t>USD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E7F6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954D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D469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C67970" w14:paraId="0051CE52" w14:textId="77777777" w:rsidTr="00742E8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3417A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7CEFD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0AA49C" w14:textId="77777777" w:rsidR="009415B8" w:rsidRPr="00E95320" w:rsidRDefault="009415B8" w:rsidP="005D02B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video</w:t>
            </w:r>
            <w:proofErr w:type="gramEnd"/>
          </w:p>
          <w:p w14:paraId="5B59DEC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salariu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21C40D3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93B2B0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DED982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E3EEEC" w14:textId="77777777" w:rsidR="009415B8" w:rsidRPr="00B40365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C67970" w14:paraId="0CDA58BD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64D98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FB1E8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CE6E7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670B42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CBB46A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793623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2CC6F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19CE7104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FE2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566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ED5B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488A48" w14:textId="7E23C123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  <w:r w:rsidR="006D7CF3">
              <w:rPr>
                <w:sz w:val="22"/>
                <w:szCs w:val="22"/>
                <w:lang w:val="en-US"/>
              </w:rPr>
              <w:t>USD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EDF54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767D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B52E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40EC604B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6EF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8CC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1A04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E0709">
              <w:rPr>
                <w:i/>
                <w:iCs/>
                <w:sz w:val="22"/>
                <w:szCs w:val="22"/>
                <w:lang w:val="en-US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0E0709">
              <w:rPr>
                <w:i/>
                <w:iCs/>
                <w:sz w:val="22"/>
                <w:szCs w:val="22"/>
                <w:lang w:val="en-US"/>
              </w:rPr>
              <w:t>depozitare</w:t>
            </w:r>
            <w:proofErr w:type="spellEnd"/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78F63A" w14:textId="5A4EA172" w:rsidR="009415B8" w:rsidRPr="00B40365" w:rsidRDefault="00070C4B" w:rsidP="005D02B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</w:t>
            </w:r>
            <w:r w:rsidR="009415B8" w:rsidRPr="00B40365">
              <w:rPr>
                <w:sz w:val="22"/>
                <w:szCs w:val="22"/>
                <w:lang w:val="en-US"/>
              </w:rPr>
              <w:t xml:space="preserve">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AE2B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76F0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CF52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1B457FAB" w14:textId="77777777" w:rsidTr="00742E8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36FF7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F3CA2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A01EE6" w14:textId="77777777" w:rsidR="009415B8" w:rsidRPr="00E95320" w:rsidRDefault="009415B8" w:rsidP="005D02B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</w:p>
          <w:p w14:paraId="4BCE55B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salariu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45BC1AF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C6421E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8751AB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61429E" w14:textId="77777777" w:rsidR="009415B8" w:rsidRPr="00B40365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0B62AA1D" w14:textId="77777777" w:rsidTr="4D901CB7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hRule="exact" w:val="2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3F758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8D5F1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84D589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2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00B1C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AFE97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9B73F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BC6B0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46AED8A6" w14:textId="77777777" w:rsidTr="4D901CB7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20"/>
        </w:trPr>
        <w:tc>
          <w:tcPr>
            <w:tcW w:w="6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24C15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1A509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1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939CB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9EFA76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F586C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40B69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1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A9BC6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0E0709" w14:paraId="4F3C067C" w14:textId="77777777" w:rsidTr="4D901CB7">
        <w:tblPrEx>
          <w:tblLook w:val="00A0" w:firstRow="1" w:lastRow="0" w:firstColumn="1" w:lastColumn="0" w:noHBand="0" w:noVBand="0"/>
        </w:tblPrEx>
        <w:trPr>
          <w:gridBefore w:val="5"/>
          <w:gridAfter w:val="3"/>
          <w:wBefore w:w="2402" w:type="dxa"/>
          <w:wAfter w:w="2134" w:type="dxa"/>
        </w:trPr>
        <w:tc>
          <w:tcPr>
            <w:tcW w:w="1548" w:type="dxa"/>
          </w:tcPr>
          <w:p w14:paraId="02F87FB0" w14:textId="77777777" w:rsidR="009415B8" w:rsidRPr="000E0709" w:rsidRDefault="009415B8" w:rsidP="005D02B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E0709">
              <w:rPr>
                <w:sz w:val="24"/>
                <w:szCs w:val="24"/>
                <w:lang w:val="ro-RO"/>
              </w:rPr>
              <w:t>Intocmit</w:t>
            </w:r>
            <w:r w:rsidRPr="000E0709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406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472AA7" w14:textId="77777777" w:rsidR="009415B8" w:rsidRPr="00AA670A" w:rsidRDefault="009415B8" w:rsidP="005D02BD">
            <w:pPr>
              <w:spacing w:line="276" w:lineRule="auto"/>
              <w:ind w:right="176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15B8" w:rsidRPr="009751BC" w14:paraId="23176423" w14:textId="77777777" w:rsidTr="4D901CB7">
        <w:tblPrEx>
          <w:tblLook w:val="00A0" w:firstRow="1" w:lastRow="0" w:firstColumn="1" w:lastColumn="0" w:noHBand="0" w:noVBand="0"/>
        </w:tblPrEx>
        <w:trPr>
          <w:gridBefore w:val="5"/>
          <w:gridAfter w:val="3"/>
          <w:wBefore w:w="2402" w:type="dxa"/>
          <w:wAfter w:w="2134" w:type="dxa"/>
          <w:trHeight w:val="355"/>
        </w:trPr>
        <w:tc>
          <w:tcPr>
            <w:tcW w:w="5954" w:type="dxa"/>
            <w:gridSpan w:val="9"/>
          </w:tcPr>
          <w:p w14:paraId="4CD1AE45" w14:textId="77777777" w:rsidR="009415B8" w:rsidRPr="009751BC" w:rsidRDefault="009415B8" w:rsidP="005D02BD">
            <w:pPr>
              <w:spacing w:line="276" w:lineRule="auto"/>
              <w:jc w:val="center"/>
              <w:rPr>
                <w:sz w:val="16"/>
                <w:szCs w:val="16"/>
                <w:lang w:val="en-US"/>
              </w:rPr>
            </w:pPr>
            <w:r w:rsidRPr="000E0709">
              <w:rPr>
                <w:sz w:val="16"/>
                <w:szCs w:val="16"/>
                <w:lang w:val="en-US"/>
              </w:rPr>
              <w:t xml:space="preserve">                                       </w:t>
            </w:r>
            <w:r w:rsidRPr="009751BC">
              <w:rPr>
                <w:sz w:val="16"/>
                <w:szCs w:val="16"/>
                <w:lang w:val="en-US"/>
              </w:rPr>
              <w:t>(</w:t>
            </w:r>
            <w:r w:rsidRPr="000E0709">
              <w:rPr>
                <w:sz w:val="16"/>
                <w:szCs w:val="16"/>
                <w:lang w:val="ro-RO"/>
              </w:rPr>
              <w:t>funcţia</w:t>
            </w:r>
            <w:r w:rsidRPr="009751BC">
              <w:rPr>
                <w:sz w:val="16"/>
                <w:szCs w:val="16"/>
                <w:lang w:val="en-US"/>
              </w:rPr>
              <w:t xml:space="preserve">, </w:t>
            </w:r>
            <w:r w:rsidRPr="000E0709">
              <w:rPr>
                <w:sz w:val="16"/>
                <w:szCs w:val="16"/>
                <w:lang w:val="ro-RO"/>
              </w:rPr>
              <w:t xml:space="preserve">semnătura, numele, </w:t>
            </w:r>
            <w:proofErr w:type="gramStart"/>
            <w:r w:rsidRPr="000E0709">
              <w:rPr>
                <w:sz w:val="16"/>
                <w:szCs w:val="16"/>
                <w:lang w:val="ro-RO"/>
              </w:rPr>
              <w:t xml:space="preserve">prenumele </w:t>
            </w:r>
            <w:r w:rsidRPr="009751BC">
              <w:rPr>
                <w:sz w:val="16"/>
                <w:szCs w:val="16"/>
                <w:lang w:val="en-US"/>
              </w:rPr>
              <w:t>)</w:t>
            </w:r>
            <w:proofErr w:type="gramEnd"/>
          </w:p>
        </w:tc>
      </w:tr>
      <w:tr w:rsidR="009415B8" w:rsidRPr="009751BC" w14:paraId="0537E6A2" w14:textId="77777777" w:rsidTr="4D901CB7">
        <w:tblPrEx>
          <w:tblLook w:val="00A0" w:firstRow="1" w:lastRow="0" w:firstColumn="1" w:lastColumn="0" w:noHBand="0" w:noVBand="0"/>
        </w:tblPrEx>
        <w:trPr>
          <w:gridBefore w:val="5"/>
          <w:gridAfter w:val="3"/>
          <w:wBefore w:w="2402" w:type="dxa"/>
          <w:wAfter w:w="2134" w:type="dxa"/>
        </w:trPr>
        <w:tc>
          <w:tcPr>
            <w:tcW w:w="1548" w:type="dxa"/>
          </w:tcPr>
          <w:p w14:paraId="536948BD" w14:textId="77777777" w:rsidR="009415B8" w:rsidRPr="009751BC" w:rsidRDefault="009415B8" w:rsidP="005D02B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E0709">
              <w:rPr>
                <w:sz w:val="24"/>
                <w:szCs w:val="24"/>
                <w:lang w:val="ro-RO"/>
              </w:rPr>
              <w:t>Verificat</w:t>
            </w:r>
          </w:p>
        </w:tc>
        <w:tc>
          <w:tcPr>
            <w:tcW w:w="4406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185314" w14:textId="77777777" w:rsidR="009415B8" w:rsidRPr="00AA670A" w:rsidRDefault="009415B8" w:rsidP="005D02BD">
            <w:pPr>
              <w:spacing w:line="276" w:lineRule="auto"/>
              <w:ind w:right="176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15B8" w:rsidRPr="009751BC" w14:paraId="6C80EE3F" w14:textId="77777777" w:rsidTr="4D901CB7">
        <w:tblPrEx>
          <w:tblLook w:val="00A0" w:firstRow="1" w:lastRow="0" w:firstColumn="1" w:lastColumn="0" w:noHBand="0" w:noVBand="0"/>
        </w:tblPrEx>
        <w:trPr>
          <w:gridBefore w:val="5"/>
          <w:gridAfter w:val="3"/>
          <w:wBefore w:w="2402" w:type="dxa"/>
          <w:wAfter w:w="2134" w:type="dxa"/>
        </w:trPr>
        <w:tc>
          <w:tcPr>
            <w:tcW w:w="5954" w:type="dxa"/>
            <w:gridSpan w:val="9"/>
          </w:tcPr>
          <w:p w14:paraId="4C978973" w14:textId="77777777" w:rsidR="009415B8" w:rsidRPr="009751BC" w:rsidRDefault="009415B8" w:rsidP="005D02BD">
            <w:pPr>
              <w:spacing w:line="276" w:lineRule="auto"/>
              <w:jc w:val="center"/>
              <w:rPr>
                <w:sz w:val="16"/>
                <w:szCs w:val="16"/>
                <w:lang w:val="en-US"/>
              </w:rPr>
            </w:pPr>
            <w:r w:rsidRPr="009751BC">
              <w:rPr>
                <w:sz w:val="16"/>
                <w:szCs w:val="16"/>
                <w:lang w:val="en-US"/>
              </w:rPr>
              <w:t xml:space="preserve">                                      (</w:t>
            </w:r>
            <w:r w:rsidRPr="000E0709">
              <w:rPr>
                <w:sz w:val="16"/>
                <w:szCs w:val="16"/>
                <w:lang w:val="ro-RO"/>
              </w:rPr>
              <w:t>funcţia</w:t>
            </w:r>
            <w:r w:rsidRPr="009751BC">
              <w:rPr>
                <w:sz w:val="16"/>
                <w:szCs w:val="16"/>
                <w:lang w:val="en-US"/>
              </w:rPr>
              <w:t xml:space="preserve">, </w:t>
            </w:r>
            <w:r w:rsidRPr="000E0709">
              <w:rPr>
                <w:sz w:val="16"/>
                <w:szCs w:val="16"/>
                <w:lang w:val="ro-RO"/>
              </w:rPr>
              <w:t>semnătura, numele, prenumele</w:t>
            </w:r>
            <w:r w:rsidRPr="009751BC">
              <w:rPr>
                <w:sz w:val="16"/>
                <w:szCs w:val="16"/>
                <w:lang w:val="en-US"/>
              </w:rPr>
              <w:t>)</w:t>
            </w:r>
          </w:p>
        </w:tc>
      </w:tr>
    </w:tbl>
    <w:p w14:paraId="2940CF30" w14:textId="77777777" w:rsidR="009415B8" w:rsidRDefault="009415B8" w:rsidP="009415B8">
      <w:pPr>
        <w:tabs>
          <w:tab w:val="left" w:pos="4253"/>
          <w:tab w:val="left" w:pos="4786"/>
          <w:tab w:val="left" w:pos="6237"/>
          <w:tab w:val="left" w:pos="6379"/>
          <w:tab w:val="left" w:pos="6521"/>
          <w:tab w:val="left" w:pos="8505"/>
          <w:tab w:val="left" w:pos="10031"/>
        </w:tabs>
        <w:rPr>
          <w:sz w:val="22"/>
          <w:szCs w:val="22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528"/>
      </w:tblGrid>
      <w:tr w:rsidR="009415B8" w14:paraId="3F3EDAC4" w14:textId="77777777" w:rsidTr="005D02BD">
        <w:tc>
          <w:tcPr>
            <w:tcW w:w="47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593848" w14:textId="77777777" w:rsidR="009415B8" w:rsidRDefault="009415B8" w:rsidP="005D02B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Primaria  or. Ungheni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7D105D0" w14:textId="77777777" w:rsidR="009415B8" w:rsidRDefault="009415B8" w:rsidP="005D02BD">
            <w:pPr>
              <w:jc w:val="right"/>
              <w:rPr>
                <w:sz w:val="16"/>
                <w:szCs w:val="16"/>
              </w:rPr>
            </w:pPr>
          </w:p>
          <w:p w14:paraId="48D8C65E" w14:textId="77777777" w:rsidR="009415B8" w:rsidRDefault="009415B8" w:rsidP="005D02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Formular Nr.3</w:t>
            </w:r>
          </w:p>
        </w:tc>
      </w:tr>
      <w:tr w:rsidR="009415B8" w14:paraId="758AC0D2" w14:textId="77777777" w:rsidTr="005D02BD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95B6A24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  <w:lang w:val="en-US"/>
              </w:rPr>
              <w:t>denumirea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obiectivului</w:t>
            </w:r>
            <w:proofErr w:type="spellEnd"/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303D838" w14:textId="77777777" w:rsidR="009415B8" w:rsidRPr="00C400FF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WinCmeta</w:t>
            </w:r>
            <w:proofErr w:type="spellEnd"/>
          </w:p>
        </w:tc>
      </w:tr>
    </w:tbl>
    <w:p w14:paraId="67142874" w14:textId="77777777" w:rsidR="009415B8" w:rsidRDefault="009415B8" w:rsidP="009415B8">
      <w:pPr>
        <w:rPr>
          <w:sz w:val="22"/>
          <w:szCs w:val="22"/>
        </w:rPr>
      </w:pPr>
    </w:p>
    <w:p w14:paraId="0B60E733" w14:textId="77777777" w:rsidR="009415B8" w:rsidRDefault="009415B8" w:rsidP="009415B8">
      <w:pPr>
        <w:rPr>
          <w:sz w:val="22"/>
          <w:szCs w:val="22"/>
        </w:rPr>
      </w:pPr>
    </w:p>
    <w:p w14:paraId="1F924913" w14:textId="77777777" w:rsidR="009415B8" w:rsidRPr="00C400FF" w:rsidRDefault="009415B8" w:rsidP="009415B8">
      <w:pPr>
        <w:jc w:val="center"/>
        <w:rPr>
          <w:sz w:val="24"/>
          <w:szCs w:val="24"/>
          <w:lang w:val="en-US"/>
        </w:rPr>
      </w:pPr>
      <w:proofErr w:type="spellStart"/>
      <w:r>
        <w:rPr>
          <w:b/>
          <w:bCs/>
          <w:sz w:val="40"/>
          <w:szCs w:val="40"/>
          <w:lang w:val="en-US"/>
        </w:rPr>
        <w:t>Deviz</w:t>
      </w:r>
      <w:proofErr w:type="spellEnd"/>
      <w:r>
        <w:rPr>
          <w:b/>
          <w:bCs/>
          <w:sz w:val="40"/>
          <w:szCs w:val="40"/>
          <w:lang w:val="en-US"/>
        </w:rPr>
        <w:t xml:space="preserve"> local de </w:t>
      </w:r>
      <w:proofErr w:type="spellStart"/>
      <w:r>
        <w:rPr>
          <w:b/>
          <w:bCs/>
          <w:sz w:val="40"/>
          <w:szCs w:val="40"/>
          <w:lang w:val="en-US"/>
        </w:rPr>
        <w:t>resurse</w:t>
      </w:r>
      <w:proofErr w:type="spellEnd"/>
      <w:r>
        <w:rPr>
          <w:b/>
          <w:bCs/>
          <w:sz w:val="40"/>
          <w:szCs w:val="40"/>
          <w:lang w:val="en-US"/>
        </w:rPr>
        <w:t xml:space="preserve"> </w:t>
      </w:r>
      <w:r w:rsidRPr="00C400FF">
        <w:rPr>
          <w:b/>
          <w:bCs/>
          <w:sz w:val="40"/>
          <w:szCs w:val="40"/>
          <w:lang w:val="en-US"/>
        </w:rPr>
        <w:t xml:space="preserve">№ </w:t>
      </w:r>
    </w:p>
    <w:p w14:paraId="4A0A248F" w14:textId="77777777" w:rsidR="009415B8" w:rsidRDefault="009415B8" w:rsidP="009415B8">
      <w:pPr>
        <w:jc w:val="center"/>
        <w:rPr>
          <w:b/>
          <w:bCs/>
          <w:sz w:val="28"/>
          <w:szCs w:val="28"/>
        </w:rPr>
      </w:pPr>
      <w:r w:rsidRPr="00C400FF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Sistemul  Supraveghere  Video</w:t>
      </w:r>
    </w:p>
    <w:p w14:paraId="022966CF" w14:textId="77777777" w:rsidR="009415B8" w:rsidRDefault="009415B8" w:rsidP="009415B8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5811"/>
      </w:tblGrid>
      <w:tr w:rsidR="009415B8" w14:paraId="51368E68" w14:textId="77777777" w:rsidTr="7D5E77E6"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59B30C" w14:textId="6CFFE8B6" w:rsidR="009415B8" w:rsidRDefault="009415B8" w:rsidP="005D02BD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7D5E77E6">
              <w:rPr>
                <w:b/>
                <w:bCs/>
                <w:sz w:val="22"/>
                <w:szCs w:val="22"/>
                <w:lang w:val="en-US"/>
              </w:rPr>
              <w:t>Valoarea</w:t>
            </w:r>
            <w:proofErr w:type="spellEnd"/>
            <w:r w:rsidRPr="7D5E77E6">
              <w:rPr>
                <w:b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proofErr w:type="gramStart"/>
            <w:r w:rsidRPr="7D5E77E6">
              <w:rPr>
                <w:b/>
                <w:bCs/>
                <w:sz w:val="22"/>
                <w:szCs w:val="22"/>
                <w:lang w:val="en-US"/>
              </w:rPr>
              <w:t>deviz</w:t>
            </w:r>
            <w:proofErr w:type="spellEnd"/>
            <w:r w:rsidRPr="7D5E77E6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r w:rsidR="766ECAFD" w:rsidRPr="7D5E77E6">
              <w:rPr>
                <w:b/>
                <w:bCs/>
                <w:sz w:val="22"/>
                <w:szCs w:val="22"/>
                <w:lang w:val="en-US"/>
              </w:rPr>
              <w:t>_</w:t>
            </w:r>
            <w:proofErr w:type="gramEnd"/>
            <w:r w:rsidRPr="7D5E77E6">
              <w:rPr>
                <w:b/>
                <w:bCs/>
                <w:sz w:val="22"/>
                <w:szCs w:val="22"/>
                <w:lang w:val="en-US"/>
              </w:rPr>
              <w:t> </w:t>
            </w:r>
            <w:r w:rsidR="29429403" w:rsidRPr="7D5E77E6">
              <w:rPr>
                <w:b/>
                <w:bCs/>
                <w:sz w:val="22"/>
                <w:szCs w:val="22"/>
                <w:lang w:val="en-US"/>
              </w:rPr>
              <w:t>___</w:t>
            </w:r>
            <w:r w:rsidRPr="7D5E77E6">
              <w:rPr>
                <w:b/>
                <w:bCs/>
                <w:sz w:val="22"/>
                <w:szCs w:val="22"/>
                <w:lang w:val="en-US"/>
              </w:rPr>
              <w:t> </w:t>
            </w:r>
            <w:r w:rsidR="775FE2BE" w:rsidRPr="7D5E77E6">
              <w:rPr>
                <w:b/>
                <w:bCs/>
                <w:sz w:val="22"/>
                <w:szCs w:val="22"/>
                <w:lang w:val="en-US"/>
              </w:rPr>
              <w:t>___</w:t>
            </w:r>
            <w:r w:rsidRPr="7D5E77E6">
              <w:rPr>
                <w:b/>
                <w:bCs/>
                <w:sz w:val="22"/>
                <w:szCs w:val="22"/>
                <w:lang w:val="en-US"/>
              </w:rPr>
              <w:t>,</w:t>
            </w:r>
            <w:r w:rsidR="2392FFC7" w:rsidRPr="7D5E77E6">
              <w:rPr>
                <w:b/>
                <w:bCs/>
                <w:sz w:val="22"/>
                <w:szCs w:val="22"/>
                <w:lang w:val="en-US"/>
              </w:rPr>
              <w:t>__</w:t>
            </w:r>
            <w:r w:rsidRPr="7D5E77E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6D7CF3">
              <w:rPr>
                <w:b/>
                <w:bCs/>
                <w:sz w:val="22"/>
                <w:szCs w:val="22"/>
                <w:lang w:val="en-US"/>
              </w:rPr>
              <w:t>USD</w:t>
            </w:r>
          </w:p>
        </w:tc>
      </w:tr>
    </w:tbl>
    <w:p w14:paraId="3501FB59" w14:textId="77777777" w:rsidR="009415B8" w:rsidRDefault="009415B8" w:rsidP="009415B8">
      <w:pPr>
        <w:rPr>
          <w:sz w:val="24"/>
          <w:szCs w:val="24"/>
          <w:lang w:val="en-US"/>
        </w:rPr>
      </w:pPr>
      <w:r>
        <w:rPr>
          <w:sz w:val="24"/>
          <w:szCs w:val="24"/>
          <w:lang w:val="ro-RO"/>
        </w:rPr>
        <w:t>I</w:t>
      </w:r>
      <w:proofErr w:type="spellStart"/>
      <w:r>
        <w:rPr>
          <w:sz w:val="24"/>
          <w:szCs w:val="24"/>
          <w:lang w:val="en-US"/>
        </w:rPr>
        <w:t>ntocmit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preţuri</w:t>
      </w:r>
      <w:proofErr w:type="spellEnd"/>
      <w:r>
        <w:rPr>
          <w:sz w:val="24"/>
          <w:szCs w:val="24"/>
          <w:lang w:val="en-US"/>
        </w:rPr>
        <w:t xml:space="preserve">  </w:t>
      </w:r>
      <w:proofErr w:type="spellStart"/>
      <w:r>
        <w:rPr>
          <w:sz w:val="24"/>
          <w:szCs w:val="24"/>
          <w:lang w:val="en-US"/>
        </w:rPr>
        <w:t>curente</w:t>
      </w:r>
      <w:proofErr w:type="spellEnd"/>
      <w:r>
        <w:rPr>
          <w:sz w:val="24"/>
          <w:szCs w:val="24"/>
          <w:lang w:val="en-US"/>
        </w:rPr>
        <w:t xml:space="preserve"> 19.07.2023</w:t>
      </w:r>
    </w:p>
    <w:p w14:paraId="28144C24" w14:textId="77777777" w:rsidR="009415B8" w:rsidRPr="00C400FF" w:rsidRDefault="009415B8" w:rsidP="009415B8">
      <w:pPr>
        <w:rPr>
          <w:sz w:val="24"/>
          <w:szCs w:val="24"/>
          <w:lang w:val="en-US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1275"/>
        <w:gridCol w:w="3969"/>
        <w:gridCol w:w="993"/>
        <w:gridCol w:w="1134"/>
        <w:gridCol w:w="1134"/>
        <w:gridCol w:w="1275"/>
      </w:tblGrid>
      <w:tr w:rsidR="009415B8" w14:paraId="37CF1887" w14:textId="77777777" w:rsidTr="005D02BD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</w:tcPr>
          <w:p w14:paraId="2DB9CD82" w14:textId="77777777" w:rsidR="009415B8" w:rsidRDefault="009415B8" w:rsidP="005D02BD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№</w:t>
            </w:r>
          </w:p>
          <w:p w14:paraId="4C0DB231" w14:textId="77777777" w:rsidR="009415B8" w:rsidRDefault="009415B8" w:rsidP="005D02BD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crt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</w:tcPr>
          <w:p w14:paraId="4479E3F5" w14:textId="77777777" w:rsidR="009415B8" w:rsidRDefault="009415B8" w:rsidP="005D02BD">
            <w:pPr>
              <w:ind w:left="-120"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o-RO"/>
              </w:rPr>
              <w:t>Simbol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norme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 xml:space="preserve">şi Cod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 xml:space="preserve">resurse  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</w:tcPr>
          <w:p w14:paraId="132B05E6" w14:textId="77777777" w:rsidR="009415B8" w:rsidRDefault="009415B8" w:rsidP="005D02BD">
            <w:pPr>
              <w:jc w:val="center"/>
              <w:rPr>
                <w:sz w:val="22"/>
                <w:szCs w:val="22"/>
                <w:lang w:val="ro-RO"/>
              </w:rPr>
            </w:pPr>
          </w:p>
          <w:p w14:paraId="748DFE80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 xml:space="preserve">Denumire lucrări şi cheltuieli      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</w:tcPr>
          <w:p w14:paraId="06696C50" w14:textId="77777777" w:rsidR="009415B8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ro-RO"/>
              </w:rPr>
            </w:pPr>
          </w:p>
          <w:p w14:paraId="156CFDA0" w14:textId="77777777" w:rsidR="009415B8" w:rsidRDefault="009415B8" w:rsidP="005D02B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U.M.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</w:tcPr>
          <w:p w14:paraId="114A9E52" w14:textId="77777777" w:rsidR="009415B8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o-RO"/>
              </w:rPr>
              <w:t>Cantitate conform datelor din proiect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6A8764B" w14:textId="1D505CD8" w:rsidR="009415B8" w:rsidRDefault="009415B8" w:rsidP="005D02B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Valoarea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en-US"/>
              </w:rPr>
              <w:t>deviz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r w:rsidR="006D7CF3">
              <w:rPr>
                <w:sz w:val="22"/>
                <w:szCs w:val="22"/>
                <w:lang w:val="en-US"/>
              </w:rPr>
              <w:t>USD</w:t>
            </w:r>
          </w:p>
        </w:tc>
      </w:tr>
      <w:tr w:rsidR="009415B8" w14:paraId="4CC0A103" w14:textId="77777777" w:rsidTr="005D02BD">
        <w:trPr>
          <w:cantSplit/>
        </w:trPr>
        <w:tc>
          <w:tcPr>
            <w:tcW w:w="5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EECC17F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BC7DF6D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DD364F0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1D42D44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3D980FC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A364A57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Pe unitate de măsură</w:t>
            </w:r>
          </w:p>
          <w:p w14:paraId="0FCEE31F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EEBC4F3" w14:textId="77777777" w:rsidR="009415B8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Total</w:t>
            </w:r>
          </w:p>
          <w:p w14:paraId="05EF69F5" w14:textId="77777777" w:rsidR="009415B8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14EDD519" w14:textId="77777777" w:rsidR="009415B8" w:rsidRDefault="009415B8" w:rsidP="009415B8">
      <w:pPr>
        <w:rPr>
          <w:sz w:val="2"/>
          <w:szCs w:val="2"/>
          <w:lang w:val="en-US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1275"/>
        <w:gridCol w:w="3969"/>
        <w:gridCol w:w="993"/>
        <w:gridCol w:w="1134"/>
        <w:gridCol w:w="1134"/>
        <w:gridCol w:w="1275"/>
      </w:tblGrid>
      <w:tr w:rsidR="009415B8" w14:paraId="60A99943" w14:textId="77777777" w:rsidTr="005D02BD">
        <w:trPr>
          <w:cantSplit/>
          <w:tblHeader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14:paraId="0314CDDE" w14:textId="77777777" w:rsidR="009415B8" w:rsidRDefault="009415B8" w:rsidP="005D02BD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14:paraId="502A7073" w14:textId="77777777" w:rsidR="009415B8" w:rsidRDefault="009415B8" w:rsidP="005D02BD">
            <w:pPr>
              <w:ind w:left="-120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14:paraId="0728CB78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14:paraId="43125CFC" w14:textId="77777777" w:rsidR="009415B8" w:rsidRDefault="009415B8" w:rsidP="005D02B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14:paraId="328617B3" w14:textId="77777777" w:rsidR="009415B8" w:rsidRDefault="009415B8" w:rsidP="005D02B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D47F3EF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C6603B9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9415B8" w14:paraId="211BC342" w14:textId="77777777" w:rsidTr="005D02BD">
        <w:trPr>
          <w:cantSplit/>
          <w:tblHeader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65697D00" w14:textId="77777777" w:rsidR="009415B8" w:rsidRDefault="009415B8" w:rsidP="005D02BD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1AED44CA" w14:textId="77777777" w:rsidR="009415B8" w:rsidRDefault="009415B8" w:rsidP="005D02BD">
            <w:pPr>
              <w:ind w:left="-12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1B74C06B" w14:textId="77777777" w:rsidR="009415B8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Total </w:t>
            </w:r>
            <w:proofErr w:type="spellStart"/>
            <w:r>
              <w:rPr>
                <w:sz w:val="22"/>
                <w:szCs w:val="22"/>
                <w:lang w:val="en-US"/>
              </w:rPr>
              <w:t>borderou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en-US"/>
              </w:rPr>
              <w:t>resurse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sz w:val="22"/>
                <w:szCs w:val="22"/>
                <w:lang w:val="en-US"/>
              </w:rPr>
              <w:t>№ :</w:t>
            </w:r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690683D6" w14:textId="77777777" w:rsidR="009415B8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39FCA712" w14:textId="77777777" w:rsidR="009415B8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</w:tcPr>
          <w:p w14:paraId="2CA240D2" w14:textId="77777777" w:rsidR="009415B8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</w:tcPr>
          <w:p w14:paraId="679D859D" w14:textId="77777777" w:rsidR="009415B8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411E920B" w14:textId="77777777" w:rsidR="009415B8" w:rsidRDefault="009415B8" w:rsidP="009415B8">
      <w:pPr>
        <w:rPr>
          <w:sz w:val="24"/>
          <w:szCs w:val="24"/>
          <w:u w:val="single"/>
          <w:lang w:val="en-US"/>
        </w:rPr>
      </w:pPr>
      <w:r>
        <w:rPr>
          <w:rFonts w:ascii="Courier New" w:hAnsi="Courier New" w:cs="Courier New"/>
          <w:b/>
          <w:bCs/>
          <w:sz w:val="22"/>
          <w:szCs w:val="22"/>
          <w:lang w:val="en-US"/>
        </w:rPr>
        <w:tab/>
      </w:r>
      <w:r>
        <w:rPr>
          <w:rFonts w:ascii="Courier New" w:hAnsi="Courier New" w:cs="Courier New"/>
          <w:b/>
          <w:bCs/>
          <w:sz w:val="22"/>
          <w:szCs w:val="22"/>
          <w:lang w:val="en-US"/>
        </w:rPr>
        <w:tab/>
      </w:r>
      <w:r>
        <w:rPr>
          <w:rFonts w:ascii="Courier New" w:hAnsi="Courier New" w:cs="Courier New"/>
          <w:b/>
          <w:bCs/>
          <w:sz w:val="22"/>
          <w:szCs w:val="22"/>
          <w:lang w:val="en-US"/>
        </w:rPr>
        <w:tab/>
      </w:r>
      <w:proofErr w:type="spellStart"/>
      <w:r>
        <w:rPr>
          <w:rFonts w:ascii="Courier New" w:hAnsi="Courier New" w:cs="Courier New"/>
          <w:b/>
          <w:bCs/>
          <w:sz w:val="24"/>
          <w:szCs w:val="24"/>
          <w:u w:val="single"/>
          <w:lang w:val="en-US"/>
        </w:rPr>
        <w:t>Manopera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u w:val="single"/>
          <w:lang w:val="en-US"/>
        </w:rPr>
        <w:t>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275"/>
        <w:gridCol w:w="3969"/>
        <w:gridCol w:w="993"/>
        <w:gridCol w:w="1134"/>
        <w:gridCol w:w="1134"/>
        <w:gridCol w:w="1275"/>
      </w:tblGrid>
      <w:tr w:rsidR="009415B8" w:rsidRPr="005F2254" w14:paraId="3CAB1DD4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8C62" w14:textId="77777777" w:rsidR="009415B8" w:rsidRPr="005F2254" w:rsidRDefault="009415B8" w:rsidP="005D02BD">
            <w:pPr>
              <w:rPr>
                <w:sz w:val="22"/>
                <w:szCs w:val="22"/>
                <w:lang w:val="en-US"/>
              </w:rPr>
            </w:pPr>
            <w:r w:rsidRPr="005F2254">
              <w:rPr>
                <w:sz w:val="22"/>
                <w:szCs w:val="22"/>
                <w:lang w:val="en-US"/>
              </w:rPr>
              <w:t xml:space="preserve"> 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7776405" w14:textId="77777777" w:rsidR="009415B8" w:rsidRPr="005F2254" w:rsidRDefault="009415B8" w:rsidP="005D02BD">
            <w:pPr>
              <w:rPr>
                <w:sz w:val="16"/>
                <w:szCs w:val="16"/>
                <w:lang w:val="en-US"/>
              </w:rPr>
            </w:pPr>
            <w:r w:rsidRPr="005F2254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44D42D" w14:textId="77777777" w:rsidR="009415B8" w:rsidRPr="005F2254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5F2254">
              <w:rPr>
                <w:sz w:val="22"/>
                <w:szCs w:val="22"/>
                <w:lang w:val="en-US"/>
              </w:rPr>
              <w:t>Muncitor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D8CC3AD" w14:textId="77777777" w:rsidR="009415B8" w:rsidRPr="005F2254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5F2254">
              <w:rPr>
                <w:sz w:val="22"/>
                <w:szCs w:val="22"/>
                <w:lang w:val="en-US"/>
              </w:rPr>
              <w:t>h-om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3B8B1A" w14:textId="77777777" w:rsidR="009415B8" w:rsidRPr="005F2254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5F2254">
              <w:rPr>
                <w:sz w:val="22"/>
                <w:szCs w:val="22"/>
                <w:lang w:val="en-US"/>
              </w:rPr>
              <w:t>2 818,5810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3545AAE" w14:textId="3AFB5AE4" w:rsidR="009415B8" w:rsidRPr="005F2254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27B72E" w14:textId="17FF5F65" w:rsidR="009415B8" w:rsidRPr="005F2254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14:paraId="6D09CCE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17C0" w14:textId="77777777" w:rsidR="009415B8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2FCA09" w14:textId="77777777" w:rsidR="009415B8" w:rsidRDefault="009415B8" w:rsidP="005D02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669855" w14:textId="77777777" w:rsidR="009415B8" w:rsidRDefault="009415B8" w:rsidP="005D02BD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Total </w:t>
            </w: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manopera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EEBF49" w14:textId="77777777" w:rsidR="009415B8" w:rsidRDefault="009415B8" w:rsidP="005D02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2D1529" w14:textId="77777777" w:rsidR="009415B8" w:rsidRDefault="009415B8" w:rsidP="005D02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917DDE" w14:textId="77777777" w:rsidR="009415B8" w:rsidRDefault="009415B8" w:rsidP="005D02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9967B6D" w14:textId="57DAB551" w:rsidR="009415B8" w:rsidRDefault="009415B8" w:rsidP="005D02BD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2C069EA0" w14:textId="77777777" w:rsidR="009415B8" w:rsidRPr="00BA2482" w:rsidRDefault="009415B8" w:rsidP="009415B8">
      <w:pPr>
        <w:rPr>
          <w:b/>
          <w:bCs/>
          <w:sz w:val="24"/>
          <w:szCs w:val="24"/>
          <w:u w:val="single"/>
          <w:lang w:val="en-US"/>
        </w:rPr>
      </w:pPr>
      <w:r w:rsidRPr="00BA2482">
        <w:rPr>
          <w:b/>
          <w:bCs/>
          <w:sz w:val="22"/>
          <w:szCs w:val="22"/>
          <w:lang w:val="en-US"/>
        </w:rPr>
        <w:tab/>
      </w:r>
      <w:r w:rsidRPr="00BA2482">
        <w:rPr>
          <w:b/>
          <w:bCs/>
          <w:sz w:val="22"/>
          <w:szCs w:val="22"/>
          <w:lang w:val="en-US"/>
        </w:rPr>
        <w:tab/>
      </w:r>
      <w:r w:rsidRPr="00BA2482">
        <w:rPr>
          <w:b/>
          <w:bCs/>
          <w:sz w:val="22"/>
          <w:szCs w:val="22"/>
          <w:lang w:val="en-US"/>
        </w:rPr>
        <w:tab/>
      </w:r>
      <w:proofErr w:type="spellStart"/>
      <w:r w:rsidRPr="00BA2482">
        <w:rPr>
          <w:b/>
          <w:bCs/>
          <w:sz w:val="24"/>
          <w:szCs w:val="24"/>
          <w:u w:val="single"/>
          <w:lang w:val="en-US"/>
        </w:rPr>
        <w:t>Materiale</w:t>
      </w:r>
      <w:proofErr w:type="spellEnd"/>
      <w:r w:rsidRPr="00BA2482">
        <w:rPr>
          <w:b/>
          <w:bCs/>
          <w:sz w:val="24"/>
          <w:szCs w:val="24"/>
          <w:u w:val="single"/>
          <w:lang w:val="en-US"/>
        </w:rPr>
        <w:t>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275"/>
        <w:gridCol w:w="3969"/>
        <w:gridCol w:w="993"/>
        <w:gridCol w:w="1134"/>
        <w:gridCol w:w="1134"/>
        <w:gridCol w:w="1275"/>
      </w:tblGrid>
      <w:tr w:rsidR="009415B8" w:rsidRPr="00BA2482" w14:paraId="55A2C64D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186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B4C457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1010089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DD1BCB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Suruburi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cu cap hexagonal,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filetului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8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7FFA97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5BD1D0B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0,0001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30FEC96" w14:textId="7B70D3A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F427AB" w14:textId="0EEB7EEC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185872C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E697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41C15E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1010115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A40EA3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Suruburi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cu cap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semirotunt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lungime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50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9D254BD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509A21E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0,0131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D9D0900" w14:textId="70ACF37C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C6F365D" w14:textId="3275EA5E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7DE2B90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05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402D78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1010120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1D32A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Piulite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hexagonale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filetului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6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72C22C1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3E1F0E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0,1280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13A26DD" w14:textId="16899B7C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EF1D0C3" w14:textId="3605C5F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E7646EC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585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AA00E9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1010121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F1B57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Piulite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hexagonale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filetului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8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9CCB495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38A440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020937" w14:textId="0A20506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6282DEB" w14:textId="381EA15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3FC559C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B883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5F4FCC6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1010389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91EF2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Vopsele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ulei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pamintii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"МА-0115":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ocru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3907FFC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8AD810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0,1280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8FBEC6" w14:textId="30A5EBC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B96670F" w14:textId="14B9A2C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91F2AEA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0D2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9D5B18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1010813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BC72B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Sirma din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otel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cu carbon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redus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diferite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destinatii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zincata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3,0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789F63B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B7F2CD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0,0180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5EA7340" w14:textId="585CE0C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540A63" w14:textId="6853226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4518FCC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40A1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7.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C2305C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1010816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C62B6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Sirma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culoare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deschisa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1,1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7B595E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205446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0,0044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34DD546" w14:textId="073A725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BFBC216" w14:textId="7E290890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FE29762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65BBB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8.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F9C782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1011032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67B75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Profiluri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dublu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T cu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fetele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politelor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paralele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normale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"Б"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otel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"Ст0", N 14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0F275C8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09D2AF6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2,8000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885E6C6" w14:textId="15C46342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3F317BD" w14:textId="6840B749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153F5FC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66FD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9.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78D0111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1011484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6EB5FA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Suruburi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cap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semirotund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8x100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D4818A1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E5A60A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1FA766" w14:textId="3F86F87C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65BEC2" w14:textId="2A20987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6A0A3AD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B8C2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10.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8CE01D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1011521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7E994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Electrozi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"Э42",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5 mm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BCAB2A7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346858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0,0320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793A9DE" w14:textId="2BA89F0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6E8A8CE" w14:textId="37F7774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66B8578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1092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EC7A04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1011665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11E882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Lac electro-</w:t>
            </w: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izolator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"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>318"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611A323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DAC3C5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64,5200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94ED5E" w14:textId="727C0BD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362F55B" w14:textId="7EEA02D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757BABBA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C052A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12.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A8EFB6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1011703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500593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Garnituri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cauciuc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placa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tehnica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presata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AF299BE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800D07D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48,0000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24B034E" w14:textId="72C62CB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2CAB482" w14:textId="1BDFC646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A51B81B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E9D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13.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753C7AF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1011714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205CD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Suruburi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constructie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piulite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saibe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967CE4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0424066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0,7200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8AD4F6A" w14:textId="11E8351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BCC5E7D" w14:textId="37AD642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5D2B1046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9D5B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lastRenderedPageBreak/>
              <w:t xml:space="preserve"> 14.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47172B7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1011755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F4ABB5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Otel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fisie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calmat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"Ст3сп",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latime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50-200 mm,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grosime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4-5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019874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42552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0,3090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CACB02" w14:textId="3BAA81C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DAF664" w14:textId="14487B2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3C5BE262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C453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15.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992002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1011764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6DC751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Talc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maruntit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cat. I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E84390E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8DA4A1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0,0035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1F18675" w14:textId="4CFC580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C02BC4" w14:textId="1741A8F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74FDCB7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89DD3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16.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9B616C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1011825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F547C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Ulei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in natural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D03599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AA51C47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48,0000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B3AA6A3" w14:textId="164E9F7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41782B2" w14:textId="07CB1E1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7E747620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93A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17.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975333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1011924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5F83B8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Electrozi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Э42А,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4 mm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C4D32E3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8A610D8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6,3000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5E11B57" w14:textId="0E9DF4B9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7E2AF85" w14:textId="61477D4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3D6804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4B0A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18.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4599011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1012043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F8CC1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Saibe zincate,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10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5BB82FA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59C6FC2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0,0020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78557E" w14:textId="1BA7FF8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74B1D1" w14:textId="5CC20E3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A42BB5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3BF1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19.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1F6FD5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1012073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120BB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Ate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aspre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E57E39D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CC3D519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16,5200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D322D5" w14:textId="4A66F05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1EC1DDE" w14:textId="170232E3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32CDC5B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9F5D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20.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7F7F40C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1012206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5A2EC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Dibluri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din masa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plastica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suruburi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12х70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C14788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E211E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1,2000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D6DC76" w14:textId="32094B1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9D45E28" w14:textId="6A1E936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027041F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4EE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F59E1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1019100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FBF466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Cartus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impuscat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7FCBA07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798BDD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130,8000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F777BA" w14:textId="0A7C424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AB8D743" w14:textId="2993143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D424B72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10D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22.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6512AC6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1019109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E2D4E3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Dibluri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conexiune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30DAB9B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E7D3A6B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130,8000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36F4F0" w14:textId="45380670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85F5B67" w14:textId="5C084B2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3620768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23C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23.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449D764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1019502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D8F23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Panglica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chiper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0D10E7C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 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F25711C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5,4000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A70EC48" w14:textId="08D78E2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92546F8" w14:textId="115BC66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33CDD56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F079C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83AFD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1019852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FE49A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Vopsea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05BCD55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CE0E490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0,1620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AAD2202" w14:textId="5DE87AD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EFE7B51" w14:textId="50761AA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9AD39E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975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25.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23C183D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1020008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7AB86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Materiale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lemnoase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esente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rasinoase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constructie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lungime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3-6,5 m,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12-24 cm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00EB88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m3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758AF60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1,8000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04CD02B" w14:textId="3153DD9E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DDAB061" w14:textId="3ABE4B19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1EFD90A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31C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26.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E9777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1039160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99A1D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Mansoane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cuplare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E3A8FA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D644CD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C1A5F57" w14:textId="690DC0DC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AC8519E" w14:textId="7969C093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ACB47F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28C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27.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373375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1110109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BDEF31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Fise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din masa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plastica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8DDC8D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52FE70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163,1200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BF7FA37" w14:textId="2CEA5A49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346B645" w14:textId="4FACA2B2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F63A92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97FB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28.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03A5133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1130211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49E34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Email "ЭП-140"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protectie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A0D4C9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610137C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1,5600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C86E8A" w14:textId="67843A3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1456C96" w14:textId="3596714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59446A63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C53B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29.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A058A7F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4110041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9F084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Energie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electrica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0C381F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kw-h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8D1D1EE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3,1200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46F8681" w14:textId="5AFB2B63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587E40B" w14:textId="56BAE54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D603F2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2437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30.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D3DEFD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1E5BC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Masa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utilajului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B5147A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0DF64F6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38,4590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3106A3" w14:textId="0469F80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4D869D1" w14:textId="70BC573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D010D8E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BF4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DAD7689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5009031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A92FA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Scoabe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F95D0E3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7B8FBA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150,0000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457E54" w14:textId="349E8C13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10C395B" w14:textId="705CD68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3F09A49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1F4F3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32.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CEEB91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5009041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2FD2A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Dispozitiv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stringere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-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ramificare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AFF966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1FF9D83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2,5110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64A942A" w14:textId="16EFD763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22E67A" w14:textId="41709423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857093E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8C5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33.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2359FF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5009056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403931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Capace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izolatie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0DEF76D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4C6D648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6,4800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B175F25" w14:textId="08F503E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AAA0A38" w14:textId="0A26AE2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C2DCFB0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A75F3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5BD0B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5009061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636DA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Fisa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izolatie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735438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F72E865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158,8200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64A54DE" w14:textId="3B4A742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CA68AF7" w14:textId="3AA3DC62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E1504D5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5885A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35.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CCB074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5009062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99F7C2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Papuci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cablu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C28800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EE82D28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14 400,0000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C194A7A" w14:textId="5DA1277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4ACFDC" w14:textId="325763EC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0D0413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75E62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36.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9CAAF3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5009070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56DB7B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Racordari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B2EE829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8D24B7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EC666AE" w14:textId="0B5059A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5E181E" w14:textId="0A737B5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4B72DC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2C0D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37.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78B9945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5009081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83BE4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Punti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conexiune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flexibile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>, tip "ПГС-50"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626F425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F710730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30,0000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E2D6FE9" w14:textId="58D88DA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2B35AE" w14:textId="248D3936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B0D61B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FAEA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38.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A40A685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5009140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41090C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Fise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conexiune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04DBD7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728FB6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0,4050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001355" w14:textId="7013B5E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7F27208" w14:textId="06BF32F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768C73E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9936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39.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489090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5009264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6DEBC5B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Tub din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policlorvinil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ECB2F1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899B71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48,0000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C12E593" w14:textId="4356D02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BFDEC8D" w14:textId="3F3730C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744D49D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0968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40.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8C70D2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5009500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D0FAB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Fise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marcare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2EEA77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E5A29D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0,1620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9C0A2D" w14:textId="6175506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3F091D" w14:textId="747C592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9639308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5BE2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2DA9E0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5220075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DAD4F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Aliaje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staniu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-plumb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fara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stibiu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"ПОС61"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27B780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3B7B22C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0,2700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3B0173" w14:textId="2AF1C42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7B36CD9" w14:textId="6C9BAAB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D5EDE20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5758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42.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7FC913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5220076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51AC5A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Aliaje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staniu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-plumb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fara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stibiu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"ПОС40"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54DD95B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69837AC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0,5200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89CA37F" w14:textId="290BC61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38E2B9" w14:textId="7C6AD21E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1930878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427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43.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0EF56C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5220077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EA056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Aliaje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lipit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staniu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-plumb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fara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stibiu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"ПОС30"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5DF1499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A25D792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28,0000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CBD966" w14:textId="14F5F889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600455" w14:textId="43BBC15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3A4D45D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8CA6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C3966A0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5420055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22CB1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Vaselina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tehnica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D6D9D9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702A28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10E0F94" w14:textId="7B479C5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37892CE" w14:textId="3B4C5AE3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53B40383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399F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45.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E7BDE8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5440021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6D20D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Textolit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fisii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"А",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grosime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la 1,2 pina la 2 mm,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inclusiv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4916404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B6E916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128,0000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18BF97" w14:textId="0109089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7AF273" w14:textId="05469D3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4B8844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79B5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46.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50F683F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5440089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1EF43B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Panglica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lipicioasa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izolare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pe compound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policasina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"ЛСЭПЛ",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latime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20-30 mm,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grosime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0,14 - 0,19 mm,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inclusiv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8C4FE1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E1396A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97,5560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6466B5" w14:textId="2AFE5CAE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FC5075F" w14:textId="529B4DA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FCCC45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7D8C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47.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B5830F6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5440150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5B23A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Presspan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foi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"А"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074D401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F6059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98,6000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542AE1C" w14:textId="6BFAFC4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1E19B2" w14:textId="7B3644D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D8BA05F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50F0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48.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A6F5092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590-60026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72CBA2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Dulap  de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telecomunicatii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19" 42U 600х600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FAAA1E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45D1771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591C06" w14:textId="3B098A2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94E114" w14:textId="16AE629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794EDB5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429C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49.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F130219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590-600342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442DE8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Conectoare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RJ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-45 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A1F94B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E58E2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200,0000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68C760B" w14:textId="3E53CB3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995D15" w14:textId="7806F78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1D4396B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014F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50.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E21EC0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590-600343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AC29AB8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Elemente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fixare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6B65F0E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D69909A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5DD28BB" w14:textId="327BD47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0705E08" w14:textId="2FA6F11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C31CA9D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B6F8C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E3381C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860-500020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EC6A62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Furtun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metalic</w:t>
            </w:r>
            <w:proofErr w:type="spellEnd"/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ondulat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 diam. 20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FB9EDC4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AE372E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600,0000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BD290C" w14:textId="4B65F00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DDC6C40" w14:textId="53930CFC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35C6128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AA2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52.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2A47B9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940-50024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0E6ED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Cablu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F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>/FTP  cat 5e  PE 4x2x0.52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BEA711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1BE7C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900,0000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989F41" w14:textId="797EBE4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225D26" w14:textId="20B5CCCE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745D2AB9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81A0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53.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DAE72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960-450640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FE31CAF" w14:textId="35263D59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Antena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receptie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5Gz  N300  Outdoor  Wireless  Base  Station  </w:t>
            </w:r>
            <w:r w:rsidR="00EC258C">
              <w:rPr>
                <w:sz w:val="22"/>
                <w:szCs w:val="22"/>
                <w:lang w:val="en-US"/>
              </w:rPr>
              <w:t xml:space="preserve">de ex. </w:t>
            </w:r>
            <w:r w:rsidRPr="00BA2482">
              <w:rPr>
                <w:sz w:val="22"/>
                <w:szCs w:val="22"/>
                <w:lang w:val="en-US"/>
              </w:rPr>
              <w:t>DH-PFWB5-90n  DAHUA</w:t>
            </w:r>
            <w:r w:rsidR="00EC258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C258C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EC258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C258C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D04B06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DB2349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4,0000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4E575F9" w14:textId="1F42947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1EB8BC0" w14:textId="0E56493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6D294FE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03A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0C1EEA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960-450641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AEDD729" w14:textId="5DFBC62B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Antena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receptie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5Gz  N300  20dBi  Outdoor  Wireless  Base  </w:t>
            </w:r>
            <w:r w:rsidR="00EC258C">
              <w:rPr>
                <w:sz w:val="22"/>
                <w:szCs w:val="22"/>
                <w:lang w:val="en-US"/>
              </w:rPr>
              <w:t>de ex</w:t>
            </w:r>
            <w:r w:rsidR="004D073A">
              <w:rPr>
                <w:sz w:val="22"/>
                <w:szCs w:val="22"/>
                <w:lang w:val="en-US"/>
              </w:rPr>
              <w:t xml:space="preserve">. </w:t>
            </w:r>
            <w:r w:rsidRPr="00BA2482">
              <w:rPr>
                <w:sz w:val="22"/>
                <w:szCs w:val="22"/>
                <w:lang w:val="en-US"/>
              </w:rPr>
              <w:t>CPE  DH-PFWB5-10n  DAHUA</w:t>
            </w:r>
            <w:r w:rsidR="004D073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4D073A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4D073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4D073A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640CDA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4DB4B6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36,0000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1AA471" w14:textId="2CFC6980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F23431C" w14:textId="5846BE39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520660E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A85A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lastRenderedPageBreak/>
              <w:t xml:space="preserve"> 55.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3D6260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7E4DB0" w14:textId="25F9A2A0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Camera </w:t>
            </w:r>
            <w:proofErr w:type="gramStart"/>
            <w:r w:rsidRPr="00BA2482">
              <w:rPr>
                <w:sz w:val="22"/>
                <w:szCs w:val="22"/>
                <w:lang w:val="en-US"/>
              </w:rPr>
              <w:t>video  4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Mp  IP 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Bulet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</w:t>
            </w:r>
            <w:r w:rsidR="00986889">
              <w:rPr>
                <w:sz w:val="22"/>
                <w:szCs w:val="22"/>
                <w:lang w:val="en-US"/>
              </w:rPr>
              <w:t xml:space="preserve">de ex. </w:t>
            </w:r>
            <w:r w:rsidRPr="00BA2482">
              <w:rPr>
                <w:sz w:val="22"/>
                <w:szCs w:val="22"/>
                <w:lang w:val="en-US"/>
              </w:rPr>
              <w:t>IPC-HFW3441EP-SA  DAHUA</w:t>
            </w:r>
            <w:r w:rsidR="0098688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86889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98688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86889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771CAC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93D41D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B3D505F" w14:textId="3547C65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A4145D2" w14:textId="6A68105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4F6400F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D59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56.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CAE085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142B27" w14:textId="509A5FCA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Camera  PTZ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IP  </w:t>
            </w:r>
            <w:r w:rsidR="00986889">
              <w:rPr>
                <w:sz w:val="22"/>
                <w:szCs w:val="22"/>
                <w:lang w:val="en-US"/>
              </w:rPr>
              <w:t xml:space="preserve">de ex. </w:t>
            </w:r>
            <w:r w:rsidRPr="00BA2482">
              <w:rPr>
                <w:sz w:val="22"/>
                <w:szCs w:val="22"/>
                <w:lang w:val="en-US"/>
              </w:rPr>
              <w:t>SD49</w:t>
            </w:r>
            <w:r w:rsidR="00E60917">
              <w:rPr>
                <w:sz w:val="22"/>
                <w:szCs w:val="22"/>
                <w:lang w:val="en-US"/>
              </w:rPr>
              <w:t>4</w:t>
            </w:r>
            <w:r w:rsidRPr="00BA2482">
              <w:rPr>
                <w:sz w:val="22"/>
                <w:szCs w:val="22"/>
                <w:lang w:val="en-US"/>
              </w:rPr>
              <w:t>25XA-HNR  DAHUA</w:t>
            </w:r>
            <w:r w:rsidR="0098688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86889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98688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86889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C85307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E2627E7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36,0000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8D5CC92" w14:textId="43F9D7D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D15B60F" w14:textId="1D904D80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3CB9004F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346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57.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A5BFD2F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0CC7C4" w14:textId="6C2A6444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24  Port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Gigabit  Switch ( Unmanaged )  </w:t>
            </w:r>
            <w:r w:rsidR="00986889">
              <w:rPr>
                <w:sz w:val="22"/>
                <w:szCs w:val="22"/>
                <w:lang w:val="en-US"/>
              </w:rPr>
              <w:t>de ex</w:t>
            </w:r>
            <w:r w:rsidR="00B92948">
              <w:rPr>
                <w:sz w:val="22"/>
                <w:szCs w:val="22"/>
                <w:lang w:val="en-US"/>
              </w:rPr>
              <w:t xml:space="preserve">. </w:t>
            </w:r>
            <w:r w:rsidRPr="00BA2482">
              <w:rPr>
                <w:sz w:val="22"/>
                <w:szCs w:val="22"/>
                <w:lang w:val="en-US"/>
              </w:rPr>
              <w:t>PFS3024-24GT  DAHUA</w:t>
            </w:r>
            <w:r w:rsidR="00B9294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B92948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B9294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B92948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358A648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AF01091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B8608B" w14:textId="56A4ADC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A5C947B" w14:textId="62D9BFEC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526C63A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B76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58.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082E3E8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960-450653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6E192B" w14:textId="7150950B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6-</w:t>
            </w:r>
            <w:proofErr w:type="gramStart"/>
            <w:r w:rsidRPr="00BA2482">
              <w:rPr>
                <w:sz w:val="22"/>
                <w:szCs w:val="22"/>
                <w:lang w:val="en-US"/>
              </w:rPr>
              <w:t>Port  Cloud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Managed  Switch with 4-port PoE  </w:t>
            </w:r>
            <w:r w:rsidR="00B92948">
              <w:rPr>
                <w:sz w:val="22"/>
                <w:szCs w:val="22"/>
                <w:lang w:val="en-US"/>
              </w:rPr>
              <w:t xml:space="preserve">de ex. </w:t>
            </w:r>
            <w:r w:rsidRPr="00BA2482">
              <w:rPr>
                <w:sz w:val="22"/>
                <w:szCs w:val="22"/>
                <w:lang w:val="en-US"/>
              </w:rPr>
              <w:t>S4100-4ET2ET-60-C  DAHUA</w:t>
            </w:r>
            <w:r w:rsidR="00B9294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B92948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B9294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B92948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2C850F3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9D65B4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36,0000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F79C827" w14:textId="5C47554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E0073EE" w14:textId="06AAA9F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263D439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7D09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59.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4AF3CC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960-450654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977AE00" w14:textId="36934CC2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PoE  Extender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r w:rsidR="00B92948">
              <w:rPr>
                <w:sz w:val="22"/>
                <w:szCs w:val="22"/>
                <w:lang w:val="en-US"/>
              </w:rPr>
              <w:t xml:space="preserve">de ex. </w:t>
            </w:r>
            <w:r w:rsidRPr="00BA2482">
              <w:rPr>
                <w:sz w:val="22"/>
                <w:szCs w:val="22"/>
                <w:lang w:val="en-US"/>
              </w:rPr>
              <w:t>PTF1300  DAHUA</w:t>
            </w:r>
            <w:r w:rsidR="0077192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1929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77192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1929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5B2E7C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81327E2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36,0000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1EDE4F6" w14:textId="1B9F042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E75A5BB" w14:textId="37A04C6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67F6BCD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47A8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60.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9B6AD4E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960-450655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2368CC" w14:textId="1DD8CCD3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16-</w:t>
            </w:r>
            <w:proofErr w:type="gramStart"/>
            <w:r w:rsidRPr="00BA2482">
              <w:rPr>
                <w:sz w:val="22"/>
                <w:szCs w:val="22"/>
                <w:lang w:val="en-US"/>
              </w:rPr>
              <w:t>HDD  Enterprise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Video  Storage  </w:t>
            </w:r>
            <w:r w:rsidR="00771929">
              <w:rPr>
                <w:sz w:val="22"/>
                <w:szCs w:val="22"/>
                <w:lang w:val="en-US"/>
              </w:rPr>
              <w:t xml:space="preserve">de ex. </w:t>
            </w:r>
            <w:r w:rsidRPr="00BA2482">
              <w:rPr>
                <w:sz w:val="22"/>
                <w:szCs w:val="22"/>
                <w:lang w:val="en-US"/>
              </w:rPr>
              <w:t>EVS5016S-R  DAHUA</w:t>
            </w:r>
            <w:r w:rsidR="0077192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1929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77192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1929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9781D53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009AA01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CBD2AF" w14:textId="669CB82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5E7A1C" w14:textId="3E6FEB2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3BA2A3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752F8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16B01D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960-450656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6F0EF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 xml:space="preserve">Seagate 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SkyHawk</w:t>
            </w:r>
            <w:proofErr w:type="spellEnd"/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HDD  4TB  3.5", 256Mb, SATA III  ST4000VX005 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9E1B8C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E9384B7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57412D" w14:textId="34FCCF1E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A6C31A9" w14:textId="255124C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74DEFB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14EC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62.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67EBE1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960-450657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0D0EA70" w14:textId="4DEC040C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Micro  SD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</w:t>
            </w:r>
            <w:r w:rsidR="00771929">
              <w:rPr>
                <w:sz w:val="22"/>
                <w:szCs w:val="22"/>
                <w:lang w:val="en-US"/>
              </w:rPr>
              <w:t xml:space="preserve">de ex. </w:t>
            </w:r>
            <w:r w:rsidRPr="00BA2482">
              <w:rPr>
                <w:sz w:val="22"/>
                <w:szCs w:val="22"/>
                <w:lang w:val="en-US"/>
              </w:rPr>
              <w:t>DAHUA  DHI-TF-C100/256GB</w:t>
            </w:r>
            <w:r w:rsidR="0077192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1929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77192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1929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BE7A0B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B5CCA0B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52,0000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BFDDDE" w14:textId="34813BB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8AF4746" w14:textId="61A2902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3B23A049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13A0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63.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84C31D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960-450658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215615" w14:textId="30548512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Monitor  43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" FHD  </w:t>
            </w:r>
            <w:r w:rsidR="00771929">
              <w:rPr>
                <w:sz w:val="22"/>
                <w:szCs w:val="22"/>
                <w:lang w:val="en-US"/>
              </w:rPr>
              <w:t xml:space="preserve">de ex. </w:t>
            </w:r>
            <w:r w:rsidRPr="00BA2482">
              <w:rPr>
                <w:sz w:val="22"/>
                <w:szCs w:val="22"/>
                <w:lang w:val="en-US"/>
              </w:rPr>
              <w:t>DHL43-F600  DAHUA</w:t>
            </w:r>
            <w:r w:rsidR="0077192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1929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77192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1929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F02DF6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C1FF10A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8,0000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06EC8B9" w14:textId="06E31A42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51754F9" w14:textId="5CDC34D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9620FEB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E37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5CB28FF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960-450659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F06D2B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Work  stations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Navigator 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98DCBD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25941DC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2,0000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54070DC" w14:textId="467D8A7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4367CE4" w14:textId="517311C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3F998DFE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9831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65.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1F6BF3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960-450660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1304E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Comutator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DH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>-PFS3024-24GT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B04D9E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C9E5A40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F91768" w14:textId="7581D15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038F34" w14:textId="593586D0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A62F206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1A6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66.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9A77036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960-450661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888C53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Panou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DH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>-PFM377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7C4726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6C249C1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945FDB" w14:textId="04FBE82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2E403B" w14:textId="104A145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E131A0A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9AC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67.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9ECDBD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960-450662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C47C3F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Cutie  DH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>-PFA130-E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836DCB0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BD179D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03FCD69" w14:textId="3EA38E2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AB7F3DC" w14:textId="4F064576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A2E8BAB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AA051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68.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744FD20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960-450663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CAF62DB" w14:textId="78038EE5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Express Video Management System </w:t>
            </w:r>
            <w:proofErr w:type="gramStart"/>
            <w:r w:rsidRPr="00BA2482">
              <w:rPr>
                <w:sz w:val="22"/>
                <w:szCs w:val="22"/>
                <w:lang w:val="en-US"/>
              </w:rPr>
              <w:t xml:space="preserve">Server  </w:t>
            </w:r>
            <w:r w:rsidR="0009378C">
              <w:rPr>
                <w:sz w:val="22"/>
                <w:szCs w:val="22"/>
                <w:lang w:val="en-US"/>
              </w:rPr>
              <w:t>de</w:t>
            </w:r>
            <w:proofErr w:type="gramEnd"/>
            <w:r w:rsidR="0009378C">
              <w:rPr>
                <w:sz w:val="22"/>
                <w:szCs w:val="22"/>
                <w:lang w:val="en-US"/>
              </w:rPr>
              <w:t xml:space="preserve"> ex. </w:t>
            </w:r>
            <w:r w:rsidRPr="00BA2482">
              <w:rPr>
                <w:sz w:val="22"/>
                <w:szCs w:val="22"/>
                <w:lang w:val="en-US"/>
              </w:rPr>
              <w:t>DHI-DSS4004-S2  DAHUA</w:t>
            </w:r>
            <w:r w:rsidR="0009378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378C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09378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378C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F70482B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8D86F2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D7EA5FC" w14:textId="2D7229D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EB2BDF6" w14:textId="2391DA5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71574D6B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D7F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5AFFF1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19A422" w14:textId="77777777" w:rsidR="009415B8" w:rsidRPr="00BA2482" w:rsidRDefault="009415B8" w:rsidP="005D02BD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BA2482">
              <w:rPr>
                <w:b/>
                <w:bCs/>
                <w:sz w:val="22"/>
                <w:szCs w:val="22"/>
                <w:lang w:val="en-US"/>
              </w:rPr>
              <w:t xml:space="preserve">Total </w:t>
            </w:r>
            <w:proofErr w:type="spellStart"/>
            <w:r w:rsidRPr="00BA2482">
              <w:rPr>
                <w:b/>
                <w:bCs/>
                <w:sz w:val="22"/>
                <w:szCs w:val="22"/>
                <w:lang w:val="en-US"/>
              </w:rPr>
              <w:t>materiale</w:t>
            </w:r>
            <w:proofErr w:type="spellEnd"/>
            <w:r w:rsidRPr="00BA2482">
              <w:rPr>
                <w:b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b/>
                <w:bCs/>
                <w:sz w:val="22"/>
                <w:szCs w:val="22"/>
                <w:lang w:val="en-US"/>
              </w:rPr>
              <w:t>construc</w:t>
            </w:r>
            <w:proofErr w:type="spellEnd"/>
            <w:r w:rsidRPr="00BA2482">
              <w:rPr>
                <w:b/>
                <w:bCs/>
                <w:sz w:val="22"/>
                <w:szCs w:val="22"/>
                <w:lang w:val="ro-RO"/>
              </w:rPr>
              <w:t>ţ</w:t>
            </w:r>
            <w:r w:rsidRPr="00BA2482">
              <w:rPr>
                <w:b/>
                <w:bCs/>
                <w:sz w:val="22"/>
                <w:szCs w:val="22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BA6F3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0485F2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37819E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86F44F" w14:textId="0FBB64EA" w:rsidR="009415B8" w:rsidRPr="00BA2482" w:rsidRDefault="009415B8" w:rsidP="005D02BD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3D41F017" w14:textId="77777777" w:rsidR="009415B8" w:rsidRPr="00BA2482" w:rsidRDefault="009415B8" w:rsidP="009415B8">
      <w:pPr>
        <w:rPr>
          <w:b/>
          <w:bCs/>
          <w:sz w:val="24"/>
          <w:szCs w:val="24"/>
          <w:u w:val="single"/>
          <w:lang w:val="en-US"/>
        </w:rPr>
      </w:pPr>
      <w:r w:rsidRPr="00BA2482">
        <w:rPr>
          <w:b/>
          <w:bCs/>
          <w:sz w:val="22"/>
          <w:szCs w:val="22"/>
          <w:lang w:val="en-US"/>
        </w:rPr>
        <w:tab/>
      </w:r>
      <w:r w:rsidRPr="00BA2482">
        <w:rPr>
          <w:b/>
          <w:bCs/>
          <w:sz w:val="22"/>
          <w:szCs w:val="22"/>
          <w:lang w:val="en-US"/>
        </w:rPr>
        <w:tab/>
      </w:r>
      <w:r w:rsidRPr="00BA2482">
        <w:rPr>
          <w:b/>
          <w:bCs/>
          <w:sz w:val="22"/>
          <w:szCs w:val="22"/>
          <w:lang w:val="en-US"/>
        </w:rPr>
        <w:tab/>
      </w:r>
      <w:proofErr w:type="spellStart"/>
      <w:r w:rsidRPr="00BA2482">
        <w:rPr>
          <w:b/>
          <w:bCs/>
          <w:sz w:val="24"/>
          <w:szCs w:val="24"/>
          <w:u w:val="single"/>
          <w:lang w:val="en-US"/>
        </w:rPr>
        <w:t>Utilaje</w:t>
      </w:r>
      <w:proofErr w:type="spellEnd"/>
      <w:r w:rsidRPr="00BA2482">
        <w:rPr>
          <w:b/>
          <w:bCs/>
          <w:sz w:val="24"/>
          <w:szCs w:val="24"/>
          <w:u w:val="single"/>
          <w:lang w:val="en-US"/>
        </w:rPr>
        <w:t xml:space="preserve"> de </w:t>
      </w:r>
      <w:proofErr w:type="spellStart"/>
      <w:r w:rsidRPr="00BA2482">
        <w:rPr>
          <w:b/>
          <w:bCs/>
          <w:sz w:val="24"/>
          <w:szCs w:val="24"/>
          <w:u w:val="single"/>
          <w:lang w:val="en-US"/>
        </w:rPr>
        <w:t>construc</w:t>
      </w:r>
      <w:proofErr w:type="spellEnd"/>
      <w:r w:rsidRPr="00BA2482">
        <w:rPr>
          <w:b/>
          <w:bCs/>
          <w:sz w:val="24"/>
          <w:szCs w:val="24"/>
          <w:u w:val="single"/>
          <w:lang w:val="ro-RO"/>
        </w:rPr>
        <w:t>ţii</w:t>
      </w:r>
      <w:r w:rsidRPr="00BA2482">
        <w:rPr>
          <w:b/>
          <w:bCs/>
          <w:sz w:val="24"/>
          <w:szCs w:val="24"/>
          <w:u w:val="single"/>
          <w:lang w:val="en-US"/>
        </w:rPr>
        <w:t>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275"/>
        <w:gridCol w:w="3969"/>
        <w:gridCol w:w="993"/>
        <w:gridCol w:w="1134"/>
        <w:gridCol w:w="1134"/>
        <w:gridCol w:w="1275"/>
      </w:tblGrid>
      <w:tr w:rsidR="009415B8" w:rsidRPr="00BA2482" w14:paraId="1FE71790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483B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5CCEE8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021102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7A573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Macara pe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sasiu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auto la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lucrari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montare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utilajului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tehnologic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(cu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exceptia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conductelor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principale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>), 10 t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700CDB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h-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ut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FA9F26A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1,4010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C5C9F0" w14:textId="6033EDF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FE0D8B9" w14:textId="231B0FA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9CF172A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A79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F4CE8C7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030101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8AF8A1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Autoincarcatoare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>, 5 t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2710645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h-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ut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50A2702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65,6800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1875C6F" w14:textId="29DC9E19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F1DD99" w14:textId="433D8323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954024C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8854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9DD67D5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040502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E51FF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Instalatii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sudare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manuala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cu arc electric (de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curent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continuu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07E214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h-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ut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B78FE91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107,4000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CAF0B1" w14:textId="0491D8D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80A558" w14:textId="0FA9EA6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EBAEC64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1BF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7E1A978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331451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2F2DEC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Perforatoare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electrice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8017B98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h-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ut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BEF4D49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26,6400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74C5E9" w14:textId="187DBEA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8D92DB2" w14:textId="6A389A20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E70AC0F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34A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1E6B5A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400001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094412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Autocamion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bord,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tonaj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pina la 5 t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385416D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h-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ut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A2BD91A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0,4000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348081" w14:textId="67E6A91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32A855" w14:textId="2B07DE4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7F599E2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737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ACA3E2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400002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17D94A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Automobile cu bord,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tonaj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pina la 8 t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8F7AA99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h-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ut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588AB2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1,4410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CDA3B5" w14:textId="03C5D5D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F0E36D0" w14:textId="16F302F9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131F3B" w14:paraId="48FE018F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12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70EF6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9CF66A" w14:textId="77777777" w:rsidR="009415B8" w:rsidRPr="00BA2482" w:rsidRDefault="009415B8" w:rsidP="005D02BD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BA2482">
              <w:rPr>
                <w:b/>
                <w:bCs/>
                <w:sz w:val="22"/>
                <w:szCs w:val="22"/>
                <w:lang w:val="en-US"/>
              </w:rPr>
              <w:t xml:space="preserve">Total </w:t>
            </w:r>
            <w:proofErr w:type="spellStart"/>
            <w:r w:rsidRPr="00BA2482">
              <w:rPr>
                <w:b/>
                <w:bCs/>
                <w:sz w:val="22"/>
                <w:szCs w:val="22"/>
                <w:lang w:val="en-US"/>
              </w:rPr>
              <w:t>utilaje</w:t>
            </w:r>
            <w:proofErr w:type="spellEnd"/>
            <w:r w:rsidRPr="00BA2482">
              <w:rPr>
                <w:b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b/>
                <w:bCs/>
                <w:sz w:val="22"/>
                <w:szCs w:val="22"/>
                <w:lang w:val="en-US"/>
              </w:rPr>
              <w:t>construc</w:t>
            </w:r>
            <w:proofErr w:type="spellEnd"/>
            <w:r w:rsidRPr="00BA2482">
              <w:rPr>
                <w:b/>
                <w:bCs/>
                <w:sz w:val="22"/>
                <w:szCs w:val="22"/>
                <w:lang w:val="ro-RO"/>
              </w:rPr>
              <w:t>ţ</w:t>
            </w:r>
            <w:r w:rsidRPr="00BA2482">
              <w:rPr>
                <w:b/>
                <w:bCs/>
                <w:sz w:val="22"/>
                <w:szCs w:val="22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1A642F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6393F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31025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0347F22" w14:textId="2741F607" w:rsidR="009415B8" w:rsidRPr="00BA2482" w:rsidRDefault="009415B8" w:rsidP="005D02BD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538EAC5B" w14:textId="77777777" w:rsidR="009415B8" w:rsidRPr="00131F3B" w:rsidRDefault="009415B8" w:rsidP="009415B8">
      <w:pPr>
        <w:rPr>
          <w:sz w:val="6"/>
          <w:szCs w:val="6"/>
          <w:lang w:val="en-US"/>
        </w:rPr>
      </w:pPr>
      <w:r w:rsidRPr="00BA2482">
        <w:rPr>
          <w:sz w:val="6"/>
          <w:szCs w:val="6"/>
          <w:lang w:val="en-US"/>
        </w:rPr>
        <w:t xml:space="preserve"> 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5244"/>
        <w:gridCol w:w="993"/>
        <w:gridCol w:w="1134"/>
        <w:gridCol w:w="1134"/>
        <w:gridCol w:w="1275"/>
      </w:tblGrid>
      <w:tr w:rsidR="009415B8" w14:paraId="17D52862" w14:textId="77777777" w:rsidTr="005D02BD"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376FDFF" w14:textId="77777777" w:rsidR="009415B8" w:rsidRDefault="009415B8" w:rsidP="005D02BD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26FAD86F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4DE807" w14:textId="77777777" w:rsidR="009415B8" w:rsidRDefault="009415B8" w:rsidP="005D02B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CB15E1" w14:textId="77777777" w:rsidR="009415B8" w:rsidRDefault="009415B8" w:rsidP="005D02B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134190" w14:textId="77777777" w:rsidR="009415B8" w:rsidRDefault="009415B8" w:rsidP="005D02B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C71DF5" w14:textId="77777777" w:rsidR="009415B8" w:rsidRDefault="009415B8" w:rsidP="005D02BD">
            <w:pPr>
              <w:rPr>
                <w:sz w:val="22"/>
                <w:szCs w:val="22"/>
              </w:rPr>
            </w:pPr>
          </w:p>
        </w:tc>
      </w:tr>
      <w:tr w:rsidR="009415B8" w14:paraId="7DDE9F9C" w14:textId="77777777" w:rsidTr="005D02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7AEC0D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E8E41" w14:textId="77777777" w:rsidR="009415B8" w:rsidRDefault="009415B8" w:rsidP="005D02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44428" w14:textId="248D633E" w:rsidR="009415B8" w:rsidRPr="00627AFE" w:rsidRDefault="009415B8" w:rsidP="005D02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627AFE">
              <w:rPr>
                <w:sz w:val="24"/>
                <w:szCs w:val="24"/>
                <w:lang w:val="en-US"/>
              </w:rPr>
              <w:t>USD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785C7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3F591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4208016" w14:textId="33C17B1F" w:rsidR="009415B8" w:rsidRDefault="009415B8" w:rsidP="005D02BD">
            <w:pPr>
              <w:jc w:val="right"/>
              <w:rPr>
                <w:sz w:val="24"/>
                <w:szCs w:val="24"/>
              </w:rPr>
            </w:pPr>
          </w:p>
        </w:tc>
      </w:tr>
      <w:tr w:rsidR="009415B8" w14:paraId="5C31B52A" w14:textId="77777777" w:rsidTr="005D02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9E18C8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9AD43" w14:textId="752F48B2" w:rsidR="009415B8" w:rsidRDefault="009415B8" w:rsidP="005D02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E8BFCD" w14:textId="189A5EB0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2FADB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E862A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FDDD498" w14:textId="209D14ED" w:rsidR="009415B8" w:rsidRDefault="009415B8" w:rsidP="005D02BD">
            <w:pPr>
              <w:jc w:val="right"/>
              <w:rPr>
                <w:sz w:val="24"/>
                <w:szCs w:val="24"/>
              </w:rPr>
            </w:pPr>
          </w:p>
        </w:tc>
      </w:tr>
      <w:tr w:rsidR="009415B8" w14:paraId="262F58BD" w14:textId="77777777" w:rsidTr="005D02BD">
        <w:trPr>
          <w:cantSplit/>
          <w:trHeight w:val="466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00650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F2724" w14:textId="77777777" w:rsidR="009415B8" w:rsidRDefault="009415B8" w:rsidP="005D02B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Total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deviz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D887C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9F95B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FD8B8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A01AF" w14:textId="45389892" w:rsidR="009415B8" w:rsidRDefault="009415B8" w:rsidP="005D02BD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016C0D0D" w14:textId="77777777" w:rsidR="009415B8" w:rsidRDefault="009415B8" w:rsidP="009415B8">
      <w:pPr>
        <w:jc w:val="center"/>
        <w:rPr>
          <w:sz w:val="28"/>
          <w:szCs w:val="28"/>
        </w:rPr>
      </w:pPr>
    </w:p>
    <w:p w14:paraId="293D5CA7" w14:textId="77777777" w:rsidR="009415B8" w:rsidRDefault="009415B8" w:rsidP="009415B8">
      <w:pPr>
        <w:jc w:val="center"/>
        <w:rPr>
          <w:sz w:val="28"/>
          <w:szCs w:val="28"/>
        </w:rPr>
      </w:pPr>
    </w:p>
    <w:tbl>
      <w:tblPr>
        <w:tblW w:w="0" w:type="auto"/>
        <w:tblInd w:w="1951" w:type="dxa"/>
        <w:tblLayout w:type="fixed"/>
        <w:tblLook w:val="0000" w:firstRow="0" w:lastRow="0" w:firstColumn="0" w:lastColumn="0" w:noHBand="0" w:noVBand="0"/>
      </w:tblPr>
      <w:tblGrid>
        <w:gridCol w:w="1548"/>
        <w:gridCol w:w="4406"/>
      </w:tblGrid>
      <w:tr w:rsidR="009415B8" w14:paraId="035F84DB" w14:textId="77777777" w:rsidTr="005D02BD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32183D99" w14:textId="77777777" w:rsidR="009415B8" w:rsidRDefault="009415B8" w:rsidP="005D0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Intocmit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FFEE22" w14:textId="77777777" w:rsidR="009415B8" w:rsidRPr="00C400FF" w:rsidRDefault="009415B8" w:rsidP="005D02BD">
            <w:pPr>
              <w:ind w:right="176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15B8" w14:paraId="616C4F97" w14:textId="77777777" w:rsidTr="005D02BD">
        <w:trPr>
          <w:trHeight w:val="355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86FF9" w14:textId="77777777" w:rsidR="009415B8" w:rsidRDefault="009415B8" w:rsidP="005D02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(</w:t>
            </w:r>
            <w:r>
              <w:rPr>
                <w:sz w:val="16"/>
                <w:szCs w:val="16"/>
                <w:lang w:val="ro-RO"/>
              </w:rPr>
              <w:t>funcţia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ro-RO"/>
              </w:rPr>
              <w:t>semnătura, numele, prenumele</w:t>
            </w:r>
            <w:r>
              <w:rPr>
                <w:sz w:val="16"/>
                <w:szCs w:val="16"/>
              </w:rPr>
              <w:t>)</w:t>
            </w:r>
          </w:p>
        </w:tc>
      </w:tr>
      <w:tr w:rsidR="009415B8" w14:paraId="7C6E6AB1" w14:textId="77777777" w:rsidTr="005D02BD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3362D2D" w14:textId="77777777" w:rsidR="009415B8" w:rsidRDefault="009415B8" w:rsidP="005D0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Verificat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6FCF3F" w14:textId="77777777" w:rsidR="009415B8" w:rsidRPr="00C400FF" w:rsidRDefault="009415B8" w:rsidP="005D02BD">
            <w:pPr>
              <w:ind w:right="176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15B8" w14:paraId="215085B0" w14:textId="77777777" w:rsidTr="005D02BD"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FFB18" w14:textId="77777777" w:rsidR="009415B8" w:rsidRDefault="009415B8" w:rsidP="005D02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(</w:t>
            </w:r>
            <w:r>
              <w:rPr>
                <w:sz w:val="16"/>
                <w:szCs w:val="16"/>
                <w:lang w:val="ro-RO"/>
              </w:rPr>
              <w:t>funcţia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ro-RO"/>
              </w:rPr>
              <w:t>semnătura, numele, prenumele</w:t>
            </w:r>
            <w:r>
              <w:rPr>
                <w:sz w:val="16"/>
                <w:szCs w:val="16"/>
              </w:rPr>
              <w:t>)</w:t>
            </w:r>
          </w:p>
        </w:tc>
      </w:tr>
    </w:tbl>
    <w:p w14:paraId="29256CBB" w14:textId="77777777" w:rsidR="009415B8" w:rsidRDefault="009415B8" w:rsidP="009415B8">
      <w:pPr>
        <w:rPr>
          <w:sz w:val="28"/>
          <w:szCs w:val="28"/>
        </w:rPr>
      </w:pPr>
    </w:p>
    <w:p w14:paraId="1BC919D4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0CF08FF8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03CFC82E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553F5132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1F61059F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68215683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6200D0CE" w14:textId="77777777" w:rsidR="009415B8" w:rsidRPr="00B42AF5" w:rsidRDefault="009415B8" w:rsidP="009415B8">
      <w:pPr>
        <w:ind w:right="567"/>
        <w:jc w:val="right"/>
        <w:rPr>
          <w:rFonts w:eastAsia="MS Mincho"/>
          <w:sz w:val="22"/>
          <w:szCs w:val="22"/>
          <w:lang w:val="en-US" w:eastAsia="ja-JP"/>
        </w:rPr>
      </w:pPr>
      <w:r w:rsidRPr="00B42AF5">
        <w:rPr>
          <w:rFonts w:eastAsia="MS Mincho"/>
          <w:sz w:val="22"/>
          <w:szCs w:val="22"/>
          <w:lang w:val="en-US" w:eastAsia="ja-JP"/>
        </w:rPr>
        <w:t>Formular Nr.5</w:t>
      </w:r>
    </w:p>
    <w:p w14:paraId="54575A48" w14:textId="77777777" w:rsidR="009415B8" w:rsidRPr="00B42AF5" w:rsidRDefault="009415B8" w:rsidP="009415B8">
      <w:pPr>
        <w:tabs>
          <w:tab w:val="left" w:pos="4786"/>
          <w:tab w:val="left" w:pos="9923"/>
        </w:tabs>
        <w:ind w:right="567"/>
        <w:jc w:val="right"/>
        <w:rPr>
          <w:rFonts w:eastAsia="MS Mincho"/>
          <w:sz w:val="22"/>
          <w:szCs w:val="22"/>
          <w:lang w:val="en-US" w:eastAsia="ja-JP"/>
        </w:rPr>
      </w:pPr>
      <w:proofErr w:type="spellStart"/>
      <w:r w:rsidRPr="00B42AF5">
        <w:rPr>
          <w:rFonts w:eastAsia="MS Mincho"/>
          <w:sz w:val="16"/>
          <w:szCs w:val="16"/>
          <w:lang w:val="en-US" w:eastAsia="ja-JP"/>
        </w:rPr>
        <w:t>WinCmeta</w:t>
      </w:r>
      <w:proofErr w:type="spellEnd"/>
    </w:p>
    <w:tbl>
      <w:tblPr>
        <w:tblW w:w="0" w:type="auto"/>
        <w:tblInd w:w="-459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4926"/>
      </w:tblGrid>
      <w:tr w:rsidR="009415B8" w:rsidRPr="00B42AF5" w14:paraId="364D6EA1" w14:textId="77777777" w:rsidTr="005D02BD">
        <w:trPr>
          <w:trHeight w:val="329"/>
        </w:trPr>
        <w:tc>
          <w:tcPr>
            <w:tcW w:w="5670" w:type="dxa"/>
            <w:tcBorders>
              <w:bottom w:val="single" w:sz="4" w:space="0" w:color="auto"/>
            </w:tcBorders>
          </w:tcPr>
          <w:p w14:paraId="362F6821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6"/>
                <w:szCs w:val="26"/>
                <w:lang w:eastAsia="ja-JP"/>
              </w:rPr>
            </w:pPr>
            <w:proofErr w:type="spellStart"/>
            <w:r w:rsidRPr="00B42AF5">
              <w:rPr>
                <w:rFonts w:eastAsia="MS Mincho"/>
                <w:b/>
                <w:bCs/>
                <w:sz w:val="26"/>
                <w:szCs w:val="26"/>
                <w:lang w:val="en-US" w:eastAsia="ja-JP"/>
              </w:rPr>
              <w:t>Obiect</w:t>
            </w:r>
            <w:proofErr w:type="spellEnd"/>
            <w:r w:rsidRPr="00B42AF5">
              <w:rPr>
                <w:rFonts w:eastAsia="MS Mincho"/>
                <w:b/>
                <w:bCs/>
                <w:sz w:val="26"/>
                <w:szCs w:val="26"/>
                <w:lang w:val="en-US" w:eastAsia="ja-JP"/>
              </w:rPr>
              <w:t xml:space="preserve"> </w:t>
            </w:r>
            <w:proofErr w:type="gramStart"/>
            <w:r w:rsidRPr="00B42AF5">
              <w:rPr>
                <w:rFonts w:eastAsia="MS Mincho"/>
                <w:b/>
                <w:bCs/>
                <w:sz w:val="26"/>
                <w:szCs w:val="26"/>
                <w:lang w:eastAsia="ja-JP"/>
              </w:rPr>
              <w:t>Primaria  or</w:t>
            </w:r>
            <w:proofErr w:type="gramEnd"/>
            <w:r w:rsidRPr="00B42AF5">
              <w:rPr>
                <w:rFonts w:eastAsia="MS Mincho"/>
                <w:b/>
                <w:bCs/>
                <w:sz w:val="26"/>
                <w:szCs w:val="26"/>
                <w:lang w:eastAsia="ja-JP"/>
              </w:rPr>
              <w:t>. Ungheni</w:t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53BA8A03" w14:textId="77777777" w:rsidR="009415B8" w:rsidRPr="00B42AF5" w:rsidRDefault="009415B8" w:rsidP="005D02BD">
            <w:pPr>
              <w:rPr>
                <w:rFonts w:eastAsia="MS Mincho"/>
                <w:sz w:val="26"/>
                <w:szCs w:val="26"/>
                <w:lang w:val="en-US" w:eastAsia="ja-JP"/>
              </w:rPr>
            </w:pPr>
            <w:proofErr w:type="spellStart"/>
            <w:r w:rsidRPr="00B42AF5">
              <w:rPr>
                <w:rFonts w:eastAsia="MS Mincho"/>
                <w:b/>
                <w:bCs/>
                <w:sz w:val="24"/>
                <w:szCs w:val="24"/>
                <w:lang w:val="en-US" w:eastAsia="ja-JP"/>
              </w:rPr>
              <w:t>Investitor</w:t>
            </w:r>
            <w:proofErr w:type="spellEnd"/>
            <w:r w:rsidRPr="00B42AF5">
              <w:rPr>
                <w:rFonts w:eastAsia="MS Mincho"/>
                <w:sz w:val="24"/>
                <w:szCs w:val="24"/>
                <w:lang w:eastAsia="ja-JP"/>
              </w:rPr>
              <w:t xml:space="preserve"> </w:t>
            </w:r>
          </w:p>
        </w:tc>
      </w:tr>
    </w:tbl>
    <w:p w14:paraId="5399F2A6" w14:textId="77777777" w:rsidR="009415B8" w:rsidRPr="00B42AF5" w:rsidRDefault="009415B8" w:rsidP="009415B8">
      <w:pPr>
        <w:rPr>
          <w:rFonts w:eastAsia="MS Mincho"/>
          <w:sz w:val="22"/>
          <w:szCs w:val="22"/>
          <w:lang w:eastAsia="ja-JP"/>
        </w:rPr>
      </w:pPr>
    </w:p>
    <w:p w14:paraId="53FEB42D" w14:textId="77777777" w:rsidR="009415B8" w:rsidRPr="00B42AF5" w:rsidRDefault="009415B8" w:rsidP="009415B8">
      <w:pPr>
        <w:ind w:right="425"/>
        <w:jc w:val="center"/>
        <w:rPr>
          <w:rFonts w:eastAsia="MS Mincho"/>
          <w:b/>
          <w:bCs/>
          <w:sz w:val="32"/>
          <w:szCs w:val="32"/>
          <w:lang w:val="en-US" w:eastAsia="ja-JP"/>
        </w:rPr>
      </w:pPr>
      <w:r w:rsidRPr="00B42AF5">
        <w:rPr>
          <w:rFonts w:eastAsia="MS Mincho"/>
          <w:b/>
          <w:bCs/>
          <w:sz w:val="32"/>
          <w:szCs w:val="32"/>
          <w:lang w:val="en-US" w:eastAsia="ja-JP"/>
        </w:rPr>
        <w:t>Catalog de pre</w:t>
      </w:r>
      <w:r w:rsidRPr="00B42AF5">
        <w:rPr>
          <w:rFonts w:eastAsia="MS Mincho"/>
          <w:b/>
          <w:bCs/>
          <w:sz w:val="32"/>
          <w:szCs w:val="32"/>
          <w:lang w:val="ro-RO" w:eastAsia="ja-JP"/>
        </w:rPr>
        <w:t xml:space="preserve">ţuri unitare pentru </w:t>
      </w:r>
      <w:proofErr w:type="gramStart"/>
      <w:r w:rsidRPr="00B42AF5">
        <w:rPr>
          <w:rFonts w:eastAsia="MS Mincho"/>
          <w:b/>
          <w:bCs/>
          <w:sz w:val="32"/>
          <w:szCs w:val="32"/>
          <w:lang w:val="ro-RO" w:eastAsia="ja-JP"/>
        </w:rPr>
        <w:t>obiectul</w:t>
      </w:r>
      <w:proofErr w:type="gramEnd"/>
      <w:r w:rsidRPr="00B42AF5">
        <w:rPr>
          <w:rFonts w:eastAsia="MS Mincho"/>
          <w:b/>
          <w:bCs/>
          <w:sz w:val="32"/>
          <w:szCs w:val="32"/>
          <w:lang w:val="en-US" w:eastAsia="ja-JP"/>
        </w:rPr>
        <w:t xml:space="preserve"> </w:t>
      </w:r>
    </w:p>
    <w:p w14:paraId="6D53156F" w14:textId="77777777" w:rsidR="009415B8" w:rsidRPr="00B42AF5" w:rsidRDefault="009415B8" w:rsidP="009415B8">
      <w:pPr>
        <w:ind w:right="425"/>
        <w:jc w:val="center"/>
        <w:rPr>
          <w:rFonts w:eastAsia="MS Mincho"/>
          <w:b/>
          <w:bCs/>
          <w:sz w:val="32"/>
          <w:szCs w:val="32"/>
          <w:lang w:val="en-US" w:eastAsia="ja-JP"/>
        </w:rPr>
      </w:pP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3544"/>
        <w:gridCol w:w="1134"/>
        <w:gridCol w:w="1134"/>
        <w:gridCol w:w="1134"/>
        <w:gridCol w:w="1418"/>
      </w:tblGrid>
      <w:tr w:rsidR="009415B8" w:rsidRPr="00B42AF5" w14:paraId="3E160081" w14:textId="77777777" w:rsidTr="005D02BD">
        <w:trPr>
          <w:cantSplit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  <w:vAlign w:val="center"/>
          </w:tcPr>
          <w:p w14:paraId="276A4387" w14:textId="77777777" w:rsidR="009415B8" w:rsidRPr="00B42AF5" w:rsidRDefault="009415B8" w:rsidP="005D02BD">
            <w:pPr>
              <w:ind w:right="-108"/>
              <w:jc w:val="center"/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№</w:t>
            </w:r>
          </w:p>
          <w:p w14:paraId="32AD63CA" w14:textId="77777777" w:rsidR="009415B8" w:rsidRPr="00B42AF5" w:rsidRDefault="009415B8" w:rsidP="005D02BD">
            <w:pPr>
              <w:ind w:right="-108"/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proofErr w:type="spellStart"/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crt</w:t>
            </w:r>
            <w:proofErr w:type="spellEnd"/>
            <w:r w:rsidRPr="00B42AF5">
              <w:rPr>
                <w:rFonts w:eastAsia="MS Mincho"/>
                <w:sz w:val="16"/>
                <w:szCs w:val="16"/>
                <w:lang w:eastAsia="ja-JP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  <w:vAlign w:val="center"/>
          </w:tcPr>
          <w:p w14:paraId="40DA1CBE" w14:textId="77777777" w:rsidR="009415B8" w:rsidRPr="00B42AF5" w:rsidRDefault="009415B8" w:rsidP="005D02BD">
            <w:pPr>
              <w:ind w:left="-120" w:right="-108"/>
              <w:jc w:val="center"/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ro-RO" w:eastAsia="ja-JP"/>
              </w:rPr>
              <w:t>Simbol</w:t>
            </w: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r w:rsidRPr="00B42AF5">
              <w:rPr>
                <w:rFonts w:eastAsia="MS Mincho"/>
                <w:sz w:val="16"/>
                <w:szCs w:val="16"/>
                <w:lang w:val="ro-RO" w:eastAsia="ja-JP"/>
              </w:rPr>
              <w:t>norme</w:t>
            </w: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r w:rsidRPr="00B42AF5">
              <w:rPr>
                <w:rFonts w:eastAsia="MS Mincho"/>
                <w:sz w:val="16"/>
                <w:szCs w:val="16"/>
                <w:lang w:val="ro-RO" w:eastAsia="ja-JP"/>
              </w:rPr>
              <w:t xml:space="preserve">şi Cod </w:t>
            </w: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r w:rsidRPr="00B42AF5">
              <w:rPr>
                <w:rFonts w:eastAsia="MS Mincho"/>
                <w:sz w:val="16"/>
                <w:szCs w:val="16"/>
                <w:lang w:val="ro-RO" w:eastAsia="ja-JP"/>
              </w:rPr>
              <w:t>resurse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  <w:vAlign w:val="center"/>
          </w:tcPr>
          <w:p w14:paraId="0A8D6F22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ro-RO" w:eastAsia="ja-JP"/>
              </w:rPr>
              <w:t>Denumire lucrări, cheltuieli  şi resurse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  <w:vAlign w:val="center"/>
          </w:tcPr>
          <w:p w14:paraId="6EED111D" w14:textId="77777777" w:rsidR="009415B8" w:rsidRPr="00B42AF5" w:rsidRDefault="009415B8" w:rsidP="005D02BD">
            <w:pPr>
              <w:ind w:left="-108" w:right="-108"/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ro-RO" w:eastAsia="ja-JP"/>
              </w:rPr>
              <w:t>U.M.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  <w:vAlign w:val="center"/>
          </w:tcPr>
          <w:p w14:paraId="17B6745B" w14:textId="77777777" w:rsidR="009415B8" w:rsidRPr="00B42AF5" w:rsidRDefault="009415B8" w:rsidP="005D02BD">
            <w:pPr>
              <w:ind w:left="-108" w:right="-108"/>
              <w:jc w:val="center"/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ro-RO" w:eastAsia="ja-JP"/>
              </w:rPr>
              <w:t>Consum de resurse pe unitate de măsură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D9A9369" w14:textId="2DAEF6DE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proofErr w:type="spellStart"/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Valoare</w:t>
            </w:r>
            <w:proofErr w:type="spellEnd"/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r w:rsidR="00627AFE">
              <w:rPr>
                <w:rFonts w:eastAsia="MS Mincho"/>
                <w:sz w:val="16"/>
                <w:szCs w:val="16"/>
                <w:lang w:val="en-US" w:eastAsia="ja-JP"/>
              </w:rPr>
              <w:t>USD</w:t>
            </w:r>
          </w:p>
        </w:tc>
      </w:tr>
      <w:tr w:rsidR="009415B8" w:rsidRPr="00B42AF5" w14:paraId="6B65952E" w14:textId="77777777" w:rsidTr="005D02BD">
        <w:trPr>
          <w:cantSplit/>
        </w:trPr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D1E3B23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BCFAB98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8F6C60E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E18C6C7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78E82E8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140C41D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ro-RO" w:eastAsia="ja-JP"/>
              </w:rPr>
              <w:t>Pe unitate de măsură</w:t>
            </w:r>
          </w:p>
          <w:p w14:paraId="5CB07176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7FDAF7A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Total</w:t>
            </w:r>
          </w:p>
          <w:p w14:paraId="5A41E5F0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—————</w:t>
            </w:r>
          </w:p>
          <w:p w14:paraId="2D1F0387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 xml:space="preserve">incl. </w:t>
            </w:r>
            <w:proofErr w:type="spellStart"/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salariu</w:t>
            </w:r>
            <w:proofErr w:type="spellEnd"/>
          </w:p>
          <w:p w14:paraId="19D715A2" w14:textId="77777777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</w:tbl>
    <w:p w14:paraId="331901CB" w14:textId="77777777" w:rsidR="009415B8" w:rsidRPr="00B42AF5" w:rsidRDefault="009415B8" w:rsidP="009415B8">
      <w:pPr>
        <w:rPr>
          <w:rFonts w:eastAsia="MS Mincho"/>
          <w:sz w:val="2"/>
          <w:szCs w:val="2"/>
          <w:lang w:val="en-US" w:eastAsia="ja-JP"/>
        </w:rPr>
      </w:pPr>
    </w:p>
    <w:tbl>
      <w:tblPr>
        <w:tblW w:w="1049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3544"/>
        <w:gridCol w:w="1134"/>
        <w:gridCol w:w="1134"/>
        <w:gridCol w:w="1134"/>
        <w:gridCol w:w="1420"/>
      </w:tblGrid>
      <w:tr w:rsidR="009415B8" w:rsidRPr="00B42AF5" w14:paraId="562F4D73" w14:textId="77777777" w:rsidTr="00BD1E87">
        <w:trPr>
          <w:cantSplit/>
          <w:tblHeader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61669ACA" w14:textId="77777777" w:rsidR="009415B8" w:rsidRPr="00B42AF5" w:rsidRDefault="009415B8" w:rsidP="005D02BD">
            <w:pPr>
              <w:ind w:right="-108"/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384D339D" w14:textId="77777777" w:rsidR="009415B8" w:rsidRPr="00B42AF5" w:rsidRDefault="009415B8" w:rsidP="005D02BD">
            <w:pPr>
              <w:ind w:left="-120" w:right="-108"/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04C1EE06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1ED50372" w14:textId="77777777" w:rsidR="009415B8" w:rsidRPr="00B42AF5" w:rsidRDefault="009415B8" w:rsidP="005D02BD">
            <w:pPr>
              <w:ind w:left="-108" w:right="-108"/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6CF1E6C8" w14:textId="77777777" w:rsidR="009415B8" w:rsidRPr="00B42AF5" w:rsidRDefault="009415B8" w:rsidP="005D02BD">
            <w:pPr>
              <w:ind w:left="-108" w:right="-108"/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172F739B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1272B8FC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7</w:t>
            </w:r>
          </w:p>
        </w:tc>
      </w:tr>
      <w:tr w:rsidR="009415B8" w:rsidRPr="00B42AF5" w14:paraId="37DC97E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0D91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56E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E276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2"/>
                <w:szCs w:val="22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1. Lucrari  de  montare</w:t>
            </w:r>
          </w:p>
          <w:p w14:paraId="6E4D91E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E86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46A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637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589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9415B8" w:rsidRPr="00B42AF5" w14:paraId="0BB9FDD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8810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984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3DD9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2"/>
                <w:szCs w:val="22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1.1. Utilaj  de  retea</w:t>
            </w:r>
          </w:p>
          <w:p w14:paraId="2AF5AE6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C04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E86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3AC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37E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9415B8" w:rsidRPr="00B42AF5" w14:paraId="7ED4FAD3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4D17E5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9A9BC3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10-04-001-02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apl</w:t>
            </w:r>
            <w:proofErr w:type="spellEnd"/>
          </w:p>
          <w:p w14:paraId="4F564D26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DA8552" w14:textId="2FD12F83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Emitator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telegrafic-telefonic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pe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unde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scurte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neautomatizat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capacitate, kW: 1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(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Antena</w:t>
            </w:r>
            <w:proofErr w:type="spellEnd"/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de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receptie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5Gz  N300  Outdoor  Wireless  Base  Station  DH-PFWB5-90n )</w:t>
            </w:r>
            <w:r w:rsidR="00F7507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87173C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87173C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87173C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26395E74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E93C72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set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C08CA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E08EBA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907492" w14:textId="236D036B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10E3096A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5F2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F1D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198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021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135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32,7000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40FB" w14:textId="44B3474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BC7F" w14:textId="2828EA5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4F593F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E09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5D8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1010120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8E9B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Piulite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hexagonale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filetului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6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C19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FCF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AA7C" w14:textId="56F6129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4DF5" w14:textId="2CC32F3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5D9E3F9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3A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16B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1010389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F831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Vopsele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ulei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pamintii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МА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-0115":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ocru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52D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7A5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5332" w14:textId="187D36A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54BF" w14:textId="3933EFA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E4D07F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B75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CC5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1010816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C946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Sirma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culoare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deschisa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1,1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479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86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C661" w14:textId="2FCE5A1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38BA" w14:textId="16A76B5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9024F3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8B1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9F1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1011032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212E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Profiluri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dublu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T cu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fetele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politelor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paralele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normale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Б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otel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Ст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0", N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A3E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8AC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3223" w14:textId="70B3951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0D48" w14:textId="1A635B5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35782E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8C1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83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1011521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9F5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 xml:space="preserve">Electrozi "Э42", diametru 5 mm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E7D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BB3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960" w14:textId="0F72AE9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C904" w14:textId="346B323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88D6DC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D48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1B3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1011665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A9E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Lac electro-izolator  "318"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073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ED0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9DB5" w14:textId="7E30DDF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F303" w14:textId="3DA1AB2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98F8D6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C4F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DE6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1011703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980A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Garnituri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cauciuc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(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placa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tehnica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presata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9F4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88D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35C2" w14:textId="135F13A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4046" w14:textId="57A9423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79E754A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94C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A97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1011714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BD2E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Suruburi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constructie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cu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piulite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saibe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845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2C3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C9C0" w14:textId="23FBE68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76F5" w14:textId="418199F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681ECE2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5B0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9F1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1011825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174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Ulei de in natural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0EC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ACE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E8A0" w14:textId="347B35D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0484" w14:textId="11C7AE6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0CF5AE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650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AFF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1012073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31D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Ate aspre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7A6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4F3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8E02" w14:textId="7A82393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BB12" w14:textId="75CDFD7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D82CFB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61E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EE6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1020008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C4B3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Materiale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lemnoase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esente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rasinoase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pentru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constructie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lungime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3-6,5 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12-24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C91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3F5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E1EA" w14:textId="13F1B7A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9F9B" w14:textId="70DAC62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DF1CB2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0B4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948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1110109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1B6C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Fise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masa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plastica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B4E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FF3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4,0000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3C12" w14:textId="29E4384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5CE1" w14:textId="3B1EDBD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3592823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5F7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89A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F70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Masa utilajului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B14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62E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0,9500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2D84" w14:textId="0D77BBA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C764" w14:textId="334F8A4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025BCE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9FB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9AA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5009062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E59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Papuci de cablu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DC2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439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360,0000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007F" w14:textId="6C45CBC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D46A" w14:textId="4565C51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DB9CC9A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ADF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40C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5009264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1C1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Tub din policlorvinil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534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C79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EA0A" w14:textId="5368C82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09D" w14:textId="4CA790B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79B60B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1A6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58F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5220077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746B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Aliaje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lipit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staniu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-plumb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fara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stibiu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ПОС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30"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018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EEB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A564" w14:textId="6C1692F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CF08" w14:textId="75D4498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998A784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1B3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C9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5420055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F57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Vaselina tehnica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AD3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130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F8C5" w14:textId="394E05D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4F65" w14:textId="391016F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AA59C5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33E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845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638F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Textolit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fisii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А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grosime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la 1,2 pina la 2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inclusiv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504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5EE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3,2000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5C00" w14:textId="6E2006D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44F0" w14:textId="014278C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E3BD73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272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8E1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5440089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8F95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Panglica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lipicioasa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izolare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pe compound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policasina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ЛСЭПЛ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latime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20-30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grosime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0,14 - 0,19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inclusiv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FE9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372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C2C9" w14:textId="41D6D68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4BAB" w14:textId="5DB347D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FCA4D7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D2C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7FD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9A54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Presspan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foi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А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2A9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6EF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36AB" w14:textId="71C123C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2885" w14:textId="69F1867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C0CED0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64D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203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030101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C51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Autoincarcatoare,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8E1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217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1,6400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3676" w14:textId="5672E03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3159" w14:textId="1986763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DB8BE80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EF4E76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A1E200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10-04-001-02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apl</w:t>
            </w:r>
            <w:proofErr w:type="spellEnd"/>
          </w:p>
          <w:p w14:paraId="0E6811BD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7D3D2D" w14:textId="208FFFA3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Emitator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telegrafic-telefonic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pe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unde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scurte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neautomatizat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capacitate, kW: 1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(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Antena</w:t>
            </w:r>
            <w:proofErr w:type="spellEnd"/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de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receptie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5Gz  N300  20dBi  Outdoor  Wireless  Base  CPE  DH-PFWB5-10n )</w:t>
            </w:r>
            <w:r w:rsidR="0087173C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87173C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87173C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87173C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64A0C60E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DAF7B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set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5D8E7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2EDEB8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B1AFF8" w14:textId="100FB66F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433BFAF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DC4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C7A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BB3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33D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0A3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32,7000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8A0B" w14:textId="4EFD12F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B790" w14:textId="45D672C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3063F2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702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B95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1010120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3B82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Piulite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hexagonale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filetului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6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E29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7D5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2476" w14:textId="1DA043C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AE3D" w14:textId="5DCD075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215283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026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029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1010389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04D2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Vopsele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ulei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pamintii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МА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-0115":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ocru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94F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067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21A9" w14:textId="4EAE0D1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1D0C" w14:textId="28548CE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FE8F88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353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CB1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1010816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F3BD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Sirma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culoare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deschisa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1,1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5DD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0C8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31FA" w14:textId="62E87B4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F281" w14:textId="0639651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B62165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5A8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631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1011032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F021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Profiluri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dublu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T cu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fetele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politelor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paralele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normale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Б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otel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Ст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0", N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FC5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E4C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AF8F" w14:textId="1F20691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F829" w14:textId="0BCEFF2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689F3D2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9C9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211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1011521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DC2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 xml:space="preserve">Electrozi "Э42", diametru 5 mm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B73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12B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1734" w14:textId="3941048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11F" w14:textId="396D82D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7164E1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BD0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3AB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1011665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466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Lac electro-izolator  "318"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125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936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24E5" w14:textId="5E98A61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1633" w14:textId="0E57EFD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A898C7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83B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F84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1011703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7C20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Garnituri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cauciuc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(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placa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tehnica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presata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BF6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9BD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ADF8" w14:textId="1EAFEE9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F0A4" w14:textId="2128361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8992E69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40C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A99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1011714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18DD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Suruburi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constructie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cu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piulite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saibe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BEA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34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B4CA" w14:textId="6D62BFA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7390" w14:textId="5E61EA3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E24502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367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D95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1011825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8B1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Ulei de in natural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AD5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488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5B28" w14:textId="0B7E425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C787" w14:textId="00605A8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E11864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8DF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D24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1012073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E06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Ate aspre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EFB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472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6151" w14:textId="6952488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1D58" w14:textId="05C4C8A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7F4AFB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D67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0A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1020008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7FC7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Materiale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lemnoase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esente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rasinoase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pentru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constructie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lungime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3-6,5 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12-24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F42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1D2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9E8F" w14:textId="6CB9A91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9B6F" w14:textId="14B4875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548B91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CB4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AED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1110109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5936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Fise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masa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plastica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28E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3B2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4,0000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5248" w14:textId="63484C1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6036" w14:textId="2998BAF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04E7AB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11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F44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E8F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Masa utilajului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F74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D9B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0,9500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9A79" w14:textId="6FD4E5D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EEFF" w14:textId="679C3CC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CF63043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7C4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43D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5009062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FC2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Papuci de cablu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197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E38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360,0000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DBCD" w14:textId="6E6389A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1EB0" w14:textId="5581C4B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FB8D10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4A9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4AE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5009264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A8F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Tub din policlorvinil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B68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DB0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3791" w14:textId="72BC889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8CF7" w14:textId="7BA48CD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1BD8EF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9F3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824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5220077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FAEB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Aliaje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lipit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staniu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-plumb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fara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stibiu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ПОС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30"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DF6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D25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840F" w14:textId="0354A82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2A97" w14:textId="45D123B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81DEF9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593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CD5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5420055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DF6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Vaselina tehnica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CAE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F0D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376A" w14:textId="321912F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8AFD" w14:textId="61C3DD9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9740EE2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577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E04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C2EB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Textolit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fisii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А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grosime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la 1,2 pina la 2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inclusiv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55C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F2D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3,2000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5763" w14:textId="3202B64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4CE8" w14:textId="06F9A38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AFAB34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F38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676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5440089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B127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Panglica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lipicioasa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izolare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pe compound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policasina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ЛСЭПЛ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latime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20-30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grosime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0,14 - 0,19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inclusiv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18E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54B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3D7B" w14:textId="55C6F3A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96B0" w14:textId="2D16910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83164B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A6B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F1A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7E52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Presspan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foi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А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EF0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8DD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A169" w14:textId="311D245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2258" w14:textId="4C7EA21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209459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4C5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B41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030101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A92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Autoincarcatoare,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0BF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EC6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1,6400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4985" w14:textId="1F581CD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30D5" w14:textId="4607411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7DC5BA9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73DD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E67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1C67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2"/>
                <w:szCs w:val="22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1.2. Structuri  de  cablare, cabluri</w:t>
            </w:r>
          </w:p>
          <w:p w14:paraId="39F8659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71A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E48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9B8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C37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9415B8" w:rsidRPr="00B42AF5" w14:paraId="64864F01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53B7C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B7DCC3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08-02-411-1</w:t>
            </w:r>
          </w:p>
          <w:p w14:paraId="529D0113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3F26BE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Furtun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metalic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exterior pina la 48 mm</w:t>
            </w:r>
          </w:p>
          <w:p w14:paraId="4DBE35FE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A2B91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100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D6086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0E4AFC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2ABC4A" w14:textId="12583583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258F1372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75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BC7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64B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96C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CD7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34,7000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6C00" w14:textId="536480A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10D2" w14:textId="5D09934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F9A65C9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B70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A33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1010115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4695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Suruburi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cu cap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semirotunt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lungime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50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6E3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F9C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5F65" w14:textId="2695DA6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9B8F" w14:textId="51A79F4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529383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A9A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A5F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1010813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9163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Sirma din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otel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cu carbon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redus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pentru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diferite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destinatii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zincata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3,0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387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FB3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F1B" w14:textId="6336B33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D57E" w14:textId="5DE988E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3393DB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553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04C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1011755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272D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Otel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fisie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calmat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Ст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3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сп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latime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50-200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grosime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4-5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BDD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C34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DF53" w14:textId="5944BDA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4D24" w14:textId="4485BA3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79291C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5A1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CCF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1011924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C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 xml:space="preserve">Electrozi Э42А, diametru 4 mm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49F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6D5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3A18" w14:textId="669D256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5744" w14:textId="3D2C469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FD1D89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294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27D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1019100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1D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Cartus pentru impuscat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E97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74D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21,8000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2FB2" w14:textId="406BB61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9B3A" w14:textId="35B01D9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1D0FBC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D3A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37C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1019109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E18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Dibluri pentru conexiune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D04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196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21,8000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343A" w14:textId="203756E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445B" w14:textId="7F349B5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48A266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E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7AF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1039160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C05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Mansoane de cuplare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4BD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D54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8133" w14:textId="5A5B3E9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3FCB" w14:textId="060DCC1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56B32C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77E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29D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20A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Scoabe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657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1BB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25,0000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DA29" w14:textId="682CB4D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08E0" w14:textId="797DBF9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6BED38E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EA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636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5009061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2BE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Fisa de izolatie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18D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387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D5BD" w14:textId="1C73537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7E37" w14:textId="1621743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C6AC1A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C4A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15B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5009070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B4E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Racordari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BA9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328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7906" w14:textId="6DFEDFC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D16B" w14:textId="0F55EA0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A3E002E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E31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3D5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940A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Punti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conexiune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flexibile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, tip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ПГС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-50"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2E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C61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5,0000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13FB" w14:textId="6839CFF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F41" w14:textId="65DCF1E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DCE260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D06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1A3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021102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946D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Macara pe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sasiu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auto la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lucrari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montare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utilajului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tehnologic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(cu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exceptia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conductelor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principale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), 10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168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24E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D483" w14:textId="53CC4AA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8594" w14:textId="0CEBF96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8991C8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BB4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597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040502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75A2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Instalatii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pentru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sudare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manuala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cu arc electric (de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curent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continuu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8E0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B6D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17,9000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CE7F" w14:textId="08F4CFC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96EE" w14:textId="5F59894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C41EAC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286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FA0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331451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161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Perforatoare electrice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9DD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DB4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4,4400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5B9A" w14:textId="21DFC21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2C4B" w14:textId="32D49EE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A6014C4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8A3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3DF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400002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3DF2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Automobile cu bord,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tonaj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pina la 8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214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EC73" w14:textId="68D211B7" w:rsidR="009415B8" w:rsidRPr="00B42AF5" w:rsidRDefault="00972DF4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</w:t>
            </w:r>
            <w:r w:rsidR="00436BAB">
              <w:rPr>
                <w:rFonts w:eastAsia="MS Mincho"/>
                <w:sz w:val="16"/>
                <w:szCs w:val="16"/>
                <w:lang w:val="en-US" w:eastAsia="ja-JP"/>
              </w:rPr>
              <w:t>,</w:t>
            </w:r>
            <w:r>
              <w:rPr>
                <w:rFonts w:eastAsia="MS Mincho"/>
                <w:sz w:val="16"/>
                <w:szCs w:val="16"/>
                <w:lang w:val="en-US" w:eastAsia="ja-JP"/>
              </w:rPr>
              <w:t>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C615" w14:textId="537EDE2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BFFD" w14:textId="202556C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75B7DC1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099B77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DEC2A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4F79C91F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257724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Furtun  metalic  ondulat   diam. 20 mm</w:t>
            </w:r>
          </w:p>
          <w:p w14:paraId="4E58617D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A0E834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F8ED07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AA1316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302DD8" w14:textId="04B14D11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284CF27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172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017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860-500020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0538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Furtun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metalic</w:t>
            </w:r>
            <w:proofErr w:type="spellEnd"/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ondulat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 diam. 20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25E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48B6" w14:textId="09C5527C" w:rsidR="009415B8" w:rsidRPr="00B42AF5" w:rsidRDefault="00FE23EA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1</w:t>
            </w:r>
            <w:r w:rsidR="00436BAB">
              <w:rPr>
                <w:rFonts w:eastAsia="MS Mincho"/>
                <w:sz w:val="16"/>
                <w:szCs w:val="16"/>
                <w:lang w:val="en-US" w:eastAsia="ja-JP"/>
              </w:rPr>
              <w:t>,</w:t>
            </w:r>
            <w:r>
              <w:rPr>
                <w:rFonts w:eastAsia="MS Mincho"/>
                <w:sz w:val="16"/>
                <w:szCs w:val="16"/>
                <w:lang w:val="en-US" w:eastAsia="ja-JP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4064" w14:textId="3BDE876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0C34" w14:textId="20E63DD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8F7E6AF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FFB02E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169779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08-02-412-1</w:t>
            </w:r>
          </w:p>
          <w:p w14:paraId="33BDD0BA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FD4C42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Introducerea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conductorilor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tevi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furtunuri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metalice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pozate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: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primul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conductor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monofir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sau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multifir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impletire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comuna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sectiune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sumara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pina la 2,5 mm2</w:t>
            </w:r>
          </w:p>
          <w:p w14:paraId="77634DE6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B06D2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100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589A6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295451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D31C77" w14:textId="40256CDA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1E104844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B62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6D5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1ED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FAD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C574" w14:textId="4BC8B9D5" w:rsidR="009415B8" w:rsidRPr="00B42AF5" w:rsidRDefault="00CE5E8E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5,6100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A139" w14:textId="502B142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D663" w14:textId="76CDCC7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A6EA1A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2A4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9E6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1011764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5B0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Talc maruntit cat.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5A0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F4BE" w14:textId="4E0BA3FB" w:rsidR="009415B8" w:rsidRPr="00B42AF5" w:rsidRDefault="00CE5E8E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0,00043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3B9" w14:textId="4900A76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2A9D" w14:textId="660AD7A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984197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3F1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307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1019852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66C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Vopsea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D18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79C4" w14:textId="6F9D1479" w:rsidR="009415B8" w:rsidRPr="00B42AF5" w:rsidRDefault="00CC5025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3DDB" w14:textId="31A7664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B262" w14:textId="7E76E11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94D496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D49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D59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AE5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Dispozitiv de stringere - ramificare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41F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F006" w14:textId="5066D5F4" w:rsidR="009415B8" w:rsidRPr="00B42AF5" w:rsidRDefault="00CC5025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0,3100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13D6" w14:textId="5434EE3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C3BE" w14:textId="27C88F7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9659BD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FE8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B86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7A2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Capace de izolatie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FF8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1A28" w14:textId="71B31FBE" w:rsidR="009415B8" w:rsidRPr="00B42AF5" w:rsidRDefault="00D25920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5B27" w14:textId="1D86C3F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D34A" w14:textId="3BB157E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139A6A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7EC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021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5009061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F55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Fisa de izolatie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E10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A721" w14:textId="7E8E7FFF" w:rsidR="009415B8" w:rsidRPr="00B42AF5" w:rsidRDefault="00D25920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12,2000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71CE" w14:textId="2E5A18E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DD5A" w14:textId="0930C09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D405992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302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400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5009140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300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Fise de conexiune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D4D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E4FA" w14:textId="4388C322" w:rsidR="009415B8" w:rsidRPr="00B42AF5" w:rsidRDefault="00190E3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F142" w14:textId="62A5AA7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51CA" w14:textId="02D5E45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B753CF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0FC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1C8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5009500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B7A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Fise de marcare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02C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F505" w14:textId="7548FAA8" w:rsidR="009415B8" w:rsidRPr="00B42AF5" w:rsidRDefault="00D028DE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A165" w14:textId="0E91260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A510" w14:textId="34D9474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D72E8F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B3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C0E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5440089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7202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Panglica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lipicioasa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izolare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pe compound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policasina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ЛСЭПЛ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latime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20-30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grosime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0,14 - 0,19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inclusiv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80C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57A2" w14:textId="0D4F91FB" w:rsidR="009415B8" w:rsidRPr="00B42AF5" w:rsidRDefault="00D028DE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0,1600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D4CB" w14:textId="5F24FDF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3BCD" w14:textId="0C6378F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35A5B7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F5C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363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021102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F044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Macara pe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sasiu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auto la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lucrari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montare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utilajului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tehnologic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(cu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exceptia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conductelor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principale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), 10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261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FB7A" w14:textId="43E6B5F0" w:rsidR="009415B8" w:rsidRPr="00B42AF5" w:rsidRDefault="0097068F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</w:t>
            </w:r>
            <w:r w:rsidR="00D028DE">
              <w:rPr>
                <w:rFonts w:eastAsia="MS Mincho"/>
                <w:sz w:val="16"/>
                <w:szCs w:val="16"/>
                <w:lang w:val="en-US" w:eastAsia="ja-JP"/>
              </w:rPr>
              <w:t>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36DB" w14:textId="5F9DC87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70F6" w14:textId="02C8778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FE9798E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E23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C5B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400002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57BF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Automobile cu bord,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tonaj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pina la 8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18C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1EDB" w14:textId="3D8F4941" w:rsidR="009415B8" w:rsidRPr="00B42AF5" w:rsidRDefault="0097068F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7BBE" w14:textId="0DBBB4E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0D1B" w14:textId="6AB3C5E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BB436BB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E937FF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15EB56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63F1F079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A32E92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Cablu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F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/FTP  cat 5e  PE 4x2x0.52</w:t>
            </w:r>
          </w:p>
          <w:p w14:paraId="363E6BA2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B40277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F562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2A49CD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682730" w14:textId="3DE3CB8B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539BEBF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52B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10F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940-50024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A433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Cablu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F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/FTP  cat 5e  PE 4x2x0.52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3BE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EA40" w14:textId="16BCA2DC" w:rsidR="009415B8" w:rsidRPr="00B42AF5" w:rsidRDefault="0097639A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660D" w14:textId="2E95DCE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E188" w14:textId="670464A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B6A95F4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EFC5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234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EB94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2"/>
                <w:szCs w:val="22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1.3. Materiale</w:t>
            </w:r>
          </w:p>
          <w:p w14:paraId="73E15A9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2EA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5D3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F3E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A8F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9415B8" w:rsidRPr="00B42AF5" w14:paraId="282C13A7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077348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DE4921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10-01-051-28</w:t>
            </w:r>
          </w:p>
          <w:p w14:paraId="2DA844C4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2DB83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Fasonare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conectare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cabluri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conductori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: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Cablu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ТСВ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", capacitate 5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х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2 la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fasonarea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unui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cablu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: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prin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lipire</w:t>
            </w:r>
            <w:proofErr w:type="spellEnd"/>
            <w:proofErr w:type="gramEnd"/>
          </w:p>
          <w:p w14:paraId="0A8BEEEF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59FF1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9C255E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52655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5FF44E" w14:textId="75FC36C2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48F9024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B3C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99E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62B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4BD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3BC9" w14:textId="416755C7" w:rsidR="009415B8" w:rsidRPr="00B42AF5" w:rsidRDefault="00634B61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5,1000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63F7" w14:textId="54DE048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BB52" w14:textId="67CD951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B036C4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D85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DE1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1019502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148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Panglica de chiper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E4B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7687" w14:textId="49AFE3C8" w:rsidR="009415B8" w:rsidRPr="00B42AF5" w:rsidRDefault="00634B61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E82B" w14:textId="5A2E472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A345" w14:textId="0736BE4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791CD8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B97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67B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5220075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AEE4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Aliaje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staniu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-plumb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fara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stibiu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ПОС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61"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468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AF5B" w14:textId="747EB9F8" w:rsidR="009415B8" w:rsidRPr="00B42AF5" w:rsidRDefault="00634B61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36DC" w14:textId="20E18A2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790D" w14:textId="3B6EB34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8E62B3C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76E4B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9F0572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54A0A3DB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BAE04D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 xml:space="preserve">Conectoare  RJ-45  </w:t>
            </w:r>
          </w:p>
          <w:p w14:paraId="693BB858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1C0806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6C91EA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269FA4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6B4FED" w14:textId="62D5E07B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5C952F9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8B9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F8A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590-600342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DB3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 xml:space="preserve">Conectoare  RJ-45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9DA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2DF7" w14:textId="4DD3A63C" w:rsidR="009415B8" w:rsidRPr="00B42AF5" w:rsidRDefault="00DE0633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159B" w14:textId="3EF5DAC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899E" w14:textId="4211C66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E0AD3C0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0833C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C76F89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0F0EB357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2B88B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Elemente  de  fixare</w:t>
            </w:r>
          </w:p>
          <w:p w14:paraId="7D6E7F37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134F34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D238DB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DC27E4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5F8F56" w14:textId="3E91371F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665D816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29B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325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590-600343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348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Elemente  de  fixare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F67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CBEA" w14:textId="072388FD" w:rsidR="009415B8" w:rsidRPr="00B42AF5" w:rsidRDefault="00DE0633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93D1" w14:textId="67F0889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A187" w14:textId="63FC7A6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E5FDECE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F93A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F16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B867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2"/>
                <w:szCs w:val="22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1.4. Utilaj  video</w:t>
            </w:r>
          </w:p>
          <w:p w14:paraId="0371410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7BE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5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B1C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083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9415B8" w:rsidRPr="00B42AF5" w14:paraId="3BE6DBF2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F36C29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894D52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10-06-037-01</w:t>
            </w:r>
          </w:p>
          <w:p w14:paraId="2D67EFF9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DEB3E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Dulapuri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cutii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doze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pentru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instalatii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prin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tevi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: Dulap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pardosea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marime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mm, pina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lastRenderedPageBreak/>
              <w:t>la: 600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х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600  (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dulap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de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telecomunicatii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19" 42U 600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х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600 )</w:t>
            </w:r>
          </w:p>
          <w:p w14:paraId="1EE65D73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9BD9E6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lastRenderedPageBreak/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030D38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1EEDD2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5E9E2D" w14:textId="721F2EEB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335C233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A43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888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85D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AC4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1733" w14:textId="0FE85299" w:rsidR="009415B8" w:rsidRPr="00B42AF5" w:rsidRDefault="00335CD0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2,0600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D459" w14:textId="110922C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30FC" w14:textId="3157D16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C3EEED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DB0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84C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1010089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018A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Suruburi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cu cap hexagonal,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filetului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8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E1E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1B6F" w14:textId="3618C8A1" w:rsidR="009415B8" w:rsidRPr="00B42AF5" w:rsidRDefault="00335CD0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0,00005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33DC" w14:textId="54A3662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6426" w14:textId="48D9551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B4FDC2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145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EE3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1010121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1AFC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Piulite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hexagonale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filetului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8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0F5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3AC5" w14:textId="69E47EBB" w:rsidR="009415B8" w:rsidRPr="00B42AF5" w:rsidRDefault="00281440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0,00002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4EB6" w14:textId="1905CC8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054" w14:textId="01BBB47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25DE98E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A4E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F89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1012043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045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Saibe zincate, diametrul 10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FE0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3C60" w14:textId="75ADE994" w:rsidR="009415B8" w:rsidRPr="00B42AF5" w:rsidRDefault="00281440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E7D2" w14:textId="4861CF9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3EEE" w14:textId="0736478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3575B1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D62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BA1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1130211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AE8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Email "ЭП-140" de protectie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0E4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D42D" w14:textId="356691B0" w:rsidR="009415B8" w:rsidRPr="00B42AF5" w:rsidRDefault="009D3E79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0,6600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9658" w14:textId="4CFFAA3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7933" w14:textId="3AD308A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97CCC0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58B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31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6AB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Masa utilajului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BCE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1D58" w14:textId="7D30BF4E" w:rsidR="009415B8" w:rsidRPr="00B42AF5" w:rsidRDefault="009D3E79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7A61" w14:textId="5289243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CB09" w14:textId="3D8FD91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94AA6B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AF8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306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400002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AF24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Automobile cu bord,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tonaj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pina la 8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DC1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E474" w14:textId="31FFF78F" w:rsidR="009415B8" w:rsidRPr="00B42AF5" w:rsidRDefault="00231842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1E84" w14:textId="0A81FEB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88C4" w14:textId="0662772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EEB3104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EB6AD6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6E8D34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10-04-067-22</w:t>
            </w:r>
          </w:p>
          <w:p w14:paraId="7D2BC84C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B00598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Aparataj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televiziune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color: Camera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televiziune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transmisiune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( Camera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video  4Mp  IP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Bulet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) </w:t>
            </w:r>
          </w:p>
          <w:p w14:paraId="62D366F7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220E42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89F5D6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A8CFE2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F144DA" w14:textId="0939BBA5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34662EB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4DC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B7A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DB1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799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6759" w14:textId="6CCACED4" w:rsidR="009415B8" w:rsidRPr="00B42AF5" w:rsidRDefault="00BA2050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21,8000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9999" w14:textId="6849266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5B60" w14:textId="06E05C7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FE0A1EF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B0F33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2306DF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10-04-067-22</w:t>
            </w:r>
          </w:p>
          <w:p w14:paraId="46CB6FB4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892C4D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Aparataj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televiziune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color: Camera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televiziune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transmisiune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( Camera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PTZ  IP  ) </w:t>
            </w:r>
          </w:p>
          <w:p w14:paraId="7A754CA0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09A15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7F7353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78267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C93419" w14:textId="743FF1E4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615627E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3B8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342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D07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B78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712A" w14:textId="2F940628" w:rsidR="009415B8" w:rsidRPr="00B42AF5" w:rsidRDefault="00BA2050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21,8000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17CC" w14:textId="43105AF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C826" w14:textId="542FA66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E0CE6AD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44C6EB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8FF998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11-04-008-01</w:t>
            </w:r>
          </w:p>
          <w:p w14:paraId="5C66F5FD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F7C678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Bloc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detasabil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flexibil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(module,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celule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, "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ТЭЗ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"), masa, kg, pina la: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5  (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comutator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24  Port  Gigabit  Switch )</w:t>
            </w:r>
          </w:p>
          <w:p w14:paraId="6085E872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334B30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D827E3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7EF2D3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C95D4C" w14:textId="4A6C741B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3F58144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724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228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DE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32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9124" w14:textId="3BB38662" w:rsidR="009415B8" w:rsidRPr="00B42AF5" w:rsidRDefault="00672F0F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1,0300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D824" w14:textId="003FC96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8A2F" w14:textId="3DAF118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570045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B9A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5D2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400001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F243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Autocamion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bord,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tonaj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pina la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D99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78BA" w14:textId="13263011" w:rsidR="009415B8" w:rsidRPr="00B42AF5" w:rsidRDefault="00672F0F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445F" w14:textId="38D55D5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D151" w14:textId="6041012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97ECDA8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3575E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1BA236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11-04-008-01</w:t>
            </w:r>
          </w:p>
          <w:p w14:paraId="622AF590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1B9092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Bloc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detasabil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flexibil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(module,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celule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, "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ТЭЗ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"), masa, kg, pina la: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5  (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6-Port  Cloud  Managed  Switch with 4-port PoE )</w:t>
            </w:r>
          </w:p>
          <w:p w14:paraId="2D860329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3418BC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A599CC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09F51D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4C9862" w14:textId="655214AE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BD1E87" w:rsidRPr="00B42AF5" w14:paraId="128E2F2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68CB" w14:textId="77777777" w:rsidR="00BD1E87" w:rsidRPr="00B42AF5" w:rsidRDefault="00BD1E87" w:rsidP="00BD1E87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0784" w14:textId="77777777" w:rsidR="00BD1E87" w:rsidRPr="00B42AF5" w:rsidRDefault="00BD1E87" w:rsidP="00BD1E87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2FA4" w14:textId="77777777" w:rsidR="00BD1E87" w:rsidRPr="00B42AF5" w:rsidRDefault="00BD1E87" w:rsidP="00BD1E87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7481" w14:textId="77777777" w:rsidR="00BD1E87" w:rsidRPr="00B42AF5" w:rsidRDefault="00BD1E87" w:rsidP="00BD1E87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4F1A" w14:textId="6DDF1FE1" w:rsidR="00BD1E87" w:rsidRPr="00B42AF5" w:rsidRDefault="00BD1E87" w:rsidP="00BD1E87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1,0300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9B45" w14:textId="54BB6D2F" w:rsidR="00BD1E87" w:rsidRPr="00B42AF5" w:rsidRDefault="00BD1E87" w:rsidP="00BD1E87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859A" w14:textId="18F04608" w:rsidR="00BD1E87" w:rsidRPr="00B42AF5" w:rsidRDefault="00BD1E87" w:rsidP="00BD1E87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BD1E87" w:rsidRPr="00B42AF5" w14:paraId="65833D1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B1B8" w14:textId="77777777" w:rsidR="00BD1E87" w:rsidRPr="00B42AF5" w:rsidRDefault="00BD1E87" w:rsidP="00BD1E87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CA8B" w14:textId="77777777" w:rsidR="00BD1E87" w:rsidRPr="00B42AF5" w:rsidRDefault="00BD1E87" w:rsidP="00BD1E87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400001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0326" w14:textId="77777777" w:rsidR="00BD1E87" w:rsidRPr="009415B8" w:rsidRDefault="00BD1E87" w:rsidP="00BD1E87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Autocamion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bord,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tonaj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pina la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9BAD" w14:textId="77777777" w:rsidR="00BD1E87" w:rsidRPr="00B42AF5" w:rsidRDefault="00BD1E87" w:rsidP="00BD1E87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11A5" w14:textId="23D6EE21" w:rsidR="00BD1E87" w:rsidRPr="00B42AF5" w:rsidRDefault="00BD1E87" w:rsidP="00BD1E87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9997" w14:textId="403424A1" w:rsidR="00BD1E87" w:rsidRPr="00B42AF5" w:rsidRDefault="00BD1E87" w:rsidP="00BD1E87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2DF8" w14:textId="1E5F11A2" w:rsidR="00BD1E87" w:rsidRPr="00B42AF5" w:rsidRDefault="00BD1E87" w:rsidP="00BD1E87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74EB78C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CB6575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002BFE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11-04-008-03</w:t>
            </w:r>
          </w:p>
          <w:p w14:paraId="45A49E18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51CB12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Bloc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detasabil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flexibil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(module,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celule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, "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ТЭЗ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"), masa, kg, pina la: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20  (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depozitare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16-HDD  Enterprise  Video  Storage  EVS5016S-R )</w:t>
            </w:r>
          </w:p>
          <w:p w14:paraId="77E84EE6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27B3D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2AC9F8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9315E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993338" w14:textId="39958DC4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0681BE8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454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C9A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C89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161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344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3,0900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B182" w14:textId="0C9CECF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8BA9" w14:textId="396C58F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C549CB3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ABE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014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400001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EA40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Autocamion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bord,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tonaj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pina la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55B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3DB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BFCB" w14:textId="609819E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A3A4" w14:textId="7B3CA52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1157FF2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0C5BDD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2D0926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11-04-008-02</w:t>
            </w:r>
          </w:p>
          <w:p w14:paraId="28C4C4CF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BEF00D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Bloc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detasabil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flexibil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(module,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celule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, "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ТЭЗ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"), masa, kg, pina la: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10  (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Express Video Management System Server  DHI-DSS4004-S2 )</w:t>
            </w:r>
          </w:p>
          <w:p w14:paraId="7B0BD4B2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EBB6CA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D01C40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D8BE4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260EE0" w14:textId="46260224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3EAEC4C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0ED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93E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663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ABC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53B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2,0600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D44" w14:textId="45E9117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3353" w14:textId="3B2CEF6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DD88C5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F27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8A5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400001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F8C9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Autocamion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bord,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tonaj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pina la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EDF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15D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748F" w14:textId="2B5AE67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7168" w14:textId="194FF44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9ED772D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8D5647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33A5C1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10-04-066-04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apl</w:t>
            </w:r>
            <w:proofErr w:type="spellEnd"/>
          </w:p>
          <w:p w14:paraId="6C6AAD49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6B0FF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Aparataj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perete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: Doze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cablu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conectare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sau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ramificare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( PoE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Extender  PTF1300 )</w:t>
            </w:r>
          </w:p>
          <w:p w14:paraId="7140FAA1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DBE414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C9BB30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1F1E2A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A18810" w14:textId="59473BB1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38FC168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B70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F1B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630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0A6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5C8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4,0000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511B" w14:textId="0441F39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6860" w14:textId="1CC9C97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690746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D37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AD6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1011665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455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Lac electro-izolator  "318"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532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C18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15C8" w14:textId="7FF697E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8D45" w14:textId="712A547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4AECB0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28D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E4B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1012073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698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Ate aspre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E4C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F7B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F586" w14:textId="286B4C8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06AC" w14:textId="322DF70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2B59E7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9D8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9FD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1110109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524E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Fise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masa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plastica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2CC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180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4AB7" w14:textId="79095B1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3DD2" w14:textId="376356E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D4EC6D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35B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B30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4110041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B4F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Energie electrica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41D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kw-h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156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7494" w14:textId="3691FC7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08EA" w14:textId="76F881A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CB236A3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CC3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980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BDD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Masa utilajului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541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F92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1300" w14:textId="4E6BAB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CBEE" w14:textId="1990431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D023363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E88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55C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5220076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C1D6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Aliaje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staniu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-plumb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fara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stibiu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ПОС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40"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0E4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83F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BA8D" w14:textId="2A757D8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9DEB" w14:textId="139DDEB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6DB1DA4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2FE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DA6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5440089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9CD2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Panglica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lipicioasa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izolare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pe compound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policasina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ЛСЭПЛ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latime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20-30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grosime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0,14 - 0,19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inclusiv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2AB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73C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E6E6" w14:textId="0E43DEF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C937" w14:textId="785C76B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D28F444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148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C48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4DEF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Presspan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foi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А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953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BB6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BA73" w14:textId="54B8B8A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C6CA" w14:textId="5CCD8D7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6B2F49E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2FE072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C2461C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10-01-001-10</w:t>
            </w:r>
          </w:p>
          <w:p w14:paraId="22089211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84D40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Utilaj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centrala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АТСКУ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":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Placheta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destinatie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diversa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cu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pregatire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loc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montare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( Seagate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SkyHawk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HDD  4TB  3.5", 256Mb, SATA III  ST4000VX005 )</w:t>
            </w:r>
          </w:p>
          <w:p w14:paraId="2E185722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D386BE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E52D9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1302C1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D92D7D" w14:textId="4D903E13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6A16338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33E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05D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841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135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C8C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5,6700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55D0" w14:textId="6A3B839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D145" w14:textId="31AA383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94B84C5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C4D993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DBDA6E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10-01-039-06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apl</w:t>
            </w:r>
            <w:proofErr w:type="spellEnd"/>
          </w:p>
          <w:p w14:paraId="6F579BE1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03F27D" w14:textId="36C3CCD2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Piese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diverse: Releu,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cheie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buton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alt, cu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pregatire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loc de </w:t>
            </w:r>
            <w:proofErr w:type="spellStart"/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montare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(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Micro  SD  </w:t>
            </w:r>
            <w:r w:rsidR="00AE06B8">
              <w:rPr>
                <w:rFonts w:eastAsia="MS Mincho"/>
                <w:sz w:val="18"/>
                <w:szCs w:val="18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DAHUA  DHI-TF-C100/256GB </w:t>
            </w:r>
            <w:proofErr w:type="spellStart"/>
            <w:r w:rsidR="00AE06B8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AE06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AE06B8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)</w:t>
            </w:r>
          </w:p>
          <w:p w14:paraId="257A60AE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DBC0A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7BF2BC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1BE51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5B36A0" w14:textId="08347AD3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44AEE82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61F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357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F03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4DD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C46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1782" w14:textId="417B303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8E47" w14:textId="605895E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BE8F07F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0DCA8A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1FB3F2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10-06-037-05</w:t>
            </w:r>
          </w:p>
          <w:p w14:paraId="4447445F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16DB48" w14:textId="3CE5A5D0" w:rsidR="009415B8" w:rsidRPr="008E7408" w:rsidRDefault="009415B8" w:rsidP="005D02BD">
            <w:pPr>
              <w:rPr>
                <w:lang w:val="en-US"/>
              </w:rPr>
            </w:pP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Dulapuri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,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cutii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doze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pentru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instalatii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prin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tevi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: Dulap de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perete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,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marime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, mm, pina la: 640</w:t>
            </w:r>
            <w:r w:rsidRPr="4D901CB7">
              <w:rPr>
                <w:rFonts w:eastAsia="MS Mincho"/>
                <w:sz w:val="18"/>
                <w:szCs w:val="18"/>
                <w:lang w:eastAsia="ja-JP"/>
              </w:rPr>
              <w:t>х</w:t>
            </w:r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840 </w:t>
            </w:r>
            <w:proofErr w:type="gram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(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panou</w:t>
            </w:r>
            <w:proofErr w:type="spellEnd"/>
            <w:proofErr w:type="gram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 DH-PFM377 )</w:t>
            </w:r>
            <w:r w:rsidRPr="008E7408">
              <w:rPr>
                <w:lang w:val="en-US"/>
              </w:rPr>
              <w:tab/>
            </w:r>
          </w:p>
          <w:p w14:paraId="70E75323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</w:p>
          <w:p w14:paraId="756D5AD3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424D41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AB984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CBBD0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BC3FD0" w14:textId="2DF6308F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624B540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FB1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BCF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139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378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642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2,0600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CB44" w14:textId="33FBBC8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B1DE" w14:textId="58B1B1B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44CF67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B48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C33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1011484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ED94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Suruburi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cap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semirotund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8x100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084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818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6343" w14:textId="5194421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A2F2" w14:textId="5B7C7B5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4B4E0E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2B0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E36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1012206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29E1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Dibluri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masa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plastica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suruburi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12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х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70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59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102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C5EF" w14:textId="49CC479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5D02" w14:textId="3FB97BB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F40D63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F8B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A02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1130211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C9B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Email "ЭП-140" de protectie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56C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009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1F22" w14:textId="7745E03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2E60" w14:textId="3CE34E7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367B65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D94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0B1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E42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Masa utilajului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66E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BBF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316D" w14:textId="60A74FF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E0A3" w14:textId="4EB714D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B97F14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FB6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6E9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400002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583D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Automobile cu bord,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tonaj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pina la 8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F26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4CE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506B" w14:textId="27379AA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FC4D" w14:textId="0DB300E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3AAEE24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14DA5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CAD01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10-04-067-23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apl</w:t>
            </w:r>
            <w:proofErr w:type="spellEnd"/>
          </w:p>
          <w:p w14:paraId="7DE5AECA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6F7AC2" w14:textId="6EE2D8FF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Aparataj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televiziune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color: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Dispozitiv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videocontrol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( Monitor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</w:t>
            </w:r>
            <w:r w:rsidR="00F33065">
              <w:rPr>
                <w:rFonts w:eastAsia="MS Mincho"/>
                <w:sz w:val="18"/>
                <w:szCs w:val="18"/>
                <w:lang w:val="en-US" w:eastAsia="ja-JP"/>
              </w:rPr>
              <w:t>49</w:t>
            </w:r>
            <w:r w:rsidR="001D2D29">
              <w:rPr>
                <w:rFonts w:eastAsia="MS Mincho"/>
                <w:sz w:val="18"/>
                <w:szCs w:val="18"/>
                <w:lang w:val="en-US" w:eastAsia="ja-JP"/>
              </w:rPr>
              <w:t>”-55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" FHD  </w:t>
            </w:r>
            <w:r w:rsidR="00CA1C86">
              <w:rPr>
                <w:rFonts w:eastAsia="MS Mincho"/>
                <w:sz w:val="18"/>
                <w:szCs w:val="18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DHL</w:t>
            </w:r>
            <w:r w:rsidR="001D2D29">
              <w:rPr>
                <w:rFonts w:eastAsia="MS Mincho"/>
                <w:sz w:val="18"/>
                <w:szCs w:val="18"/>
                <w:lang w:val="en-US" w:eastAsia="ja-JP"/>
              </w:rPr>
              <w:t>51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-F600  DAHUA</w:t>
            </w:r>
            <w:r w:rsidR="00CA1C86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CA1C86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CA1C86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CA1C86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)</w:t>
            </w:r>
          </w:p>
          <w:p w14:paraId="22C55C97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7DC6EE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45432B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2EB6FD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F26F76" w14:textId="1B33E91C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0477BE6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A09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701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001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551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FC7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2,1800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831F" w14:textId="77EB558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10B4" w14:textId="318289C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8C0D8B9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515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2B3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112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Masa utilajului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5DD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805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03F0" w14:textId="3149DE7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0913" w14:textId="1A3D008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08D92D2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FB3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185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030101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CE5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Autoincarcatoare,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B80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A4B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B9BB" w14:textId="7D577FB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E5B7" w14:textId="79E911A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E634299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464700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1E9422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10-04-066-04</w:t>
            </w:r>
          </w:p>
          <w:p w14:paraId="39259A9E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498E95" w14:textId="68C1DF4D" w:rsidR="009415B8" w:rsidRPr="008E7408" w:rsidRDefault="009415B8" w:rsidP="005D02BD">
            <w:pPr>
              <w:rPr>
                <w:lang w:val="en-US"/>
              </w:rPr>
            </w:pP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Aparataj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perete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: Doze de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cablu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conectare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sau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proofErr w:type="gram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ramificare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 (</w:t>
            </w:r>
            <w:proofErr w:type="gram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cutie  DH-PFA130-E )</w:t>
            </w:r>
            <w:r w:rsidRPr="008E7408">
              <w:rPr>
                <w:lang w:val="en-US"/>
              </w:rPr>
              <w:tab/>
            </w:r>
          </w:p>
          <w:p w14:paraId="22EFC804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D90BC8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A5D8B1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76BA6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AF33CE" w14:textId="20CAC0E2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2A9C81C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C7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667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D9E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C0C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F1B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4,0000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5F71" w14:textId="162ACDE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0A0" w14:textId="1D56634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6DB2924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55C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91D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1011665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84A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Lac electro-izolator  "318"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E64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B85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CD6E" w14:textId="0FEE635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B70D" w14:textId="032A7C4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630A28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257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1D5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1012073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EF1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Ate aspre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26E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A58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8FE0" w14:textId="2F0BEFF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2C77" w14:textId="4765FF9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1AFB83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95F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1F4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1110109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FA1B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Fise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masa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plastica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955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A8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DA4A" w14:textId="5415F0D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04FA" w14:textId="7800DC7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8546F7A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2E8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10B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4110041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193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Energie electrica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346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kw-h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BF1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D2FC" w14:textId="6795B04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BEED" w14:textId="68C4F91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6505A2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6BF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E77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EE8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Masa utilajului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049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B99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161F" w14:textId="2A42103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808D" w14:textId="7498F02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FBF983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FF4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666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5220076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99E6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Aliaje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staniu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-plumb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fara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stibiu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ПОС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40"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E3C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E6E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8900" w14:textId="189DB0F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AC79" w14:textId="4375C89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FDF33F2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46C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52B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5440089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9A62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Panglica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lipicioasa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izolare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pe compound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policasina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ЛСЭПЛ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latime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20-30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grosime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0,14 - 0,19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inclusiv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770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D75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7E20" w14:textId="0CF3B30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50CB" w14:textId="749B82B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D40ED4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9E3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0F0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7853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Presspan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foi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А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00D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E9B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CE21" w14:textId="7BF0D9B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92FD" w14:textId="7C26EA2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3E51D3" w:rsidRPr="003E51D3" w14:paraId="2264B1B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DD15" w14:textId="4A56D5B5" w:rsidR="00370A24" w:rsidRPr="003E51D3" w:rsidRDefault="003E51D3" w:rsidP="005D02BD">
            <w:pPr>
              <w:rPr>
                <w:rFonts w:eastAsia="MS Mincho"/>
                <w:b/>
                <w:bCs/>
                <w:color w:val="FF0000"/>
                <w:sz w:val="16"/>
                <w:szCs w:val="16"/>
                <w:lang w:val="en-US" w:eastAsia="ja-JP"/>
              </w:rPr>
            </w:pPr>
            <w:r w:rsidRPr="003E51D3">
              <w:rPr>
                <w:rFonts w:eastAsia="MS Mincho"/>
                <w:b/>
                <w:bCs/>
                <w:color w:val="FF0000"/>
                <w:sz w:val="16"/>
                <w:szCs w:val="16"/>
                <w:lang w:val="en-US" w:eastAsia="ja-JP"/>
              </w:rPr>
              <w:t>22.1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4C11" w14:textId="77777777" w:rsidR="00370A24" w:rsidRPr="003E51D3" w:rsidRDefault="00370A24" w:rsidP="005D02BD">
            <w:pPr>
              <w:rPr>
                <w:rFonts w:eastAsia="MS Mincho"/>
                <w:b/>
                <w:bCs/>
                <w:color w:val="FF0000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EF0F" w14:textId="1783C714" w:rsidR="00370A24" w:rsidRPr="003E51D3" w:rsidRDefault="00370A24" w:rsidP="005D02BD">
            <w:pPr>
              <w:rPr>
                <w:rFonts w:eastAsia="MS Mincho"/>
                <w:b/>
                <w:bCs/>
                <w:color w:val="FF0000"/>
                <w:sz w:val="16"/>
                <w:szCs w:val="16"/>
                <w:lang w:val="en-US" w:eastAsia="ja-JP"/>
              </w:rPr>
            </w:pPr>
            <w:r w:rsidRPr="003E51D3">
              <w:rPr>
                <w:b/>
                <w:bCs/>
                <w:color w:val="FF0000"/>
                <w:sz w:val="24"/>
                <w:szCs w:val="24"/>
                <w:lang w:val="en-US"/>
              </w:rPr>
              <w:t>Video wall controller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E5D8" w14:textId="6A9A43B3" w:rsidR="00370A24" w:rsidRPr="003E51D3" w:rsidRDefault="00370A24" w:rsidP="005D02BD">
            <w:pPr>
              <w:rPr>
                <w:rFonts w:eastAsia="MS Mincho"/>
                <w:b/>
                <w:bCs/>
                <w:color w:val="FF0000"/>
                <w:sz w:val="16"/>
                <w:szCs w:val="16"/>
                <w:lang w:val="en-US" w:eastAsia="ja-JP"/>
              </w:rPr>
            </w:pPr>
            <w:proofErr w:type="spellStart"/>
            <w:r w:rsidRPr="003E51D3">
              <w:rPr>
                <w:rFonts w:eastAsia="MS Mincho"/>
                <w:b/>
                <w:bCs/>
                <w:color w:val="FF0000"/>
                <w:sz w:val="16"/>
                <w:szCs w:val="16"/>
                <w:lang w:val="en-US" w:eastAsia="ja-JP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6FAE" w14:textId="77777777" w:rsidR="00370A24" w:rsidRPr="003E51D3" w:rsidRDefault="00370A24" w:rsidP="005D02BD">
            <w:pPr>
              <w:rPr>
                <w:rFonts w:eastAsia="MS Mincho"/>
                <w:b/>
                <w:bCs/>
                <w:color w:val="FF0000"/>
                <w:sz w:val="16"/>
                <w:szCs w:val="16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2262" w14:textId="77777777" w:rsidR="00370A24" w:rsidRPr="003E51D3" w:rsidRDefault="00370A24" w:rsidP="005D02BD">
            <w:pPr>
              <w:rPr>
                <w:rFonts w:eastAsia="MS Mincho"/>
                <w:b/>
                <w:bCs/>
                <w:color w:val="FF0000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B79C" w14:textId="77777777" w:rsidR="00370A24" w:rsidRPr="003E51D3" w:rsidRDefault="00370A24" w:rsidP="005D02BD">
            <w:pPr>
              <w:rPr>
                <w:rFonts w:eastAsia="MS Mincho"/>
                <w:b/>
                <w:bCs/>
                <w:color w:val="FF0000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6C87CA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39F9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FCA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05AA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2"/>
                <w:szCs w:val="22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2. Utilaj</w:t>
            </w:r>
          </w:p>
          <w:p w14:paraId="51D0008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317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489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C90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161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9415B8" w:rsidRPr="00B42AF5" w14:paraId="58B48F4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E0F7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5CD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85C8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2"/>
                <w:szCs w:val="22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2.1. Utilaj  de  retea</w:t>
            </w:r>
          </w:p>
          <w:p w14:paraId="701F2AE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240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21D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091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F5C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9415B8" w:rsidRPr="00B42AF5" w14:paraId="4E26AF49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E99067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5591B1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25C2F7B6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A5D4BD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Antena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de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receptie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5Gz  N300  Outdoor  Wireless  Base  Station  DH-PFWB5-90n  DAHUA</w:t>
            </w:r>
          </w:p>
          <w:p w14:paraId="4BDF2569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AB0350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AAE98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CED017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87ADE2" w14:textId="61DE1B46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4644F7A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6AD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CCD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3A6D" w14:textId="0A464A3F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Antena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de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receptie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5Gz  N300  Outdoor  Wireless  Base  Station  </w:t>
            </w:r>
            <w:r w:rsidR="00CA1C86">
              <w:rPr>
                <w:rFonts w:eastAsia="MS Mincho"/>
                <w:sz w:val="16"/>
                <w:szCs w:val="16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DH-PFWB5-90n  DAHUA</w:t>
            </w:r>
            <w:r w:rsidR="00CA1C86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CA1C86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CA1C86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CA1C86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52F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92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4819" w14:textId="616064A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BC20" w14:textId="20C930C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7545D74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DEC951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DE12FA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198ABF8A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E2C5E1" w14:textId="5CFCC371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Antena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de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receptie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5Gz  N300  20dBi  Outdoor  Wireless  Base </w:t>
            </w:r>
            <w:r w:rsidR="00EE1554">
              <w:rPr>
                <w:rFonts w:eastAsia="MS Mincho"/>
                <w:sz w:val="18"/>
                <w:szCs w:val="18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CPE  DH-PFWB5-10n  DAHUA</w:t>
            </w:r>
            <w:r w:rsidR="00EE1554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EE1554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EE1554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EE1554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68CE4425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191F93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DD25F6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064D3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ED9AB1" w14:textId="4A0172BE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58B05889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0D3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14A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44ED" w14:textId="7B71153D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Antena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de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receptie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5Gz  N300  20dBi  Outdoor  Wireless  Base </w:t>
            </w:r>
            <w:r w:rsidR="00EE1554">
              <w:rPr>
                <w:rFonts w:eastAsia="MS Mincho"/>
                <w:sz w:val="16"/>
                <w:szCs w:val="16"/>
                <w:lang w:val="en-US" w:eastAsia="ja-JP"/>
              </w:rPr>
              <w:t>de ex.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CPE  DH-PFWB5-10n  DAHUA</w:t>
            </w:r>
            <w:r w:rsidR="00EE1554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EE1554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EE1554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EE1554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E2C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E7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A516" w14:textId="560817B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05BF" w14:textId="349BBF5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CAF6B4E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6C32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674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A940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2"/>
                <w:szCs w:val="22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2.2. Utilaj  video</w:t>
            </w:r>
          </w:p>
          <w:p w14:paraId="42F79C5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C5B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B63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D5B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B70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9415B8" w:rsidRPr="00B42AF5" w14:paraId="4ACB89C2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B4534B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EC5AC9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06639223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E9F646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Dulap  de  telecomunicatii 19" 42U 600х600</w:t>
            </w:r>
          </w:p>
          <w:p w14:paraId="0E99AB31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491D21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EF3E2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3091D8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F186C2" w14:textId="0F81A5CA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73E3E51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A3A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19A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590-60026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4A60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Dulap  de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telecomunicatii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19" 42U 600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х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F54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8BA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13A2" w14:textId="59522D4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1900" w14:textId="7BC1EA9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D6D3B0E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D8D098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C708E7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6EAD2370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356F43" w14:textId="26D5157D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Camera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video  4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Mp  IP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Bulet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r w:rsidR="00EE1554">
              <w:rPr>
                <w:rFonts w:eastAsia="MS Mincho"/>
                <w:sz w:val="18"/>
                <w:szCs w:val="18"/>
                <w:lang w:val="en-US" w:eastAsia="ja-JP"/>
              </w:rPr>
              <w:t>de ex.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IPC-HFW3441EP-SA  DAHUA</w:t>
            </w:r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33FA07D3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0B031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83821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22B7A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A5B066" w14:textId="40A0B984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528F34D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679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08F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D8CC" w14:textId="056CDEF0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Camera </w:t>
            </w: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video  4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Mp  IP 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Bulet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</w:t>
            </w:r>
            <w:r w:rsidR="009B1894">
              <w:rPr>
                <w:rFonts w:eastAsia="MS Mincho"/>
                <w:sz w:val="16"/>
                <w:szCs w:val="16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IPC-HFW3441EP-SA  DAHUA</w:t>
            </w:r>
            <w:r w:rsidR="009B1894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9B1894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9B1894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9B1894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DC6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600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26B6" w14:textId="3A8428F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E2DE" w14:textId="70F9CEE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C3451A5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EA0B6B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C4EB60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2086A41C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527EAA" w14:textId="0FB97C11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Camera  PTZ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IP  </w:t>
            </w:r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SD49225XA-HNR  DAHUA</w:t>
            </w:r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3FD23E50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AD54E1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9E496E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73C70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A4F412" w14:textId="7B25A2D0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1BADE49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119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AD7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5949" w14:textId="066641BC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Camera  PTZ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IP </w:t>
            </w:r>
            <w:r w:rsidR="009B1894">
              <w:rPr>
                <w:rFonts w:eastAsia="MS Mincho"/>
                <w:sz w:val="16"/>
                <w:szCs w:val="16"/>
                <w:lang w:val="en-US" w:eastAsia="ja-JP"/>
              </w:rPr>
              <w:t>de ex</w:t>
            </w:r>
            <w:r w:rsidR="00DE2913">
              <w:rPr>
                <w:rFonts w:eastAsia="MS Mincho"/>
                <w:sz w:val="16"/>
                <w:szCs w:val="16"/>
                <w:lang w:val="en-US" w:eastAsia="ja-JP"/>
              </w:rPr>
              <w:t>.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SD49</w:t>
            </w:r>
            <w:r w:rsidR="00381348">
              <w:rPr>
                <w:rFonts w:eastAsia="MS Mincho"/>
                <w:sz w:val="16"/>
                <w:szCs w:val="16"/>
                <w:lang w:val="en-US" w:eastAsia="ja-JP"/>
              </w:rPr>
              <w:t>4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25XA-HNR  DAHUA</w:t>
            </w:r>
            <w:r w:rsidR="00DE2913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DE2913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DE2913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DE2913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16D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2CD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F092" w14:textId="5EE66B9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015C" w14:textId="6DE4002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66EB55D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82BBB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2A254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6CBA3645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F964" w14:textId="4DC77EFD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24  Port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Gigabit  Switch ( Unmanaged )  </w:t>
            </w:r>
            <w:r w:rsidR="00DE2913">
              <w:rPr>
                <w:rFonts w:eastAsia="MS Mincho"/>
                <w:sz w:val="18"/>
                <w:szCs w:val="18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PFS3024-24GT  DAHUA</w:t>
            </w:r>
            <w:r w:rsidR="00DE2913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DE2913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DE2913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DE2913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0C2C42C7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0A90C8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60FCE2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D234BB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7C3E4B" w14:textId="48B9C20A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03007C9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7CC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25B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FEBB" w14:textId="2203378A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24  Port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Gigabit  Switch ( Unmanaged )  </w:t>
            </w:r>
            <w:r w:rsidR="00DE2913">
              <w:rPr>
                <w:rFonts w:eastAsia="MS Mincho"/>
                <w:sz w:val="16"/>
                <w:szCs w:val="16"/>
                <w:lang w:val="en-US" w:eastAsia="ja-JP"/>
              </w:rPr>
              <w:t>de ex</w:t>
            </w:r>
            <w:r w:rsidR="004856AC">
              <w:rPr>
                <w:rFonts w:eastAsia="MS Mincho"/>
                <w:sz w:val="16"/>
                <w:szCs w:val="16"/>
                <w:lang w:val="en-US" w:eastAsia="ja-JP"/>
              </w:rPr>
              <w:t xml:space="preserve">. 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PFS3024-24GT  DAHUA</w:t>
            </w:r>
            <w:r w:rsidR="004856AC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4856AC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4856AC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4856AC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099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1F3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DC71" w14:textId="0D7630E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DC3B" w14:textId="1955D91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7BB7D7C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B9107D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BA5E83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2AC87C91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5F8A42" w14:textId="4216E880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6-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Port  Cloud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Managed  Switch with 4-port PoE  </w:t>
            </w:r>
            <w:r w:rsidR="004856AC">
              <w:rPr>
                <w:rFonts w:eastAsia="MS Mincho"/>
                <w:sz w:val="18"/>
                <w:szCs w:val="18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S4100-4ET2ET-60-C  DAHUA</w:t>
            </w:r>
            <w:r w:rsidR="004856AC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4856AC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4856AC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4856AC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34480009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362EFD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B571F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E199D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217613" w14:textId="0A3FF1AE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2BEC69E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DBE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2A2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FB34" w14:textId="581CAE95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6-</w:t>
            </w: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Port  Cloud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Managed  Switch with 4-port PoE  </w:t>
            </w:r>
            <w:r w:rsidR="004856AC">
              <w:rPr>
                <w:rFonts w:eastAsia="MS Mincho"/>
                <w:sz w:val="16"/>
                <w:szCs w:val="16"/>
                <w:lang w:val="en-US" w:eastAsia="ja-JP"/>
              </w:rPr>
              <w:t>de ex</w:t>
            </w:r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. 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S4100-4ET2ET-60-C  DAHUA</w:t>
            </w:r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B5F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51F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A31B" w14:textId="4C3ABC2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15C2" w14:textId="5227642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D5CD95C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A68B45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39A830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2DF61646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C1574A" w14:textId="63606B71" w:rsidR="009415B8" w:rsidRPr="009B306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9B3068">
              <w:rPr>
                <w:rFonts w:eastAsia="MS Mincho"/>
                <w:sz w:val="18"/>
                <w:szCs w:val="18"/>
                <w:lang w:val="en-US" w:eastAsia="ja-JP"/>
              </w:rPr>
              <w:t>PoE  Extender</w:t>
            </w:r>
            <w:proofErr w:type="gramEnd"/>
            <w:r w:rsidRPr="009B306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>de ex.</w:t>
            </w:r>
            <w:r w:rsidRPr="009B3068">
              <w:rPr>
                <w:rFonts w:eastAsia="MS Mincho"/>
                <w:sz w:val="18"/>
                <w:szCs w:val="18"/>
                <w:lang w:val="en-US" w:eastAsia="ja-JP"/>
              </w:rPr>
              <w:t xml:space="preserve"> PTF1300  DAHUA</w:t>
            </w:r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183EA640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C9C1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7D436C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9065F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43B3FE" w14:textId="04513203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239FC58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80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266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28C3" w14:textId="640DF9D8" w:rsidR="009415B8" w:rsidRPr="009B306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gramStart"/>
            <w:r w:rsidRPr="009B3068">
              <w:rPr>
                <w:rFonts w:eastAsia="MS Mincho"/>
                <w:sz w:val="16"/>
                <w:szCs w:val="16"/>
                <w:lang w:val="en-US" w:eastAsia="ja-JP"/>
              </w:rPr>
              <w:t>PoE  Extender</w:t>
            </w:r>
            <w:proofErr w:type="gramEnd"/>
            <w:r w:rsidRP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>de ex.</w:t>
            </w:r>
            <w:r w:rsidRP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 PTF1300  DAHUA</w:t>
            </w:r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8C4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EFB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0AA2" w14:textId="0554869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C9E3" w14:textId="39F84AA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4280575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6ACC5A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2E6485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55D33BA0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A345F7" w14:textId="261DEC83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16-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HDD  Enterprise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Video  Storage  </w:t>
            </w:r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EVS5016S-R  DAHUA</w:t>
            </w:r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49BFCA3B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BE076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300A8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11021B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F7A955" w14:textId="16BB2E5D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046945B9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42C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AE1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EA52" w14:textId="3FF68665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16-</w:t>
            </w: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HDD  Enterprise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Video  Storage  </w:t>
            </w:r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EVS5016S-R  DAHUA</w:t>
            </w:r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EFF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3FC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CBB8" w14:textId="4375F5E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2E4E" w14:textId="25EE566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9890615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A48686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C9A4FD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09CB3D61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E5FF2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Seagate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SkyHawk</w:t>
            </w:r>
            <w:proofErr w:type="spellEnd"/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HDD  4TB  3.5", 256Mb, SATA III  ST4000VX005</w:t>
            </w:r>
          </w:p>
          <w:p w14:paraId="3DB3991C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05AAFA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7D1090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F132B1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FAFB56" w14:textId="1F6861A3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5EB0CB53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269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B22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CA27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Seagate 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SkyHawk</w:t>
            </w:r>
            <w:proofErr w:type="spellEnd"/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HDD  4TB  3.5", 256Mb, SATA III  ST4000VX005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0C4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4FB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21B4" w14:textId="13D52B6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EAC0" w14:textId="02766A3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4B30DBE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75077E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AD4C89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1E5DDC7E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E09482" w14:textId="42A2D28E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Micro  SD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r w:rsidR="000248FE">
              <w:rPr>
                <w:rFonts w:eastAsia="MS Mincho"/>
                <w:sz w:val="18"/>
                <w:szCs w:val="18"/>
                <w:lang w:val="en-US" w:eastAsia="ja-JP"/>
              </w:rPr>
              <w:t>de ex.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DAHUA  DHI-TF-C100/256GB</w:t>
            </w:r>
            <w:r w:rsidR="000248FE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0248FE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0248FE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0248FE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6FAE04AF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F69607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E6461C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1C898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F615E8" w14:textId="73EDDD96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4BAB122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0F2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694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3995" w14:textId="592064E8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Micro  SD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r w:rsidR="000248FE">
              <w:rPr>
                <w:rFonts w:eastAsia="MS Mincho"/>
                <w:sz w:val="16"/>
                <w:szCs w:val="16"/>
                <w:lang w:val="en-US" w:eastAsia="ja-JP"/>
              </w:rPr>
              <w:t>de ex.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DAHUA  DHI-TF-C100/256GB</w:t>
            </w:r>
            <w:r w:rsidR="000248FE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0248FE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0248FE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0248FE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E7D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ED5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BC7D" w14:textId="3FA7FA4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C7A0" w14:textId="075AC0E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D1BA62C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E43183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4C7C81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66513BE6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73DAFE" w14:textId="4CC80514" w:rsidR="009415B8" w:rsidRPr="000B4EE3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0B4EE3">
              <w:rPr>
                <w:rFonts w:eastAsia="MS Mincho"/>
                <w:sz w:val="18"/>
                <w:szCs w:val="18"/>
                <w:lang w:val="en-US" w:eastAsia="ja-JP"/>
              </w:rPr>
              <w:t>Monitor  43</w:t>
            </w:r>
            <w:proofErr w:type="gramEnd"/>
            <w:r w:rsidRPr="000B4EE3">
              <w:rPr>
                <w:rFonts w:eastAsia="MS Mincho"/>
                <w:sz w:val="18"/>
                <w:szCs w:val="18"/>
                <w:lang w:val="en-US" w:eastAsia="ja-JP"/>
              </w:rPr>
              <w:t xml:space="preserve">" FHD </w:t>
            </w:r>
            <w:r w:rsidR="000248FE">
              <w:rPr>
                <w:rFonts w:eastAsia="MS Mincho"/>
                <w:sz w:val="18"/>
                <w:szCs w:val="18"/>
                <w:lang w:val="en-US" w:eastAsia="ja-JP"/>
              </w:rPr>
              <w:t>de ex.</w:t>
            </w:r>
            <w:r w:rsidRPr="000B4EE3">
              <w:rPr>
                <w:rFonts w:eastAsia="MS Mincho"/>
                <w:sz w:val="18"/>
                <w:szCs w:val="18"/>
                <w:lang w:val="en-US" w:eastAsia="ja-JP"/>
              </w:rPr>
              <w:t xml:space="preserve"> DHL43-F600  DAHUA</w:t>
            </w:r>
            <w:r w:rsidR="000B4EE3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0B4EE3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0B4EE3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0B4EE3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58A52674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C1045C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D11D8E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67AC26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0AEC65" w14:textId="2A390F6C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152B05A3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CAC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807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5493" w14:textId="07E4A4CE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Monitor  43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 FHD  </w:t>
            </w:r>
            <w:r w:rsidR="000B4EE3">
              <w:rPr>
                <w:rFonts w:eastAsia="MS Mincho"/>
                <w:sz w:val="16"/>
                <w:szCs w:val="16"/>
                <w:lang w:val="en-US" w:eastAsia="ja-JP"/>
              </w:rPr>
              <w:t xml:space="preserve"> de ex. 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DHL43-F600  DAHUA</w:t>
            </w:r>
            <w:r w:rsidR="000B4EE3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0B4EE3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0B4EE3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0B4EE3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905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A2F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676E" w14:textId="36C430C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9E54" w14:textId="6A115A5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E1C3A35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840147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31CA13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2622071B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77663D" w14:textId="10E4E776" w:rsidR="009415B8" w:rsidRPr="008C61D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8C61D8">
              <w:rPr>
                <w:rFonts w:eastAsia="MS Mincho"/>
                <w:sz w:val="18"/>
                <w:szCs w:val="18"/>
                <w:lang w:val="en-US" w:eastAsia="ja-JP"/>
              </w:rPr>
              <w:t>Work  stations</w:t>
            </w:r>
            <w:proofErr w:type="gramEnd"/>
            <w:r w:rsidRPr="008C61D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r w:rsidR="008C61D8">
              <w:rPr>
                <w:rFonts w:eastAsia="MS Mincho"/>
                <w:sz w:val="18"/>
                <w:szCs w:val="18"/>
                <w:lang w:val="en-US" w:eastAsia="ja-JP"/>
              </w:rPr>
              <w:t>de ex.</w:t>
            </w:r>
            <w:r w:rsidRPr="008C61D8">
              <w:rPr>
                <w:rFonts w:eastAsia="MS Mincho"/>
                <w:sz w:val="18"/>
                <w:szCs w:val="18"/>
                <w:lang w:val="en-US" w:eastAsia="ja-JP"/>
              </w:rPr>
              <w:t xml:space="preserve"> Navigator  </w:t>
            </w:r>
            <w:proofErr w:type="spellStart"/>
            <w:r w:rsidR="008C61D8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8C61D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8C61D8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3999D3F4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650E6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E6A9AA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07983B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DF0700" w14:textId="1F8FDBFF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4AD87514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C75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18E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E86C" w14:textId="086551C8" w:rsidR="009415B8" w:rsidRPr="008C61D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gramStart"/>
            <w:r w:rsidRPr="00E9317F">
              <w:rPr>
                <w:rFonts w:eastAsia="MS Mincho"/>
                <w:sz w:val="16"/>
                <w:szCs w:val="16"/>
                <w:lang w:val="en-US" w:eastAsia="ja-JP"/>
              </w:rPr>
              <w:t>Work  stations</w:t>
            </w:r>
            <w:proofErr w:type="gramEnd"/>
            <w:r w:rsidRPr="00E9317F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r w:rsidR="008C61D8">
              <w:rPr>
                <w:rFonts w:eastAsia="MS Mincho"/>
                <w:sz w:val="16"/>
                <w:szCs w:val="16"/>
                <w:lang w:val="en-US" w:eastAsia="ja-JP"/>
              </w:rPr>
              <w:t>de ex.</w:t>
            </w:r>
            <w:r w:rsidRPr="00E9317F">
              <w:rPr>
                <w:rFonts w:eastAsia="MS Mincho"/>
                <w:sz w:val="16"/>
                <w:szCs w:val="16"/>
                <w:lang w:val="en-US" w:eastAsia="ja-JP"/>
              </w:rPr>
              <w:t xml:space="preserve"> Navigator  </w:t>
            </w:r>
            <w:proofErr w:type="spellStart"/>
            <w:r w:rsidR="008C61D8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8C61D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8C61D8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724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7E6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3919" w14:textId="6EABAB2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4693" w14:textId="6CF784B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8E19EF6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106DE2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546D57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03F36E5D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DD8B67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Comutator  DH-PFS3024-24GT</w:t>
            </w:r>
          </w:p>
          <w:p w14:paraId="4A39A8F0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12D3B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509C6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8CC022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957622" w14:textId="4AD22AC5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35574A1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2E7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6E2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BF5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Comutator  DH-PFS3024-24GT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444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F8D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078E" w14:textId="03E48A5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95F2" w14:textId="7BBFB08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2B1746A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C15067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3684A4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1D8B5FEC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EB9A22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Panou  DH-PFM377</w:t>
            </w:r>
          </w:p>
          <w:p w14:paraId="1784C313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3C76A2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A010AD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AC7EE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D65CC4" w14:textId="719B9D71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1BEDE5F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DC9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CE7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960-450661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B93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Panou  DH-PFM377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7B3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360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B1D1" w14:textId="1DA1DD4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8CFE" w14:textId="79F3EB9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127AC67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9BC13F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14E2D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4430E858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4E4333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Cutie  DH-PFA130-E</w:t>
            </w:r>
          </w:p>
          <w:p w14:paraId="0C74BD18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86F2B8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1A751A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0B54D0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775C95" w14:textId="65B34D34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3DA4FBD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B0F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49B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960-450662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0F5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Cutie  DH-PFA130-E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BEF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EAA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1756" w14:textId="2EB4FFB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BB9" w14:textId="2AA59E4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E65170A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F1716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5A3F9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27706066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EF3D6" w14:textId="27F313A0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Express Video Management System </w:t>
            </w:r>
            <w:r w:rsidR="00E9317F" w:rsidRPr="009415B8">
              <w:rPr>
                <w:rFonts w:eastAsia="MS Mincho"/>
                <w:sz w:val="18"/>
                <w:szCs w:val="18"/>
                <w:lang w:val="en-US" w:eastAsia="ja-JP"/>
              </w:rPr>
              <w:t>Server de</w:t>
            </w:r>
            <w:r w:rsidR="00E9317F">
              <w:rPr>
                <w:rFonts w:eastAsia="MS Mincho"/>
                <w:sz w:val="18"/>
                <w:szCs w:val="18"/>
                <w:lang w:val="en-US" w:eastAsia="ja-JP"/>
              </w:rPr>
              <w:t xml:space="preserve"> ex.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DHI-DSS4004-S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2  DAHUA</w:t>
            </w:r>
            <w:proofErr w:type="gramEnd"/>
            <w:r w:rsidR="00E9317F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E9317F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E9317F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E9317F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2D4D16DC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72BFA8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2F3952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B6B57C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1E1DAC" w14:textId="70C258EE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5F014369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C66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58E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307D" w14:textId="0C4F35FA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Express Video Management System Server </w:t>
            </w:r>
            <w:r w:rsidR="00E9317F">
              <w:rPr>
                <w:rFonts w:eastAsia="MS Mincho"/>
                <w:sz w:val="16"/>
                <w:szCs w:val="16"/>
                <w:lang w:val="en-US" w:eastAsia="ja-JP"/>
              </w:rPr>
              <w:t>de ex.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DHI-DSS4004-S</w:t>
            </w: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2  DAHUA</w:t>
            </w:r>
            <w:proofErr w:type="gramEnd"/>
            <w:r w:rsidR="00BD6F7D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BD6F7D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BD6F7D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BD6F7D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FE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061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0A66" w14:textId="5F46350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E2CB" w14:textId="6ADA99A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</w:tbl>
    <w:p w14:paraId="4E83FFCA" w14:textId="77777777" w:rsidR="009415B8" w:rsidRPr="00B42AF5" w:rsidRDefault="009415B8" w:rsidP="009415B8">
      <w:pPr>
        <w:ind w:left="720" w:firstLine="720"/>
        <w:rPr>
          <w:rFonts w:eastAsia="MS Mincho"/>
          <w:b/>
          <w:bCs/>
          <w:sz w:val="28"/>
          <w:szCs w:val="28"/>
          <w:lang w:val="en-US" w:eastAsia="ja-JP"/>
        </w:rPr>
      </w:pPr>
    </w:p>
    <w:p w14:paraId="38F8D0C2" w14:textId="77777777" w:rsidR="009415B8" w:rsidRPr="00B42AF5" w:rsidRDefault="009415B8" w:rsidP="009415B8">
      <w:pPr>
        <w:ind w:left="720" w:firstLine="720"/>
        <w:rPr>
          <w:rFonts w:eastAsia="MS Mincho"/>
          <w:b/>
          <w:bCs/>
          <w:sz w:val="28"/>
          <w:szCs w:val="28"/>
          <w:lang w:val="en-US" w:eastAsia="ja-JP"/>
        </w:rPr>
      </w:pPr>
      <w:r w:rsidRPr="00B42AF5">
        <w:rPr>
          <w:rFonts w:eastAsia="MS Mincho"/>
          <w:b/>
          <w:bCs/>
          <w:sz w:val="28"/>
          <w:szCs w:val="28"/>
          <w:lang w:val="en-US" w:eastAsia="ja-JP"/>
        </w:rPr>
        <w:tab/>
      </w:r>
      <w:r w:rsidRPr="00B42AF5">
        <w:rPr>
          <w:rFonts w:eastAsia="MS Mincho"/>
          <w:b/>
          <w:bCs/>
          <w:sz w:val="28"/>
          <w:szCs w:val="28"/>
          <w:lang w:val="en-US" w:eastAsia="ja-JP"/>
        </w:rPr>
        <w:tab/>
      </w:r>
      <w:r w:rsidRPr="00B42AF5">
        <w:rPr>
          <w:rFonts w:eastAsia="MS Mincho"/>
          <w:b/>
          <w:bCs/>
          <w:sz w:val="28"/>
          <w:szCs w:val="28"/>
          <w:lang w:val="en-US" w:eastAsia="ja-JP"/>
        </w:rPr>
        <w:tab/>
      </w:r>
      <w:r w:rsidRPr="00B42AF5">
        <w:rPr>
          <w:rFonts w:eastAsia="MS Mincho"/>
          <w:b/>
          <w:bCs/>
          <w:sz w:val="28"/>
          <w:szCs w:val="28"/>
          <w:lang w:val="en-US" w:eastAsia="ja-JP"/>
        </w:rPr>
        <w:tab/>
      </w:r>
      <w:r w:rsidRPr="00B42AF5">
        <w:rPr>
          <w:rFonts w:eastAsia="MS Mincho"/>
          <w:b/>
          <w:bCs/>
          <w:sz w:val="28"/>
          <w:szCs w:val="28"/>
          <w:lang w:val="en-US" w:eastAsia="ja-JP"/>
        </w:rPr>
        <w:tab/>
        <w:t xml:space="preserve">APROBAT:  </w:t>
      </w:r>
    </w:p>
    <w:p w14:paraId="3C6D7D4A" w14:textId="77777777" w:rsidR="009415B8" w:rsidRPr="00B42AF5" w:rsidRDefault="009415B8" w:rsidP="009415B8">
      <w:pPr>
        <w:ind w:left="720" w:firstLine="720"/>
        <w:rPr>
          <w:rFonts w:eastAsia="MS Mincho"/>
          <w:b/>
          <w:bCs/>
          <w:sz w:val="28"/>
          <w:szCs w:val="28"/>
          <w:lang w:val="en-US" w:eastAsia="ja-JP"/>
        </w:rPr>
      </w:pPr>
      <w:r w:rsidRPr="00B42AF5">
        <w:rPr>
          <w:rFonts w:eastAsia="MS Mincho"/>
          <w:b/>
          <w:bCs/>
          <w:sz w:val="28"/>
          <w:szCs w:val="28"/>
          <w:lang w:val="en-US" w:eastAsia="ja-JP"/>
        </w:rPr>
        <w:t xml:space="preserve">    </w:t>
      </w:r>
    </w:p>
    <w:tbl>
      <w:tblPr>
        <w:tblW w:w="4816" w:type="pct"/>
        <w:tblLook w:val="0000" w:firstRow="0" w:lastRow="0" w:firstColumn="0" w:lastColumn="0" w:noHBand="0" w:noVBand="0"/>
      </w:tblPr>
      <w:tblGrid>
        <w:gridCol w:w="4647"/>
        <w:gridCol w:w="5019"/>
      </w:tblGrid>
      <w:tr w:rsidR="009415B8" w:rsidRPr="00B42AF5" w14:paraId="7B1303D1" w14:textId="77777777" w:rsidTr="005D02BD">
        <w:tc>
          <w:tcPr>
            <w:tcW w:w="2404" w:type="pct"/>
            <w:tcBorders>
              <w:top w:val="nil"/>
              <w:left w:val="nil"/>
              <w:right w:val="nil"/>
            </w:tcBorders>
          </w:tcPr>
          <w:p w14:paraId="4F6C5F6A" w14:textId="77777777" w:rsidR="009415B8" w:rsidRPr="00B42AF5" w:rsidRDefault="009415B8" w:rsidP="005D02BD">
            <w:pPr>
              <w:jc w:val="center"/>
              <w:rPr>
                <w:rFonts w:eastAsia="MS Mincho"/>
                <w:b/>
                <w:bCs/>
                <w:sz w:val="26"/>
                <w:szCs w:val="26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6"/>
                <w:szCs w:val="26"/>
                <w:lang w:val="ro-RO" w:eastAsia="ja-JP"/>
              </w:rPr>
              <w:t>Intocmit</w:t>
            </w:r>
          </w:p>
        </w:tc>
        <w:tc>
          <w:tcPr>
            <w:tcW w:w="2596" w:type="pct"/>
            <w:tcBorders>
              <w:top w:val="nil"/>
              <w:left w:val="nil"/>
              <w:right w:val="nil"/>
            </w:tcBorders>
          </w:tcPr>
          <w:p w14:paraId="0B95560E" w14:textId="77777777" w:rsidR="009415B8" w:rsidRPr="00B42AF5" w:rsidRDefault="009415B8" w:rsidP="005D02BD">
            <w:pPr>
              <w:ind w:right="176"/>
              <w:jc w:val="center"/>
              <w:rPr>
                <w:rFonts w:eastAsia="MS Mincho"/>
                <w:b/>
                <w:bCs/>
                <w:sz w:val="26"/>
                <w:szCs w:val="26"/>
                <w:lang w:val="en-US" w:eastAsia="ja-JP"/>
              </w:rPr>
            </w:pPr>
            <w:proofErr w:type="spellStart"/>
            <w:r w:rsidRPr="00B42AF5">
              <w:rPr>
                <w:rFonts w:eastAsia="MS Mincho"/>
                <w:b/>
                <w:bCs/>
                <w:sz w:val="26"/>
                <w:szCs w:val="26"/>
                <w:lang w:val="en-US" w:eastAsia="ja-JP"/>
              </w:rPr>
              <w:t>Investitor</w:t>
            </w:r>
            <w:proofErr w:type="spellEnd"/>
          </w:p>
        </w:tc>
      </w:tr>
      <w:tr w:rsidR="009415B8" w:rsidRPr="00B42AF5" w14:paraId="69A8BE29" w14:textId="77777777" w:rsidTr="005D02BD">
        <w:tc>
          <w:tcPr>
            <w:tcW w:w="2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653A0" w14:textId="77777777" w:rsidR="009415B8" w:rsidRPr="00B42AF5" w:rsidRDefault="009415B8" w:rsidP="005D02BD">
            <w:pPr>
              <w:jc w:val="center"/>
              <w:rPr>
                <w:rFonts w:eastAsia="MS Mincho"/>
                <w:sz w:val="26"/>
                <w:szCs w:val="26"/>
                <w:lang w:val="en-US" w:eastAsia="ja-JP"/>
              </w:rPr>
            </w:pPr>
          </w:p>
        </w:tc>
        <w:tc>
          <w:tcPr>
            <w:tcW w:w="25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2EDC6" w14:textId="77777777" w:rsidR="009415B8" w:rsidRPr="00B42AF5" w:rsidRDefault="009415B8" w:rsidP="005D02BD">
            <w:pPr>
              <w:ind w:right="176"/>
              <w:jc w:val="center"/>
              <w:rPr>
                <w:rFonts w:eastAsia="MS Mincho"/>
                <w:sz w:val="26"/>
                <w:szCs w:val="26"/>
                <w:lang w:val="en-US" w:eastAsia="ja-JP"/>
              </w:rPr>
            </w:pPr>
          </w:p>
        </w:tc>
      </w:tr>
      <w:tr w:rsidR="009415B8" w:rsidRPr="00C67970" w14:paraId="13B0B67B" w14:textId="77777777" w:rsidTr="005D02BD">
        <w:trPr>
          <w:trHeight w:val="355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9942734" w14:textId="77777777" w:rsidR="009415B8" w:rsidRPr="00B42AF5" w:rsidRDefault="009415B8" w:rsidP="005D02BD">
            <w:pPr>
              <w:jc w:val="center"/>
              <w:rPr>
                <w:rFonts w:eastAsia="MS Mincho"/>
                <w:sz w:val="12"/>
                <w:szCs w:val="12"/>
                <w:lang w:val="en-US" w:eastAsia="ja-JP"/>
              </w:rPr>
            </w:pPr>
            <w:r w:rsidRPr="00B42AF5">
              <w:rPr>
                <w:rFonts w:eastAsia="MS Mincho"/>
                <w:sz w:val="12"/>
                <w:szCs w:val="12"/>
                <w:lang w:val="en-US" w:eastAsia="ja-JP"/>
              </w:rPr>
              <w:t>(</w:t>
            </w:r>
            <w:r w:rsidRPr="00B42AF5">
              <w:rPr>
                <w:rFonts w:eastAsia="MS Mincho"/>
                <w:sz w:val="12"/>
                <w:szCs w:val="12"/>
                <w:lang w:val="ro-RO" w:eastAsia="ja-JP"/>
              </w:rPr>
              <w:t>funcţia</w:t>
            </w:r>
            <w:r w:rsidRPr="00B42AF5">
              <w:rPr>
                <w:rFonts w:eastAsia="MS Mincho"/>
                <w:sz w:val="12"/>
                <w:szCs w:val="12"/>
                <w:lang w:val="en-US" w:eastAsia="ja-JP"/>
              </w:rPr>
              <w:t xml:space="preserve">, </w:t>
            </w:r>
            <w:r w:rsidRPr="00B42AF5">
              <w:rPr>
                <w:rFonts w:eastAsia="MS Mincho"/>
                <w:sz w:val="12"/>
                <w:szCs w:val="12"/>
                <w:lang w:val="ro-RO" w:eastAsia="ja-JP"/>
              </w:rPr>
              <w:t xml:space="preserve">semnătura, numele, </w:t>
            </w:r>
            <w:proofErr w:type="gramStart"/>
            <w:r w:rsidRPr="00B42AF5">
              <w:rPr>
                <w:rFonts w:eastAsia="MS Mincho"/>
                <w:sz w:val="12"/>
                <w:szCs w:val="12"/>
                <w:lang w:val="ro-RO" w:eastAsia="ja-JP"/>
              </w:rPr>
              <w:t>prenumele</w:t>
            </w:r>
            <w:r w:rsidRPr="00B42AF5">
              <w:rPr>
                <w:rFonts w:eastAsia="MS Mincho"/>
                <w:sz w:val="12"/>
                <w:szCs w:val="12"/>
                <w:lang w:val="en-US" w:eastAsia="ja-JP"/>
              </w:rPr>
              <w:t xml:space="preserve">)   </w:t>
            </w:r>
            <w:proofErr w:type="gramEnd"/>
            <w:r w:rsidRPr="00B42AF5">
              <w:rPr>
                <w:rFonts w:eastAsia="MS Mincho"/>
                <w:sz w:val="12"/>
                <w:szCs w:val="12"/>
                <w:lang w:val="en-US" w:eastAsia="ja-JP"/>
              </w:rPr>
              <w:t xml:space="preserve">                                                                                                                  (</w:t>
            </w:r>
            <w:r w:rsidRPr="00B42AF5">
              <w:rPr>
                <w:rFonts w:eastAsia="MS Mincho"/>
                <w:sz w:val="12"/>
                <w:szCs w:val="12"/>
                <w:lang w:val="ro-RO" w:eastAsia="ja-JP"/>
              </w:rPr>
              <w:t>funcţia</w:t>
            </w:r>
            <w:r w:rsidRPr="00B42AF5">
              <w:rPr>
                <w:rFonts w:eastAsia="MS Mincho"/>
                <w:sz w:val="12"/>
                <w:szCs w:val="12"/>
                <w:lang w:val="en-US" w:eastAsia="ja-JP"/>
              </w:rPr>
              <w:t xml:space="preserve">, </w:t>
            </w:r>
            <w:r w:rsidRPr="00B42AF5">
              <w:rPr>
                <w:rFonts w:eastAsia="MS Mincho"/>
                <w:sz w:val="12"/>
                <w:szCs w:val="12"/>
                <w:lang w:val="ro-RO" w:eastAsia="ja-JP"/>
              </w:rPr>
              <w:t>semnătura, numele, prenumele</w:t>
            </w:r>
            <w:r w:rsidRPr="00B42AF5">
              <w:rPr>
                <w:rFonts w:eastAsia="MS Mincho"/>
                <w:sz w:val="12"/>
                <w:szCs w:val="12"/>
                <w:lang w:val="en-US" w:eastAsia="ja-JP"/>
              </w:rPr>
              <w:t>)</w:t>
            </w:r>
          </w:p>
        </w:tc>
      </w:tr>
    </w:tbl>
    <w:p w14:paraId="7D55562F" w14:textId="77777777" w:rsidR="009415B8" w:rsidRPr="00B42AF5" w:rsidRDefault="009415B8" w:rsidP="009415B8">
      <w:pPr>
        <w:rPr>
          <w:rFonts w:eastAsia="MS Mincho"/>
          <w:sz w:val="28"/>
          <w:szCs w:val="28"/>
          <w:lang w:val="en-US" w:eastAsia="ja-JP"/>
        </w:rPr>
      </w:pPr>
      <w:r w:rsidRPr="00B42AF5">
        <w:rPr>
          <w:rFonts w:eastAsia="MS Mincho"/>
          <w:sz w:val="28"/>
          <w:szCs w:val="28"/>
          <w:lang w:val="en-US" w:eastAsia="ja-JP"/>
        </w:rPr>
        <w:t xml:space="preserve">L.S.                                                                                                 L.S.        </w:t>
      </w:r>
    </w:p>
    <w:p w14:paraId="4DD8508B" w14:textId="77777777" w:rsidR="009415B8" w:rsidRPr="00B42AF5" w:rsidRDefault="009415B8" w:rsidP="009415B8">
      <w:pPr>
        <w:rPr>
          <w:sz w:val="28"/>
          <w:szCs w:val="28"/>
          <w:lang w:val="en-US"/>
        </w:rPr>
      </w:pPr>
    </w:p>
    <w:p w14:paraId="7E96CDEB" w14:textId="77777777" w:rsidR="009415B8" w:rsidRPr="009751BC" w:rsidRDefault="009415B8" w:rsidP="009415B8">
      <w:pPr>
        <w:rPr>
          <w:sz w:val="22"/>
          <w:szCs w:val="22"/>
          <w:lang w:val="en-US"/>
        </w:rPr>
      </w:pPr>
    </w:p>
    <w:p w14:paraId="7A66A003" w14:textId="77777777" w:rsidR="00A94646" w:rsidRDefault="00A94646"/>
    <w:sectPr w:rsidR="00A94646">
      <w:pgSz w:w="11907" w:h="16840" w:code="9"/>
      <w:pgMar w:top="851" w:right="454" w:bottom="851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5B8"/>
    <w:rsid w:val="000248FE"/>
    <w:rsid w:val="00070C4B"/>
    <w:rsid w:val="000714DB"/>
    <w:rsid w:val="0007293F"/>
    <w:rsid w:val="0009378C"/>
    <w:rsid w:val="000B4EE3"/>
    <w:rsid w:val="00190E38"/>
    <w:rsid w:val="001D2D29"/>
    <w:rsid w:val="001D7945"/>
    <w:rsid w:val="00231842"/>
    <w:rsid w:val="00281440"/>
    <w:rsid w:val="002B3A48"/>
    <w:rsid w:val="002C6DE7"/>
    <w:rsid w:val="002E6432"/>
    <w:rsid w:val="003161B1"/>
    <w:rsid w:val="00335CD0"/>
    <w:rsid w:val="00370A24"/>
    <w:rsid w:val="00381348"/>
    <w:rsid w:val="003D0CE1"/>
    <w:rsid w:val="003E51D3"/>
    <w:rsid w:val="003F599E"/>
    <w:rsid w:val="00436BAB"/>
    <w:rsid w:val="004856AC"/>
    <w:rsid w:val="004D073A"/>
    <w:rsid w:val="00573BBA"/>
    <w:rsid w:val="00627AFE"/>
    <w:rsid w:val="00634B61"/>
    <w:rsid w:val="00672F0F"/>
    <w:rsid w:val="006D7CF3"/>
    <w:rsid w:val="00700C03"/>
    <w:rsid w:val="00713196"/>
    <w:rsid w:val="00742E8A"/>
    <w:rsid w:val="00755345"/>
    <w:rsid w:val="00771929"/>
    <w:rsid w:val="007C439F"/>
    <w:rsid w:val="007C447C"/>
    <w:rsid w:val="00847187"/>
    <w:rsid w:val="0087173C"/>
    <w:rsid w:val="008B1C3D"/>
    <w:rsid w:val="008C61D8"/>
    <w:rsid w:val="008E7408"/>
    <w:rsid w:val="008F34B9"/>
    <w:rsid w:val="009415B8"/>
    <w:rsid w:val="0097068F"/>
    <w:rsid w:val="00972DF4"/>
    <w:rsid w:val="0097639A"/>
    <w:rsid w:val="00986889"/>
    <w:rsid w:val="009B1894"/>
    <w:rsid w:val="009B1DCA"/>
    <w:rsid w:val="009B3068"/>
    <w:rsid w:val="009D3E79"/>
    <w:rsid w:val="00A94646"/>
    <w:rsid w:val="00AA0329"/>
    <w:rsid w:val="00AE06B8"/>
    <w:rsid w:val="00B10088"/>
    <w:rsid w:val="00B40DEC"/>
    <w:rsid w:val="00B41522"/>
    <w:rsid w:val="00B91CD2"/>
    <w:rsid w:val="00B92948"/>
    <w:rsid w:val="00BA2050"/>
    <w:rsid w:val="00BD1E87"/>
    <w:rsid w:val="00BD6F7D"/>
    <w:rsid w:val="00C67970"/>
    <w:rsid w:val="00C86E1B"/>
    <w:rsid w:val="00CA1C86"/>
    <w:rsid w:val="00CB3912"/>
    <w:rsid w:val="00CC5025"/>
    <w:rsid w:val="00CE5E8E"/>
    <w:rsid w:val="00D028DE"/>
    <w:rsid w:val="00D25920"/>
    <w:rsid w:val="00D96371"/>
    <w:rsid w:val="00DE0633"/>
    <w:rsid w:val="00DE2913"/>
    <w:rsid w:val="00E135D3"/>
    <w:rsid w:val="00E26FEB"/>
    <w:rsid w:val="00E60917"/>
    <w:rsid w:val="00E9317F"/>
    <w:rsid w:val="00E95A04"/>
    <w:rsid w:val="00EC258C"/>
    <w:rsid w:val="00EE1554"/>
    <w:rsid w:val="00F33065"/>
    <w:rsid w:val="00F456A6"/>
    <w:rsid w:val="00F50379"/>
    <w:rsid w:val="00F75078"/>
    <w:rsid w:val="00FE23EA"/>
    <w:rsid w:val="04FEB898"/>
    <w:rsid w:val="178D54A6"/>
    <w:rsid w:val="2392FFC7"/>
    <w:rsid w:val="29429403"/>
    <w:rsid w:val="3D2969F5"/>
    <w:rsid w:val="3D93214A"/>
    <w:rsid w:val="3F2EF1AB"/>
    <w:rsid w:val="47E1ED7E"/>
    <w:rsid w:val="4B5F9E0C"/>
    <w:rsid w:val="4D901CB7"/>
    <w:rsid w:val="4E4017AB"/>
    <w:rsid w:val="63883249"/>
    <w:rsid w:val="766ECAFD"/>
    <w:rsid w:val="775FE2BE"/>
    <w:rsid w:val="79E19F0E"/>
    <w:rsid w:val="7D5E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B0D46"/>
  <w15:chartTrackingRefBased/>
  <w15:docId w15:val="{A328180D-D4C3-4903-BBC3-2F5115269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5B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шрифт"/>
    <w:uiPriority w:val="99"/>
    <w:rsid w:val="009415B8"/>
  </w:style>
  <w:style w:type="paragraph" w:styleId="BodyText">
    <w:name w:val="Body Text"/>
    <w:basedOn w:val="Normal"/>
    <w:link w:val="BodyTextChar"/>
    <w:uiPriority w:val="99"/>
    <w:rsid w:val="009415B8"/>
    <w:pPr>
      <w:jc w:val="center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41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9415B8"/>
    <w:pPr>
      <w:jc w:val="center"/>
    </w:pPr>
    <w:rPr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9415B8"/>
    <w:rPr>
      <w:rFonts w:ascii="Times New Roman" w:eastAsia="Times New Roman" w:hAnsi="Times New Roman" w:cs="Times New Roman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9415B8"/>
    <w:pPr>
      <w:tabs>
        <w:tab w:val="center" w:pos="4677"/>
        <w:tab w:val="right" w:pos="9355"/>
      </w:tabs>
      <w:suppressAutoHyphens/>
      <w:autoSpaceDE/>
      <w:autoSpaceDN/>
    </w:pPr>
    <w:rPr>
      <w:rFonts w:ascii="Arial" w:hAnsi="Arial" w:cs="Arial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415B8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7" ma:contentTypeDescription="Create a new document." ma:contentTypeScope="" ma:versionID="3f1427f8396e9ee760a45c1b74463809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21dbde0a62272f4f198e6b749a8c63cb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da603-1d56-4d11-98ec-026d85fad3d0}" ma:internalName="TaxCatchAll" ma:showField="CatchAllData" ma:web="95d05e83-e2d3-42f9-ae7c-b888304dba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c9170e-4503-4779-ac67-a88f740722fb">
      <Terms xmlns="http://schemas.microsoft.com/office/infopath/2007/PartnerControls"/>
    </lcf76f155ced4ddcb4097134ff3c332f>
    <TaxCatchAll xmlns="95d05e83-e2d3-42f9-ae7c-b888304dba87" xsi:nil="true"/>
    <MediaLengthInSeconds xmlns="93c9170e-4503-4779-ac67-a88f740722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A654F8-5698-44FB-905B-045A83A50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FEC170-5FB4-479B-A6A0-3A01ED6148E7}">
  <ds:schemaRefs>
    <ds:schemaRef ds:uri="http://schemas.microsoft.com/office/2006/metadata/properties"/>
    <ds:schemaRef ds:uri="http://schemas.microsoft.com/office/infopath/2007/PartnerControls"/>
    <ds:schemaRef ds:uri="93c9170e-4503-4779-ac67-a88f740722fb"/>
    <ds:schemaRef ds:uri="95d05e83-e2d3-42f9-ae7c-b888304dba87"/>
  </ds:schemaRefs>
</ds:datastoreItem>
</file>

<file path=customXml/itemProps3.xml><?xml version="1.0" encoding="utf-8"?>
<ds:datastoreItem xmlns:ds="http://schemas.openxmlformats.org/officeDocument/2006/customXml" ds:itemID="{6062765E-F171-4C85-AFA0-11B91B3EEC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12</Pages>
  <Words>3971</Words>
  <Characters>22637</Characters>
  <Application>Microsoft Office Word</Application>
  <DocSecurity>0</DocSecurity>
  <Lines>188</Lines>
  <Paragraphs>53</Paragraphs>
  <ScaleCrop>false</ScaleCrop>
  <Company/>
  <LinksUpToDate>false</LinksUpToDate>
  <CharactersWithSpaces>26555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Mihail Balan</cp:lastModifiedBy>
  <cp:revision>86</cp:revision>
  <dcterms:created xsi:type="dcterms:W3CDTF">2023-11-06T07:17:00Z</dcterms:created>
  <dcterms:modified xsi:type="dcterms:W3CDTF">2024-01-15T07:50:00Z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  <property fmtid="{D5CDD505-2E9C-101B-9397-08002B2CF9AE}" pid="3" name="MediaServiceImageTags">
    <vt:lpwstr/>
  </property>
  <property fmtid="{D5CDD505-2E9C-101B-9397-08002B2CF9AE}" pid="4" name="Order">
    <vt:r8>9469900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dlc_DocIdItemGuid">
    <vt:lpwstr>4fcafb21-bc6d-4ee4-95f1-9785c07775d5</vt:lpwstr>
  </property>
</Properties>
</file>